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4D" w:rsidRDefault="00BD404D" w:rsidP="000E5B37">
      <w:pPr>
        <w:pStyle w:val="a3"/>
        <w:jc w:val="left"/>
        <w:rPr>
          <w:rFonts w:ascii="TH SarabunIT๙" w:hAnsi="TH SarabunIT๙" w:cs="TH SarabunIT๙"/>
          <w:sz w:val="33"/>
          <w:szCs w:val="33"/>
        </w:rPr>
      </w:pPr>
      <w:bookmarkStart w:id="0" w:name="_GoBack"/>
      <w:bookmarkEnd w:id="0"/>
    </w:p>
    <w:p w:rsidR="00162AB9" w:rsidRPr="001256EA" w:rsidRDefault="00B713A2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8E68B4" w:rsidRDefault="00162AB9" w:rsidP="00DD5C8A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 w:rsidR="00DD5C8A"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</w:t>
      </w:r>
      <w:r w:rsidR="00DA538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(</w:t>
      </w:r>
      <w:r w:rsidR="001F5B38">
        <w:rPr>
          <w:rFonts w:ascii="TH SarabunIT๙" w:hAnsi="TH SarabunIT๙" w:cs="TH SarabunIT๙" w:hint="cs"/>
          <w:sz w:val="32"/>
          <w:szCs w:val="32"/>
          <w:cs/>
        </w:rPr>
        <w:t>กพร.ปจ.</w:t>
      </w:r>
      <w:r w:rsidR="00DA53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D404D" w:rsidRPr="001256EA" w:rsidRDefault="008E68B4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1/255๙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1256EA" w:rsidRDefault="00F429C9" w:rsidP="00BD404D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47216F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ใน</w:t>
      </w:r>
      <w:r w:rsidR="00BD404D"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DA538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8E68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 ............. 255...  เวลา ...........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BD404D" w:rsidRPr="001256EA" w:rsidRDefault="00BD404D" w:rsidP="00BD404D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="005A543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อาคาร............................</w:t>
      </w: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BD404D" w:rsidRPr="0044634B" w:rsidRDefault="00BD404D" w:rsidP="00BD404D">
      <w:pPr>
        <w:spacing w:before="240"/>
        <w:rPr>
          <w:rFonts w:ascii="TH SarabunIT๙" w:hAnsi="TH SarabunIT๙" w:cs="TH SarabunIT๙"/>
          <w:sz w:val="16"/>
          <w:szCs w:val="16"/>
        </w:rPr>
      </w:pPr>
    </w:p>
    <w:p w:rsidR="00BD404D" w:rsidRDefault="00BD404D" w:rsidP="007C2D24">
      <w:pPr>
        <w:tabs>
          <w:tab w:val="left" w:pos="2160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86685A" w:rsidRPr="008E68B4" w:rsidRDefault="00E1098E" w:rsidP="007C2D24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  <w:cs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เรื่องรับรองรายงานการประชุม</w:t>
      </w:r>
      <w:r w:rsidR="008E68B4">
        <w:rPr>
          <w:rFonts w:ascii="TH SarabunIT๙" w:hAnsi="TH SarabunIT๙" w:cs="TH SarabunIT๙"/>
          <w:sz w:val="32"/>
          <w:szCs w:val="32"/>
        </w:rPr>
        <w:t xml:space="preserve">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ครั้งที่ .....</w:t>
      </w:r>
      <w:r w:rsidR="008E68B4">
        <w:rPr>
          <w:rFonts w:ascii="TH SarabunIT๙" w:hAnsi="TH SarabunIT๙" w:cs="TH SarabunIT๙" w:hint="cs"/>
          <w:sz w:val="32"/>
          <w:szCs w:val="32"/>
          <w:cs/>
        </w:rPr>
        <w:t>/2558</w:t>
      </w:r>
    </w:p>
    <w:p w:rsidR="007C2D24" w:rsidRDefault="00BD404D" w:rsidP="007C2D24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02774A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เรื่องเพื่อทราบ</w:t>
      </w:r>
      <w:r w:rsidR="007C2D2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C1E31" w:rsidRDefault="007C2D24" w:rsidP="00DC1E31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C8A">
        <w:rPr>
          <w:rFonts w:ascii="TH SarabunIT๙" w:hAnsi="TH SarabunIT๙" w:cs="TH SarabunIT๙" w:hint="cs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1E31">
        <w:rPr>
          <w:rFonts w:ascii="TH SarabunIT๙" w:hAnsi="TH SarabunIT๙" w:cs="TH SarabunIT๙" w:hint="cs"/>
          <w:sz w:val="32"/>
          <w:szCs w:val="32"/>
          <w:cs/>
        </w:rPr>
        <w:t>ผลการประชุม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 xml:space="preserve">คณะกรรมการพัฒนาแรงงานและประสานงานการฝึกอาชีพแห่งชาติ </w:t>
      </w:r>
    </w:p>
    <w:p w:rsidR="00DD5C8A" w:rsidRDefault="00DC1E31" w:rsidP="00DC1E31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2/2558 เมื่อวันที่ 31 สิงหาคม 2558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และข้อสั่งการของพลเอก ประยุทธ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จันทร์โอชา นายกรัฐมนตรี </w:t>
      </w:r>
    </w:p>
    <w:p w:rsidR="007C2D24" w:rsidRDefault="007C2D24" w:rsidP="007C2D24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ยุทธศาสตร์การพัฒนาศักยภาพแรงงานด้านภาษาและวัฒนธรรมรองรับประชาคมอาเซียน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(</w:t>
      </w:r>
      <w:r>
        <w:rPr>
          <w:rFonts w:ascii="TH SarabunIT๙" w:hAnsi="TH SarabunIT๙" w:cs="TH SarabunIT๙"/>
          <w:spacing w:val="-6"/>
          <w:sz w:val="32"/>
          <w:szCs w:val="32"/>
        </w:rPr>
        <w:t>ASEAN Community : AC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B713A2" w:rsidRDefault="007C2D24" w:rsidP="007C2D24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3.๓ พิธีเปิดและ</w:t>
      </w:r>
      <w:r w:rsidRPr="00BD3B1B">
        <w:rPr>
          <w:rFonts w:ascii="TH SarabunIT๙" w:hAnsi="TH SarabunIT๙" w:cs="TH SarabunIT๙" w:hint="cs"/>
          <w:sz w:val="32"/>
          <w:szCs w:val="32"/>
          <w:cs/>
        </w:rPr>
        <w:t>ความคืบหน้าการดำเนินงาน</w:t>
      </w: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ของส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ถาบันพัฒนาบุคลากรในอุตสาหกรรมยาน</w:t>
      </w: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>ยนต์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</w:t>
      </w: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และชิ้นส่วนอะไหล่ยานยนต์</w:t>
      </w:r>
    </w:p>
    <w:p w:rsidR="009902A4" w:rsidRPr="00BD3B1B" w:rsidRDefault="0098254E" w:rsidP="00494D85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 xml:space="preserve">                   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BD404D" w:rsidRPr="00BD3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9902A4" w:rsidRDefault="0002774A" w:rsidP="009902A4">
      <w:pPr>
        <w:spacing w:before="120"/>
        <w:rPr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345AE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D404D" w:rsidRPr="007F73D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BD404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D404D" w:rsidRPr="007F73D2">
        <w:rPr>
          <w:rFonts w:ascii="TH SarabunIT๙" w:hAnsi="TH SarabunIT๙" w:cs="TH SarabunIT๙" w:hint="cs"/>
          <w:sz w:val="32"/>
          <w:szCs w:val="32"/>
          <w:cs/>
        </w:rPr>
        <w:t>เรื่องเพื่อพิจารณา</w:t>
      </w:r>
    </w:p>
    <w:p w:rsidR="00943730" w:rsidRPr="007C2D24" w:rsidRDefault="007C2D24" w:rsidP="007C2D24">
      <w:pPr>
        <w:pStyle w:val="a6"/>
        <w:numPr>
          <w:ilvl w:val="0"/>
          <w:numId w:val="22"/>
        </w:numPr>
        <w:tabs>
          <w:tab w:val="left" w:pos="2340"/>
          <w:tab w:val="left" w:pos="2880"/>
        </w:tabs>
        <w:ind w:left="2410" w:hanging="25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การจัดทำแผนพัฒนากำลังคนรายจังหวัดปี พ.ศ. 2560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 </w:t>
      </w:r>
      <w:r w:rsidRPr="007C2D24">
        <w:rPr>
          <w:rFonts w:ascii="TH SarabunIT๙" w:hAnsi="TH SarabunIT๙" w:cs="TH SarabunIT๙" w:hint="cs"/>
          <w:sz w:val="32"/>
          <w:szCs w:val="32"/>
          <w:cs/>
        </w:rPr>
        <w:t>ตามมติ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2D24">
        <w:rPr>
          <w:rFonts w:ascii="TH SarabunIT๙" w:hAnsi="TH SarabunIT๙" w:cs="TH SarabunIT๙" w:hint="cs"/>
          <w:sz w:val="32"/>
          <w:szCs w:val="32"/>
          <w:cs/>
        </w:rPr>
        <w:t xml:space="preserve">กพร.ปช.  </w:t>
      </w:r>
      <w:r w:rsidR="00943730" w:rsidRPr="007C2D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BD404D" w:rsidRPr="00345AE2" w:rsidRDefault="00BD404D" w:rsidP="00A64170">
      <w:pPr>
        <w:tabs>
          <w:tab w:val="left" w:pos="2340"/>
          <w:tab w:val="left" w:pos="2430"/>
        </w:tabs>
        <w:ind w:left="2160"/>
        <w:rPr>
          <w:rFonts w:ascii="TH SarabunIT๙" w:hAnsi="TH SarabunIT๙" w:cs="TH SarabunIT๙"/>
          <w:sz w:val="16"/>
          <w:szCs w:val="16"/>
        </w:rPr>
      </w:pPr>
    </w:p>
    <w:p w:rsidR="005E745B" w:rsidRPr="001F5B38" w:rsidRDefault="00BD404D" w:rsidP="001F5B38">
      <w:pPr>
        <w:tabs>
          <w:tab w:val="left" w:pos="2127"/>
          <w:tab w:val="left" w:pos="2340"/>
        </w:tabs>
        <w:spacing w:before="240"/>
        <w:rPr>
          <w:rFonts w:ascii="TH SarabunIT๙" w:hAnsi="TH SarabunIT๙" w:cs="TH SarabunIT๙"/>
          <w:spacing w:val="-8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345AE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713A2">
        <w:rPr>
          <w:rFonts w:ascii="TH SarabunIT๙" w:hAnsi="TH SarabunIT๙" w:cs="TH SarabunIT๙" w:hint="cs"/>
          <w:sz w:val="32"/>
          <w:szCs w:val="32"/>
          <w:cs/>
        </w:rPr>
        <w:tab/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>เรื่องอื่นๆ</w:t>
      </w:r>
    </w:p>
    <w:p w:rsidR="00C76ECE" w:rsidRDefault="001F5B38" w:rsidP="004D2D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ประชาสัมพันธ์กองทุนพัฒนาฝีมือแรงงาน</w:t>
      </w: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BD404D" w:rsidRDefault="007E63A2" w:rsidP="004D2D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67944</wp:posOffset>
                </wp:positionV>
                <wp:extent cx="2266950" cy="0"/>
                <wp:effectExtent l="0" t="0" r="1905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70.25pt;margin-top:5.35pt;width:178.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Ey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"/>
            </w:pict>
          </mc:Fallback>
        </mc:AlternateContent>
      </w:r>
    </w:p>
    <w:p w:rsidR="00151AA1" w:rsidRDefault="00151AA1" w:rsidP="004D2DAB">
      <w:pPr>
        <w:rPr>
          <w:rFonts w:ascii="TH SarabunIT๙" w:hAnsi="TH SarabunIT๙" w:cs="TH SarabunIT๙"/>
          <w:sz w:val="32"/>
          <w:szCs w:val="32"/>
        </w:rPr>
      </w:pPr>
    </w:p>
    <w:p w:rsidR="00C32CD1" w:rsidRDefault="00C32CD1" w:rsidP="004D2DAB">
      <w:pPr>
        <w:rPr>
          <w:rFonts w:ascii="TH SarabunIT๙" w:hAnsi="TH SarabunIT๙" w:cs="TH SarabunIT๙"/>
          <w:sz w:val="32"/>
          <w:szCs w:val="32"/>
        </w:rPr>
      </w:pPr>
    </w:p>
    <w:p w:rsidR="00CE6134" w:rsidRDefault="00CE6134" w:rsidP="004D2DAB">
      <w:pPr>
        <w:rPr>
          <w:rFonts w:ascii="TH SarabunIT๙" w:hAnsi="TH SarabunIT๙" w:cs="TH SarabunIT๙"/>
          <w:sz w:val="32"/>
          <w:szCs w:val="32"/>
        </w:rPr>
      </w:pPr>
    </w:p>
    <w:p w:rsidR="00C97989" w:rsidRDefault="00C97989" w:rsidP="004D2DAB">
      <w:pPr>
        <w:rPr>
          <w:rFonts w:ascii="TH SarabunIT๙" w:hAnsi="TH SarabunIT๙" w:cs="TH SarabunIT๙"/>
          <w:sz w:val="32"/>
          <w:szCs w:val="32"/>
        </w:rPr>
      </w:pPr>
    </w:p>
    <w:p w:rsidR="00494D85" w:rsidRDefault="00494D85" w:rsidP="004D2DAB">
      <w:pPr>
        <w:rPr>
          <w:rFonts w:ascii="TH SarabunIT๙" w:hAnsi="TH SarabunIT๙" w:cs="TH SarabunIT๙"/>
          <w:sz w:val="32"/>
          <w:szCs w:val="32"/>
        </w:rPr>
      </w:pPr>
    </w:p>
    <w:p w:rsidR="008B12A2" w:rsidRDefault="008B12A2" w:rsidP="004D2DAB">
      <w:pPr>
        <w:rPr>
          <w:rFonts w:ascii="TH SarabunIT๙" w:hAnsi="TH SarabunIT๙" w:cs="TH SarabunIT๙"/>
          <w:sz w:val="32"/>
          <w:szCs w:val="32"/>
        </w:rPr>
      </w:pPr>
    </w:p>
    <w:p w:rsidR="00B713A2" w:rsidRDefault="00B713A2" w:rsidP="004D2DA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hAnsi="TH SarabunIT๙" w:cs="TH SarabunIT๙"/>
          <w:sz w:val="32"/>
          <w:szCs w:val="32"/>
        </w:rPr>
      </w:pPr>
    </w:p>
    <w:p w:rsidR="00B713A2" w:rsidRPr="001256EA" w:rsidRDefault="00B713A2" w:rsidP="00B713A2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B713A2" w:rsidRPr="001F5B38" w:rsidRDefault="00B713A2" w:rsidP="00B713A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พัฒนาแรงงานและประสานงานการฝึกอาชีพจังหวัด............</w:t>
      </w:r>
      <w:r w:rsidR="001F5B38">
        <w:rPr>
          <w:rFonts w:ascii="TH SarabunIT๙" w:hAnsi="TH SarabunIT๙" w:cs="TH SarabunIT๙"/>
          <w:sz w:val="32"/>
          <w:szCs w:val="32"/>
        </w:rPr>
        <w:t xml:space="preserve"> </w:t>
      </w:r>
      <w:r w:rsidR="001F5B38">
        <w:rPr>
          <w:rFonts w:ascii="TH SarabunIT๙" w:hAnsi="TH SarabunIT๙" w:cs="TH SarabunIT๙" w:hint="cs"/>
          <w:sz w:val="32"/>
          <w:szCs w:val="32"/>
          <w:cs/>
        </w:rPr>
        <w:t>กพร.ปจ.</w:t>
      </w:r>
    </w:p>
    <w:p w:rsidR="00B713A2" w:rsidRPr="001256EA" w:rsidRDefault="00B713A2" w:rsidP="00B713A2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ครั้งที่ 1/255๙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713A2" w:rsidRPr="001256EA" w:rsidRDefault="00B713A2" w:rsidP="00B713A2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ใน</w:t>
      </w:r>
      <w:r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...........ที่ ... เดือน ............. 255...  เวลา ...........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B713A2" w:rsidRPr="001256EA" w:rsidRDefault="00B713A2" w:rsidP="00B713A2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  อาคาร............................</w:t>
      </w:r>
    </w:p>
    <w:p w:rsidR="00B713A2" w:rsidRDefault="00B713A2" w:rsidP="00B713A2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B713A2" w:rsidRDefault="00B713A2" w:rsidP="00B713A2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4D2DAB" w:rsidRDefault="004D2DAB" w:rsidP="004D2DAB">
      <w:pPr>
        <w:rPr>
          <w:rFonts w:ascii="TH SarabunIT๙" w:hAnsi="TH SarabunIT๙" w:cs="TH SarabunIT๙"/>
          <w:sz w:val="32"/>
          <w:szCs w:val="32"/>
        </w:rPr>
      </w:pPr>
    </w:p>
    <w:p w:rsidR="004D2DAB" w:rsidRPr="00E82DDC" w:rsidRDefault="004D2DAB" w:rsidP="008F4A37">
      <w:pPr>
        <w:tabs>
          <w:tab w:val="left" w:pos="1890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8A5989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8A5989">
        <w:rPr>
          <w:rFonts w:ascii="TH SarabunIT๙" w:hAnsi="TH SarabunIT๙" w:cs="TH SarabunIT๙" w:hint="cs"/>
          <w:sz w:val="32"/>
          <w:szCs w:val="32"/>
          <w:cs/>
        </w:rPr>
        <w:tab/>
      </w:r>
      <w:r w:rsidRPr="00E82DD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F223B1" w:rsidRPr="00F223B1" w:rsidRDefault="00614954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55969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55969" w:rsidRPr="00F924EA" w:rsidRDefault="00D3541F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="00D55969"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 w:rsidR="00D55969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D55969"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E56390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Pr="00F924EA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96D80" w:rsidRPr="00F924EA" w:rsidRDefault="00496D80" w:rsidP="00496D80">
      <w:pPr>
        <w:pStyle w:val="a4"/>
        <w:tabs>
          <w:tab w:val="left" w:pos="0"/>
          <w:tab w:val="left" w:pos="1620"/>
          <w:tab w:val="left" w:pos="2430"/>
        </w:tabs>
        <w:rPr>
          <w:rFonts w:ascii="TH SarabunIT๙" w:hAnsi="TH SarabunIT๙" w:cs="TH SarabunIT๙"/>
          <w:sz w:val="32"/>
          <w:szCs w:val="32"/>
        </w:rPr>
      </w:pPr>
    </w:p>
    <w:p w:rsidR="004D2DAB" w:rsidRPr="00F924EA" w:rsidRDefault="004D2DAB" w:rsidP="004D2DAB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hint="cs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F924EA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Pr="00F924EA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0E64E1" w:rsidRPr="00F924EA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E64E1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0E64E1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97989" w:rsidRDefault="00C97989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D250A" w:rsidRDefault="004D250A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D2DAB" w:rsidRP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 w:rsidR="002B6FB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- </w:t>
      </w:r>
      <w:r w:rsidR="007723A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</w:t>
      </w:r>
    </w:p>
    <w:p w:rsidR="00964D0F" w:rsidRPr="00331416" w:rsidRDefault="00964D0F" w:rsidP="00331416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2774A" w:rsidRPr="00EB651B" w:rsidRDefault="0002774A" w:rsidP="0002774A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EB65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B651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EB651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รับรองรายงานการประชุม</w:t>
      </w:r>
    </w:p>
    <w:p w:rsidR="0002774A" w:rsidRDefault="0002774A" w:rsidP="0002774A">
      <w:pPr>
        <w:tabs>
          <w:tab w:val="left" w:pos="2070"/>
        </w:tabs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EB651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2774A" w:rsidRPr="009B0BD4" w:rsidRDefault="0002774A" w:rsidP="000277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D559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5596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</w:t>
      </w:r>
      <w:r w:rsidR="009C462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3068E">
        <w:rPr>
          <w:rFonts w:ascii="TH SarabunIT๙" w:hAnsi="TH SarabunIT๙" w:cs="TH SarabunIT๙" w:hint="cs"/>
          <w:spacing w:val="-12"/>
          <w:sz w:val="32"/>
          <w:szCs w:val="32"/>
          <w:cs/>
        </w:rPr>
        <w:t>ฝ่ายเลขานุการ ได้จัดทำรายงานการประชุมคณะอนุกรรมการพัฒนา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แรงงานและประสานงานการฝึกอาชีพจังหวัด....</w:t>
      </w:r>
      <w:r w:rsidRPr="00C45B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..../255๘</w:t>
      </w:r>
      <w:r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เมื่อวันที่ 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....</w:t>
      </w:r>
      <w:r w:rsidR="004F706E"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เดือน .........</w:t>
      </w:r>
      <w:r w:rsidR="00850A2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>255</w:t>
      </w:r>
      <w:r w:rsidR="004D250A">
        <w:rPr>
          <w:rFonts w:ascii="TH SarabunIT๙" w:hAnsi="TH SarabunIT๙" w:cs="TH SarabunIT๙" w:hint="cs"/>
          <w:spacing w:val="-12"/>
          <w:sz w:val="32"/>
          <w:szCs w:val="32"/>
          <w:cs/>
        </w:rPr>
        <w:t>๘</w:t>
      </w:r>
      <w:r w:rsidRPr="005B03C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</w:t>
      </w:r>
      <w:r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ส่งให้คณะอนุกรรมการฯ พิจารณาแล้ว 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ตามหนังสือที่ </w:t>
      </w:r>
      <w:r w:rsidR="00850A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>รง 0417</w:t>
      </w:r>
      <w:r w:rsidR="004D250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/ว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</w:t>
      </w:r>
      <w:r w:rsidR="00D92EAC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ลงวันที่</w:t>
      </w:r>
      <w:r w:rsidR="00850A2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>.....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เดือน ............. </w:t>
      </w:r>
      <w:r w:rsidR="004D250A">
        <w:rPr>
          <w:rFonts w:ascii="TH SarabunIT๙" w:hAnsi="TH SarabunIT๙" w:cs="TH SarabunIT๙" w:hint="cs"/>
          <w:spacing w:val="-6"/>
          <w:sz w:val="32"/>
          <w:szCs w:val="32"/>
          <w:cs/>
        </w:rPr>
        <w:t>255๘</w:t>
      </w:r>
      <w:r w:rsidR="00D92EAC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/>
          <w:sz w:val="32"/>
          <w:szCs w:val="32"/>
          <w:cs/>
        </w:rPr>
        <w:t>จึงขอให้ที่ประชุมพิจารณา</w:t>
      </w:r>
      <w:r w:rsidRPr="005B03CC"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 และ</w:t>
      </w:r>
      <w:r w:rsidRPr="005B03CC">
        <w:rPr>
          <w:rFonts w:ascii="TH SarabunIT๙" w:hAnsi="TH SarabunIT๙" w:cs="TH SarabunIT๙"/>
          <w:sz w:val="32"/>
          <w:szCs w:val="32"/>
          <w:cs/>
        </w:rPr>
        <w:t>รับรองรายงานการประชุม</w:t>
      </w:r>
      <w:r w:rsidRPr="005B03C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p w:rsidR="0002774A" w:rsidRDefault="0002774A" w:rsidP="0002774A">
      <w:pPr>
        <w:tabs>
          <w:tab w:val="left" w:pos="2070"/>
        </w:tabs>
        <w:ind w:left="1440"/>
        <w:rPr>
          <w:rFonts w:ascii="TH SarabunIT๙" w:hAnsi="TH SarabunIT๙" w:cs="TH SarabunIT๙"/>
          <w:spacing w:val="-8"/>
          <w:sz w:val="33"/>
          <w:szCs w:val="33"/>
        </w:rPr>
      </w:pPr>
    </w:p>
    <w:p w:rsidR="0002774A" w:rsidRDefault="0002774A" w:rsidP="0002774A">
      <w:pPr>
        <w:tabs>
          <w:tab w:val="left" w:pos="2070"/>
        </w:tabs>
        <w:rPr>
          <w:rFonts w:ascii="TH SarabunIT๙" w:hAnsi="TH SarabunIT๙" w:cs="TH SarabunIT๙"/>
          <w:spacing w:val="-8"/>
          <w:sz w:val="33"/>
          <w:szCs w:val="33"/>
        </w:rPr>
      </w:pPr>
    </w:p>
    <w:p w:rsidR="0002774A" w:rsidRPr="00F924EA" w:rsidRDefault="0002774A" w:rsidP="0002774A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3"/>
          <w:szCs w:val="33"/>
          <w:cs/>
        </w:rPr>
        <w:tab/>
      </w:r>
      <w:r>
        <w:rPr>
          <w:rFonts w:ascii="TH SarabunIT๙" w:hAnsi="TH SarabunIT๙" w:cs="TH SarabunIT๙" w:hint="cs"/>
          <w:spacing w:val="-8"/>
          <w:sz w:val="33"/>
          <w:szCs w:val="33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52021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964D0F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964D0F" w:rsidRDefault="00317B66" w:rsidP="00317B66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317B6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- </w:t>
      </w:r>
      <w:r w:rsidR="0002774A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</w:p>
    <w:p w:rsidR="007A3250" w:rsidRDefault="007A3250" w:rsidP="0016165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301AB9" w:rsidRDefault="0002774A" w:rsidP="00E24371">
      <w:pPr>
        <w:tabs>
          <w:tab w:val="left" w:pos="2070"/>
          <w:tab w:val="left" w:pos="2127"/>
          <w:tab w:val="left" w:pos="2430"/>
          <w:tab w:val="left" w:pos="2610"/>
          <w:tab w:val="left" w:pos="27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CB053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เรื่องเพื่อทราบ</w:t>
      </w:r>
    </w:p>
    <w:p w:rsidR="007A3250" w:rsidRDefault="007A3250" w:rsidP="007A3250">
      <w:pPr>
        <w:spacing w:before="60"/>
        <w:ind w:left="547" w:hanging="547"/>
        <w:rPr>
          <w:rFonts w:ascii="TH SarabunIT๙" w:hAnsi="TH SarabunIT๙" w:cs="TH SarabunIT๙"/>
          <w:sz w:val="32"/>
          <w:szCs w:val="32"/>
        </w:rPr>
      </w:pPr>
      <w:r w:rsidRPr="005C5E4B">
        <w:rPr>
          <w:rFonts w:ascii="TH SarabunIT๙" w:hAnsi="TH SarabunIT๙" w:cs="TH SarabunIT๙" w:hint="cs"/>
          <w:sz w:val="33"/>
          <w:szCs w:val="33"/>
          <w:cs/>
        </w:rPr>
        <w:tab/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 w:rsidR="00B713A2">
        <w:rPr>
          <w:rFonts w:ascii="TH SarabunIT๙" w:hAnsi="TH SarabunIT๙" w:cs="TH SarabunIT๙" w:hint="cs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ผลการประชุมคณะกรรมการพัฒนาแรงงานและประสานงานการฝึกอาชีพแห่งชาติ</w:t>
      </w:r>
      <w:r w:rsidR="00850A2D">
        <w:rPr>
          <w:rFonts w:ascii="TH SarabunIT๙" w:hAnsi="TH SarabunIT๙" w:cs="TH SarabunIT๙" w:hint="cs"/>
          <w:sz w:val="32"/>
          <w:szCs w:val="32"/>
          <w:cs/>
        </w:rPr>
        <w:t xml:space="preserve"> กพร.ปช.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D3C14" w:rsidRDefault="00850A2D" w:rsidP="00DC1E31">
      <w:pPr>
        <w:spacing w:before="60"/>
        <w:ind w:left="547" w:hanging="54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7A3250">
        <w:rPr>
          <w:rFonts w:ascii="TH SarabunIT๙" w:hAnsi="TH SarabunIT๙" w:cs="TH SarabunIT๙" w:hint="cs"/>
          <w:sz w:val="32"/>
          <w:szCs w:val="32"/>
          <w:cs/>
        </w:rPr>
        <w:t>ครั้งที่ 2/2558 เมื่อวันที่ 31 สิงหาคม 2558</w:t>
      </w:r>
      <w:r w:rsidR="00DD3C14"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6C0269" w:rsidRDefault="00DC1E31" w:rsidP="00DC1E31">
      <w:pPr>
        <w:pStyle w:val="a6"/>
        <w:numPr>
          <w:ilvl w:val="0"/>
          <w:numId w:val="37"/>
        </w:numPr>
        <w:tabs>
          <w:tab w:val="left" w:pos="2268"/>
        </w:tabs>
        <w:spacing w:before="60"/>
        <w:ind w:left="0" w:firstLine="203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2466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 </w:t>
      </w:r>
      <w:r w:rsidR="008B112D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กระทรวงแรงงาน </w:t>
      </w:r>
      <w:r w:rsidR="00F92466" w:rsidRPr="00DC1E31">
        <w:rPr>
          <w:rFonts w:ascii="TH SarabunIT๙" w:hAnsi="TH SarabunIT๙" w:cs="TH SarabunIT๙" w:hint="cs"/>
          <w:sz w:val="32"/>
          <w:szCs w:val="32"/>
          <w:cs/>
        </w:rPr>
        <w:t>ได้ดำเนินการจัดประชุม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คณะกรรมการพัฒนาแรงงานและประสานงานการฝึกอาชีพแห่งชาติ (กพร.ปช.) เมื่อวันที่ 31</w:t>
      </w:r>
      <w:r w:rsidR="00F92466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F92466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าคม 2558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2466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ห้องประชุมประสงค์ รณะนันทน์ ชั้น</w:t>
      </w:r>
      <w:r w:rsidR="00BA4B30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5</w:t>
      </w:r>
      <w:r w:rsidR="00BA4B30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อาคารกระทรวงแรงงาน โดย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4D250A" w:rsidRPr="00DC1E3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พลเอก ประวิตร วงษ์สุวรรณ เป็นประธานในการ</w:t>
      </w:r>
      <w:r w:rsidR="00090832" w:rsidRPr="00DC1E31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ประชุม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BA4B30" w:rsidRPr="00DC1E31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หัวหน้าส่วนราชการเป็นกรรมกา</w:t>
      </w:r>
      <w:r w:rsidR="00850A2D" w:rsidRPr="00DC1E31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</w:t>
      </w:r>
      <w:r w:rsidR="004D250A" w:rsidRPr="00DC1E31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โดยตำแหน่ง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>บริหาร</w:t>
      </w:r>
      <w:r w:rsidR="00090832" w:rsidRPr="00DC1E31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ระดับสูง</w:t>
      </w:r>
      <w:r w:rsidR="004D250A" w:rsidRPr="00DC1E31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เป็นผู้แทนหน่วยงาน</w:t>
      </w:r>
      <w:r w:rsidR="00090832" w:rsidRPr="00DC1E3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 xml:space="preserve">ได้แก่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ปลัดกระทรวงแรงงาน รองปลัดกระทรวงอุตสาหกรรม ผู้ช่วยปลัดกระทรวงศึกษาธิการ 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>อธิบดีกรม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สวัสดิการและคุ้มครองแรงงาน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>นายสมนึก พิมลเสถียร</w:t>
      </w:r>
      <w:r w:rsidR="00850A2D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กรรมการผู้ทรงคุณวุฒิ </w:t>
      </w:r>
      <w:r w:rsidR="007A3250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นายทวี ดียิ่ง </w:t>
      </w:r>
      <w:r w:rsidR="007A3250" w:rsidRPr="00DC1E31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ประธานสภาองค์การลูกจ้างสภาแรงงานอุตสาหกรรมเอกช</w:t>
      </w:r>
      <w:r w:rsidR="007A3250" w:rsidRPr="00DC1E31"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  <w:r w:rsidR="007A3250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/>
          <w:sz w:val="32"/>
          <w:szCs w:val="32"/>
          <w:cs/>
        </w:rPr>
        <w:t xml:space="preserve">นายถาวร </w:t>
      </w:r>
      <w:r w:rsidR="00090832" w:rsidRPr="00DC1E31">
        <w:rPr>
          <w:rFonts w:ascii="TH SarabunIT๙" w:hAnsi="TH SarabunIT๙" w:cs="TH SarabunIT๙"/>
          <w:sz w:val="32"/>
          <w:szCs w:val="32"/>
          <w:cs/>
        </w:rPr>
        <w:t>ชลัษเฐียร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0832" w:rsidRPr="00DC1E31">
        <w:rPr>
          <w:rFonts w:ascii="TH SarabunIT๙" w:hAnsi="TH SarabunIT๙" w:cs="TH SarabunIT๙"/>
          <w:sz w:val="32"/>
          <w:szCs w:val="32"/>
          <w:cs/>
        </w:rPr>
        <w:t>รอง</w:t>
      </w:r>
      <w:r w:rsidR="00850A2D" w:rsidRPr="00DC1E31">
        <w:rPr>
          <w:rFonts w:ascii="TH SarabunIT๙" w:hAnsi="TH SarabunIT๙" w:cs="TH SarabunIT๙"/>
          <w:sz w:val="32"/>
          <w:szCs w:val="32"/>
          <w:cs/>
        </w:rPr>
        <w:t>ประธานสภ</w:t>
      </w:r>
      <w:r w:rsidR="00850A2D" w:rsidRPr="00DC1E31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090832" w:rsidRPr="00DC1E31">
        <w:rPr>
          <w:rFonts w:ascii="TH SarabunIT๙" w:hAnsi="TH SarabunIT๙" w:cs="TH SarabunIT๙"/>
          <w:sz w:val="32"/>
          <w:szCs w:val="32"/>
          <w:cs/>
        </w:rPr>
        <w:t>อุตสาหกรรมแห่งประเทศไทย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18DD" w:rsidRPr="00DC1E3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นายอรรถการ </w:t>
      </w:r>
      <w:r w:rsidR="004D250A" w:rsidRPr="00DC1E31">
        <w:rPr>
          <w:rFonts w:ascii="TH SarabunIT๙" w:hAnsi="TH SarabunIT๙" w:cs="TH SarabunIT๙" w:hint="cs"/>
          <w:color w:val="000000"/>
          <w:sz w:val="32"/>
          <w:szCs w:val="32"/>
          <w:cs/>
        </w:rPr>
        <w:t>ตฤษณารังสี</w:t>
      </w:r>
      <w:r w:rsidR="00BA4B30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50A" w:rsidRPr="00DC1E31">
        <w:rPr>
          <w:rFonts w:ascii="TH SarabunIT๙" w:hAnsi="TH SarabunIT๙" w:cs="TH SarabunIT๙" w:hint="cs"/>
          <w:sz w:val="32"/>
          <w:szCs w:val="32"/>
          <w:cs/>
        </w:rPr>
        <w:t xml:space="preserve">รองประธานสภาหอการค้าแห่งประเทศไทย 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A3250" w:rsidRPr="00DC1E31">
        <w:rPr>
          <w:rFonts w:ascii="TH SarabunIT๙" w:hAnsi="TH SarabunIT๙" w:cs="TH SarabunIT๙" w:hint="cs"/>
          <w:sz w:val="32"/>
          <w:szCs w:val="32"/>
          <w:cs/>
        </w:rPr>
        <w:t>ผู้แทน</w:t>
      </w:r>
      <w:r w:rsidR="00090832" w:rsidRPr="00DC1E31">
        <w:rPr>
          <w:rFonts w:ascii="TH SarabunIT๙" w:hAnsi="TH SarabunIT๙" w:cs="TH SarabunIT๙" w:hint="cs"/>
          <w:sz w:val="32"/>
          <w:szCs w:val="32"/>
          <w:cs/>
        </w:rPr>
        <w:t>หน่วยงานภา</w:t>
      </w:r>
      <w:r w:rsidR="007A3250" w:rsidRPr="00DC1E31">
        <w:rPr>
          <w:rFonts w:ascii="TH SarabunIT๙" w:hAnsi="TH SarabunIT๙" w:cs="TH SarabunIT๙" w:hint="cs"/>
          <w:sz w:val="32"/>
          <w:szCs w:val="32"/>
          <w:cs/>
        </w:rPr>
        <w:t>ครัฐและเอกชนที่เกี่ยวข้อง โดยมี หม่อมหลวงปุณฑริก สมิติ อธิบดีกรมพัฒนาฝีมือแรงงาน เป็นกรรมการและเลขานุการ และนายสุภพ ปิงตา รองอธิบดีกรมพัฒนาฝีมือแรงงาน</w:t>
      </w:r>
      <w:r w:rsidR="00BA4B30" w:rsidRPr="00DC1E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3250" w:rsidRPr="00DC1E31">
        <w:rPr>
          <w:rFonts w:ascii="TH SarabunIT๙" w:hAnsi="TH SarabunIT๙" w:cs="TH SarabunIT๙" w:hint="cs"/>
          <w:sz w:val="32"/>
          <w:szCs w:val="32"/>
          <w:cs/>
        </w:rPr>
        <w:t>เป็นกรรมการและผู้ช่วยเลขานุการ</w:t>
      </w:r>
    </w:p>
    <w:p w:rsidR="006C0269" w:rsidRDefault="00DC1E31" w:rsidP="00850A2D">
      <w:pPr>
        <w:tabs>
          <w:tab w:val="left" w:pos="2340"/>
          <w:tab w:val="left" w:pos="2430"/>
        </w:tabs>
        <w:spacing w:before="12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A3250">
        <w:rPr>
          <w:rFonts w:ascii="TH SarabunIT๙" w:hAnsi="TH SarabunIT๙" w:cs="TH SarabunIT๙" w:hint="cs"/>
          <w:sz w:val="32"/>
          <w:szCs w:val="32"/>
          <w:cs/>
        </w:rPr>
        <w:t>มติที่ประชุมที่สำคัญ</w:t>
      </w:r>
    </w:p>
    <w:p w:rsidR="007A3250" w:rsidRPr="008C619F" w:rsidRDefault="007A3250" w:rsidP="007A3250">
      <w:pPr>
        <w:tabs>
          <w:tab w:val="left" w:pos="2127"/>
        </w:tabs>
        <w:spacing w:before="60"/>
        <w:ind w:left="1843" w:hanging="1800"/>
        <w:rPr>
          <w:rFonts w:ascii="TH SarabunIT๙" w:eastAsia="Calibri" w:hAnsi="TH SarabunIT๙" w:cs="TH SarabunIT๙"/>
          <w:b/>
          <w:bCs/>
          <w:spacing w:val="-8"/>
          <w:sz w:val="16"/>
          <w:szCs w:val="1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7A3250" w:rsidRPr="007A3250" w:rsidRDefault="007A3250" w:rsidP="00DC1E31">
      <w:pPr>
        <w:numPr>
          <w:ilvl w:val="0"/>
          <w:numId w:val="23"/>
        </w:numPr>
        <w:tabs>
          <w:tab w:val="left" w:pos="1134"/>
          <w:tab w:val="left" w:pos="2410"/>
          <w:tab w:val="left" w:pos="2552"/>
          <w:tab w:val="left" w:pos="2694"/>
        </w:tabs>
        <w:ind w:left="0" w:firstLine="2268"/>
        <w:jc w:val="thaiDistribute"/>
        <w:rPr>
          <w:rFonts w:ascii="TH SarabunIT๙" w:hAnsi="TH SarabunIT๙" w:cs="TH SarabunIT๙"/>
          <w:sz w:val="33"/>
          <w:szCs w:val="33"/>
        </w:rPr>
      </w:pPr>
      <w:r w:rsidRPr="00BA4B3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เห็นชอบในหลักการให้จัดทำแผนพัฒนากำลังคนรายจังหวัดในปีงบประมาณ พ.ศ.2560 </w:t>
      </w:r>
      <w:r w:rsidRPr="00BA4B30">
        <w:rPr>
          <w:rFonts w:ascii="TH SarabunIT๙" w:eastAsia="Calibri" w:hAnsi="TH SarabunIT๙" w:cs="TH SarabunIT๙"/>
          <w:spacing w:val="-6"/>
          <w:sz w:val="32"/>
          <w:szCs w:val="32"/>
          <w:cs/>
        </w:rPr>
        <w:t>–</w:t>
      </w:r>
      <w:r w:rsidRPr="00BA4B3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2564</w:t>
      </w:r>
      <w:r>
        <w:rPr>
          <w:rFonts w:ascii="TH SarabunIT๙" w:hAnsi="TH SarabunIT๙" w:cs="TH SarabunIT๙"/>
          <w:sz w:val="33"/>
          <w:szCs w:val="33"/>
        </w:rPr>
        <w:t xml:space="preserve"> </w:t>
      </w:r>
      <w:r>
        <w:rPr>
          <w:rFonts w:ascii="TH SarabunIT๙" w:hAnsi="TH SarabunIT๙" w:cs="TH SarabunIT๙" w:hint="cs"/>
          <w:sz w:val="33"/>
          <w:szCs w:val="33"/>
          <w:cs/>
        </w:rPr>
        <w:t xml:space="preserve"> และ</w:t>
      </w:r>
      <w:r w:rsidRPr="007A3250">
        <w:rPr>
          <w:rFonts w:ascii="TH SarabunIT๙" w:eastAsia="Calibri" w:hAnsi="TH SarabunIT๙" w:cs="TH SarabunIT๙" w:hint="cs"/>
          <w:sz w:val="32"/>
          <w:szCs w:val="32"/>
          <w:cs/>
        </w:rPr>
        <w:t>มอบหมายให้คณะกรรมการพัฒนาแรงงานและประสานงานการฝึกอาชีพจังหวัด กพร.ปจ. โดยมีผู้ว่าราชการจังหวัดเป็นประธาน เป็นเจ้าภาพหลักในการดำเนินการจัดทำแผนพัฒนากำลังคน</w:t>
      </w:r>
    </w:p>
    <w:p w:rsidR="00DC1E31" w:rsidRPr="00DC1E31" w:rsidRDefault="007A3250" w:rsidP="00DC1E31">
      <w:pPr>
        <w:numPr>
          <w:ilvl w:val="0"/>
          <w:numId w:val="23"/>
        </w:numPr>
        <w:tabs>
          <w:tab w:val="left" w:pos="1134"/>
          <w:tab w:val="left" w:pos="2410"/>
          <w:tab w:val="left" w:pos="2552"/>
          <w:tab w:val="left" w:pos="2694"/>
        </w:tabs>
        <w:ind w:left="0" w:firstLine="2268"/>
        <w:jc w:val="thaiDistribute"/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เห็นชอบให้</w:t>
      </w:r>
      <w:r w:rsidRPr="00556757">
        <w:rPr>
          <w:rFonts w:ascii="TH SarabunIT๙" w:eastAsia="Calibri" w:hAnsi="TH SarabunIT๙" w:cs="TH SarabunIT๙"/>
          <w:sz w:val="32"/>
          <w:szCs w:val="32"/>
          <w:cs/>
        </w:rPr>
        <w:t>แต่งตั้งคณะอนุกรรมการจัดทำยุทธศาสตร์การพัฒนากำลังแรงงานรองรับการพัฒนาระบบขนส่งทางราง</w:t>
      </w:r>
    </w:p>
    <w:p w:rsidR="00DC1E31" w:rsidRPr="00DC1E31" w:rsidRDefault="00DC1E31" w:rsidP="00DC1E31">
      <w:pPr>
        <w:pStyle w:val="a6"/>
        <w:numPr>
          <w:ilvl w:val="0"/>
          <w:numId w:val="37"/>
        </w:numPr>
        <w:tabs>
          <w:tab w:val="left" w:pos="2268"/>
        </w:tabs>
        <w:ind w:left="0" w:firstLine="203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Pr="00DC1E31">
        <w:rPr>
          <w:rFonts w:ascii="TH SarabunIT๙" w:hAnsi="TH SarabunIT๙" w:cs="TH SarabunIT๙" w:hint="cs"/>
          <w:sz w:val="33"/>
          <w:szCs w:val="33"/>
          <w:cs/>
        </w:rPr>
        <w:t>นายกรัฐมนตรีมีข้อสั่งการ</w:t>
      </w:r>
      <w:r w:rsidRPr="00DC1E31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 กระทรวงแรงงาน ในฐานะฝ่ายเลขานุการ กพร.ปช.</w:t>
      </w:r>
      <w:r w:rsidRPr="00DC1E31">
        <w:rPr>
          <w:rFonts w:ascii="TH SarabunIT๙" w:hAnsi="TH SarabunIT๙" w:cs="TH SarabunIT๙"/>
          <w:sz w:val="32"/>
          <w:szCs w:val="32"/>
        </w:rPr>
        <w:t xml:space="preserve"> </w:t>
      </w:r>
      <w:r w:rsidRPr="00DC1E31">
        <w:rPr>
          <w:rFonts w:ascii="TH SarabunIT๙" w:hAnsi="TH SarabunIT๙" w:cs="TH SarabunIT๙" w:hint="cs"/>
          <w:sz w:val="32"/>
          <w:szCs w:val="32"/>
          <w:cs/>
        </w:rPr>
        <w:t>ได้จัดทำสรุปผลการประชุม กพร.ปช. ครั้งที่ 2/2558 เมื่อวันที่ 3</w:t>
      </w:r>
      <w:r>
        <w:rPr>
          <w:rFonts w:ascii="TH SarabunIT๙" w:hAnsi="TH SarabunIT๙" w:cs="TH SarabunIT๙" w:hint="cs"/>
          <w:sz w:val="32"/>
          <w:szCs w:val="32"/>
          <w:cs/>
        </w:rPr>
        <w:t>1 สิงหาคม 2558 เสนอต่อ พลเอกประ</w:t>
      </w:r>
      <w:r w:rsidRPr="00DC1E31">
        <w:rPr>
          <w:rFonts w:ascii="TH SarabunIT๙" w:hAnsi="TH SarabunIT๙" w:cs="TH SarabunIT๙" w:hint="cs"/>
          <w:sz w:val="32"/>
          <w:szCs w:val="32"/>
          <w:cs/>
        </w:rPr>
        <w:t>ยุทธ        จันทร์โอชา นายกรัฐมนตรี</w:t>
      </w:r>
      <w:r w:rsidRPr="00DC1E31">
        <w:rPr>
          <w:rFonts w:ascii="TH SarabunIT๙" w:hAnsi="TH SarabunIT๙" w:cs="TH SarabunIT๙"/>
          <w:sz w:val="32"/>
          <w:szCs w:val="32"/>
        </w:rPr>
        <w:t xml:space="preserve"> </w:t>
      </w:r>
      <w:r w:rsidRPr="00DC1E31">
        <w:rPr>
          <w:rFonts w:ascii="TH SarabunIT๙" w:hAnsi="TH SarabunIT๙" w:cs="TH SarabunIT๙" w:hint="cs"/>
          <w:sz w:val="32"/>
          <w:szCs w:val="32"/>
          <w:cs/>
        </w:rPr>
        <w:t xml:space="preserve">ผ่าน พลเอก ประวิตร วงษ์สุวรรณ รองนายกรัฐมนตรี ซึ่งนายกรัฐมนตรีมีข้อสั่งการที่สำคัญ ดังนี้ </w:t>
      </w:r>
    </w:p>
    <w:p w:rsidR="00DC1E31" w:rsidRDefault="00DC1E31" w:rsidP="00DC1E31">
      <w:pPr>
        <w:tabs>
          <w:tab w:val="left" w:pos="0"/>
          <w:tab w:val="left" w:pos="2552"/>
        </w:tabs>
        <w:ind w:firstLine="1985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E2950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“ให้ศึกษากรณีส่งแรงงานไปต่างประเทศ ได้แก่ แม่บ้าน ผู้ดูแลเด็ก แม่ครัวลูกจ้างร้านอาหาร ผู้ดูแลคนป่วยและคนชรา โดยแสวงหาความร่วมมือจากบริษัทส่งออกแรงงานเพื่อควบคุมการหลอกลวง</w:t>
      </w:r>
      <w:r w:rsidRPr="009E2950">
        <w:rPr>
          <w:rFonts w:ascii="TH SarabunIT๙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9E2950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ค่านายหน้า/ทิ้งแรงงาน เพื่อขจัดปัญหาแรงงานต่างประเทศ ต้องคำนึงถึงแรงงานนอกจากก่อสร้างด้วยให้พิจารณาเป้าหมายร่วมกับกระทรวงศึกษาธิการและกระทรวงสาธารณสุข</w:t>
      </w:r>
      <w:r w:rsidRPr="009E2950">
        <w:rPr>
          <w:rFonts w:ascii="TH SarabunIT๙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9E2950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ในการผลิต ส่งออก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 </w:t>
      </w:r>
      <w:r w:rsidRPr="009E2950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หาอาชีพ รายได้ เพิ่มการเรียนรู้”</w:t>
      </w:r>
    </w:p>
    <w:p w:rsidR="00123BED" w:rsidRDefault="00123BED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- 4 -</w:t>
      </w:r>
    </w:p>
    <w:p w:rsidR="00DC1E31" w:rsidRDefault="00DC1E31" w:rsidP="00910A96">
      <w:pPr>
        <w:tabs>
          <w:tab w:val="left" w:pos="2430"/>
        </w:tabs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E31" w:rsidRPr="00DC1E31" w:rsidRDefault="00DC1E31" w:rsidP="00DC1E31">
      <w:pPr>
        <w:pStyle w:val="a6"/>
        <w:numPr>
          <w:ilvl w:val="0"/>
          <w:numId w:val="37"/>
        </w:numPr>
        <w:tabs>
          <w:tab w:val="left" w:pos="0"/>
          <w:tab w:val="left" w:pos="1134"/>
          <w:tab w:val="left" w:pos="2268"/>
          <w:tab w:val="left" w:pos="2552"/>
          <w:tab w:val="left" w:pos="2694"/>
        </w:tabs>
        <w:ind w:left="0" w:firstLine="2036"/>
        <w:jc w:val="thaiDistribute"/>
        <w:rPr>
          <w:rFonts w:ascii="TH SarabunIT๙" w:hAnsi="TH SarabunIT๙" w:cs="TH SarabunIT๙"/>
          <w:sz w:val="33"/>
          <w:szCs w:val="33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169E">
        <w:rPr>
          <w:rFonts w:ascii="TH SarabunIT๙" w:hAnsi="TH SarabunIT๙" w:cs="TH SarabunIT๙" w:hint="cs"/>
          <w:sz w:val="32"/>
          <w:szCs w:val="32"/>
          <w:cs/>
        </w:rPr>
        <w:t>กระทรวงแรงงาน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169E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 w:rsidRPr="0043169E">
        <w:rPr>
          <w:rFonts w:ascii="TH SarabunIT๙" w:hAnsi="TH SarabunIT๙" w:cs="TH SarabunIT๙" w:hint="cs"/>
          <w:sz w:val="32"/>
          <w:szCs w:val="32"/>
          <w:cs/>
        </w:rPr>
        <w:t>จัดประชุมร่วมกับหน่วยงานที่เกี่ยวข้อง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1 ธันวาคม 2558 เวลา 10.00 น. ณ กรมพัฒนาฝีมือแรงงาน โดยมีอธิบดีกรมพัฒนาฝีมือแรงงานเป็นประธาน ผู้เข้าร่วมประชุมได้แก่ ผู้แทนหน่วยงานจากกระทรวงแรงงาน กระทรวงศึกษาธิการ กระทรวงสาธารณสุข กระทรวงพัฒนาสังคมและความมั่นคงของมนุษย์ สำนักงานคณะกรรมการการอุดมศึกษา สำนักงานคณะกรรมการการอาชีวศึกษา กรมการจัดหางาน กรมสวัสดิการและคุ้มครองแรงงาน สำนักงานประกันสังคม </w:t>
      </w:r>
      <w:r w:rsidRPr="0043169E">
        <w:rPr>
          <w:rFonts w:ascii="TH SarabunIT๙" w:hAnsi="TH SarabunIT๙" w:cs="TH SarabunIT๙" w:hint="cs"/>
          <w:sz w:val="32"/>
          <w:szCs w:val="32"/>
          <w:cs/>
        </w:rPr>
        <w:t>เพื่อกำหนดแนวทางการดำเนินงานตามข้อสั่งการของนายกรัฐมนตรีและได้จัดทำสรุปผลการดำเนินงานเบื้องต้นมาเพื่อให้ที่ประชุมรับทราบ</w:t>
      </w:r>
    </w:p>
    <w:p w:rsidR="00A7025C" w:rsidRDefault="00A7025C" w:rsidP="00850A2D">
      <w:pPr>
        <w:tabs>
          <w:tab w:val="left" w:pos="207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จึงเรียนเพื่อขอให้ที่ประชุมรับทราบ</w:t>
      </w:r>
    </w:p>
    <w:p w:rsidR="002416F1" w:rsidRDefault="002416F1" w:rsidP="002416F1">
      <w:pPr>
        <w:tabs>
          <w:tab w:val="left" w:pos="2070"/>
        </w:tabs>
        <w:ind w:firstLine="243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B12A2" w:rsidRDefault="008B12A2" w:rsidP="002416F1">
      <w:pPr>
        <w:tabs>
          <w:tab w:val="left" w:pos="2070"/>
        </w:tabs>
        <w:ind w:firstLine="243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00F41" w:rsidRPr="00F924EA" w:rsidRDefault="00700F41" w:rsidP="00700F41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700F41" w:rsidRDefault="00700F41" w:rsidP="00700F4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00F41" w:rsidRDefault="00700F41" w:rsidP="00700F4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79701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9701A" w:rsidRDefault="0079701A" w:rsidP="001F5B38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C1E31" w:rsidRDefault="00DC1E31" w:rsidP="00DC1E3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E64E1" w:rsidRDefault="000E64E1" w:rsidP="00700F4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</w:p>
    <w:p w:rsidR="00A747AC" w:rsidRDefault="00A747AC" w:rsidP="00A747A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</w:p>
    <w:p w:rsidR="00DC1E31" w:rsidRPr="00850A2D" w:rsidRDefault="00DC1E31" w:rsidP="00DC1E31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4C43F3" w:rsidRDefault="004C43F3" w:rsidP="001729D2">
      <w:pPr>
        <w:tabs>
          <w:tab w:val="left" w:pos="2070"/>
          <w:tab w:val="left" w:pos="2127"/>
          <w:tab w:val="left" w:pos="2430"/>
          <w:tab w:val="left" w:pos="2610"/>
          <w:tab w:val="left" w:pos="2700"/>
        </w:tabs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850A2D" w:rsidRDefault="00850A2D" w:rsidP="00850A2D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ยุทธศาสตร์การพัฒนาศักยภาพแรงงานด้านภาษาและวัฒนธรรมรองรับประชาคมอาเซียน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(</w:t>
      </w:r>
      <w:r>
        <w:rPr>
          <w:rFonts w:ascii="TH SarabunIT๙" w:hAnsi="TH SarabunIT๙" w:cs="TH SarabunIT๙"/>
          <w:spacing w:val="-6"/>
          <w:sz w:val="32"/>
          <w:szCs w:val="32"/>
        </w:rPr>
        <w:t>ASEAN Community : AC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850A2D" w:rsidRDefault="00850A2D" w:rsidP="00850A2D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</w:p>
    <w:p w:rsidR="00026AE4" w:rsidRDefault="00850A2D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="008B11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1) 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กรมพัฒนาฝีมือแรงงาน</w:t>
      </w:r>
      <w:r w:rsidR="008B11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กระทรวงแรงงาน 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ได้จัดประชุมคณะอนุกรรมการพัฒนาศักยภาพแรงงานด้านภาษาและวัฒนะรรมเพื่อรองัรบประชาคมอาเซียน ครั้งที่ 1/2558 เมื่อวันที่ 14 พฤษภาคม 2558 โ</w:t>
      </w:r>
      <w:r w:rsidR="007518DD">
        <w:rPr>
          <w:rFonts w:ascii="TH SarabunIT๙" w:hAnsi="TH SarabunIT๙" w:cs="TH SarabunIT๙" w:hint="cs"/>
          <w:spacing w:val="-6"/>
          <w:sz w:val="32"/>
          <w:szCs w:val="32"/>
          <w:cs/>
        </w:rPr>
        <w:t>ดยมี ศาสตราจารย์ ดร.เกื้อ ว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งษ์บุญสิน เป็นประธาน ณ ห้องประชุม อัมพร จุณณานนท์ เพื่อพิจารณา ผลการศึกษาโครงการจัดทำยุทธศาสตร์การพัฒนาศักยภาพแรงงานด้านภาษาและวัฒนธรรมรองรับประชาคมอาเซียน  (</w:t>
      </w:r>
      <w:r w:rsidR="00026AE4">
        <w:rPr>
          <w:rFonts w:ascii="TH SarabunIT๙" w:hAnsi="TH SarabunIT๙" w:cs="TH SarabunIT๙"/>
          <w:spacing w:val="-6"/>
          <w:sz w:val="32"/>
          <w:szCs w:val="32"/>
        </w:rPr>
        <w:t>ASEAN Community : AC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="00026AE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ประกอบด้วย 5 ยุทธศาสตร์หลักได้แก่ 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ยุทธศาสตร์ที่ 1 ยกระดับการเรียนรู้และทดสอบสมรรถนะด้านภาษาและวัฒนธรรม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ยุทธศาสตร์ที่ ๒ พัฒนาหลักสูตรการสร้างจิตสำนึกถึงคุณค่าของภาษาและวัฒนธรรม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ยุทธศาสตร์ที่ 3 ขยายความร่วมมือระหว่างภาคีเครือข่ายทุกภาคส่วน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ยุทธศาสตร์ที่ 4 ขยายความร่วมมือระหว่างประเทศในการพัฒนาทักษะด้านภาษาและวัฒ</w:t>
      </w:r>
      <w:r w:rsidR="00BA4B30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ธรรม</w:t>
      </w:r>
    </w:p>
    <w:p w:rsidR="00026AE4" w:rsidRP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ยุทธศาสตร์ที่ 5 </w:t>
      </w:r>
      <w:r w:rsidR="008B112D">
        <w:rPr>
          <w:rFonts w:ascii="TH SarabunIT๙" w:hAnsi="TH SarabunIT๙" w:cs="TH SarabunIT๙" w:hint="cs"/>
          <w:spacing w:val="-6"/>
          <w:sz w:val="32"/>
          <w:szCs w:val="32"/>
          <w:cs/>
        </w:rPr>
        <w:t>ปรับปรุงสื่อการเรียนรู้และฐานข้อมูลกลางด้านภาษาและวัฒนธรรม</w:t>
      </w:r>
    </w:p>
    <w:p w:rsidR="008B112D" w:rsidRDefault="008B112D" w:rsidP="00026AE4">
      <w:pPr>
        <w:tabs>
          <w:tab w:val="left" w:pos="2160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850A2D" w:rsidRDefault="008B112D" w:rsidP="008B112D">
      <w:pPr>
        <w:tabs>
          <w:tab w:val="left" w:pos="2160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2) 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คณะอนุกรรมการ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>มีมติเห็นผลชอบ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การศึกษาการจัดทำยุทธศาสตร์ฯ และมอบหมายให้กรมพัฒนาฝีมือแรงงานในฐานะฝ่ายเลขานุการ นำผลการศึกษาเสนอต่อที่ประชุม กพร.ปช พิจารณาต่อไป</w:t>
      </w:r>
    </w:p>
    <w:p w:rsidR="00850A2D" w:rsidRDefault="00850A2D" w:rsidP="008B112D">
      <w:pPr>
        <w:tabs>
          <w:tab w:val="left" w:pos="2160"/>
          <w:tab w:val="left" w:pos="2552"/>
        </w:tabs>
        <w:rPr>
          <w:rFonts w:ascii="TH SarabunIT๙" w:hAnsi="TH SarabunIT๙" w:cs="TH SarabunIT๙"/>
          <w:spacing w:val="-6"/>
          <w:sz w:val="32"/>
          <w:szCs w:val="32"/>
        </w:rPr>
      </w:pPr>
    </w:p>
    <w:p w:rsidR="00850A2D" w:rsidRDefault="00850A2D" w:rsidP="00850A2D">
      <w:pPr>
        <w:tabs>
          <w:tab w:val="left" w:pos="2127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จึงเรียนเพื่อขอให้ที่ประชุมรับทราบ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50A2D" w:rsidRPr="00F924EA" w:rsidRDefault="00850A2D" w:rsidP="00850A2D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BA4B30" w:rsidRDefault="00BA4B30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50A2D" w:rsidRPr="00850A2D" w:rsidRDefault="00850A2D" w:rsidP="00850A2D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DC1E31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7A3250" w:rsidRPr="00850A2D" w:rsidRDefault="007A3250" w:rsidP="00750EE9">
      <w:pPr>
        <w:spacing w:before="120"/>
        <w:rPr>
          <w:rFonts w:ascii="TH SarabunIT๙" w:hAnsi="TH SarabunIT๙" w:cs="TH SarabunIT๙"/>
          <w:sz w:val="16"/>
          <w:szCs w:val="16"/>
        </w:rPr>
      </w:pPr>
    </w:p>
    <w:p w:rsidR="007A3250" w:rsidRPr="00BD3B1B" w:rsidRDefault="007A3250" w:rsidP="007A3250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</w:t>
      </w:r>
      <w:r w:rsidR="00850A2D">
        <w:rPr>
          <w:rFonts w:ascii="TH SarabunIT๙" w:hAnsi="TH SarabunIT๙" w:cs="TH SarabunIT๙" w:hint="cs"/>
          <w:b/>
          <w:bCs/>
          <w:sz w:val="32"/>
          <w:szCs w:val="32"/>
          <w:cs/>
        </w:rPr>
        <w:t>3.3</w:t>
      </w:r>
      <w:r w:rsidR="00750EE9" w:rsidRPr="007C53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พิธีเปิดและ</w:t>
      </w:r>
      <w:r w:rsidRPr="00BD3B1B">
        <w:rPr>
          <w:rFonts w:ascii="TH SarabunIT๙" w:hAnsi="TH SarabunIT๙" w:cs="TH SarabunIT๙" w:hint="cs"/>
          <w:sz w:val="32"/>
          <w:szCs w:val="32"/>
          <w:cs/>
        </w:rPr>
        <w:t>ความคืบหน้าการดำเนินงาน</w:t>
      </w: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ของสถาบันพัฒนาบุคลากรในอุตสาหกรรมยานยนต์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</w:t>
      </w:r>
      <w:r w:rsidR="00850A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และชิ้นส่วนอะไหล่ยานยนต์ </w:t>
      </w:r>
    </w:p>
    <w:p w:rsidR="00750EE9" w:rsidRPr="007C5314" w:rsidRDefault="007A3250" w:rsidP="007A3250">
      <w:pPr>
        <w:tabs>
          <w:tab w:val="left" w:pos="2160"/>
        </w:tabs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            </w:t>
      </w:r>
    </w:p>
    <w:p w:rsidR="00375F22" w:rsidRDefault="007A3250" w:rsidP="007A3250">
      <w:pPr>
        <w:tabs>
          <w:tab w:val="left" w:pos="2127"/>
          <w:tab w:val="left" w:pos="261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8B112D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 กระทรวงแรงงาน ได้จัดพิธีเปิด</w:t>
      </w:r>
      <w:r w:rsidR="005B03CC">
        <w:rPr>
          <w:rFonts w:ascii="TH SarabunIT๙" w:hAnsi="TH SarabunIT๙" w:cs="TH SarabunIT๙" w:hint="cs"/>
          <w:sz w:val="32"/>
          <w:szCs w:val="32"/>
          <w:cs/>
        </w:rPr>
        <w:t>สถาบันพัฒนาบุคลากรในอุตสาหกรรมยานยนต์และชิ้นส่วนอะไหล่ยานยนต์</w:t>
      </w:r>
      <w:r w:rsidR="008B112D">
        <w:rPr>
          <w:rFonts w:ascii="TH SarabunIT๙" w:hAnsi="TH SarabunIT๙" w:cs="TH SarabunIT๙" w:hint="cs"/>
          <w:sz w:val="32"/>
          <w:szCs w:val="32"/>
          <w:cs/>
        </w:rPr>
        <w:t xml:space="preserve"> ณ สถาบันพัฒนาฝีมือแรงงานภาค 1 สมุทรปราการ เมื่อวันที่ 2 กันยายน 2558ตามภารกิจคณะอนุกรรมการพัฒนากรอบยุทธศาสตร์การพัฒนากำลังแรงงานในอุตสาหกรรมยานยนต์และชิ้นส่วนอะไหล่ยานยนต์ ภายใต้ กพร.ปช. และ</w:t>
      </w:r>
      <w:r w:rsidR="005B03CC">
        <w:rPr>
          <w:rFonts w:ascii="TH SarabunIT๙" w:hAnsi="TH SarabunIT๙" w:cs="TH SarabunIT๙" w:hint="cs"/>
          <w:sz w:val="32"/>
          <w:szCs w:val="32"/>
          <w:cs/>
        </w:rPr>
        <w:t>ความคืบหน้าการดำเนินงานตามภารกิจของหน่วยงาน</w:t>
      </w:r>
      <w:r w:rsidR="008B112D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03CC">
        <w:rPr>
          <w:rFonts w:ascii="TH SarabunIT๙" w:hAnsi="TH SarabunIT๙" w:cs="TH SarabunIT๙" w:hint="cs"/>
          <w:sz w:val="32"/>
          <w:szCs w:val="32"/>
          <w:cs/>
        </w:rPr>
        <w:t>มาเพื่อรายงานให้ที่ประชุมรับทราบ</w:t>
      </w:r>
    </w:p>
    <w:p w:rsidR="007A3250" w:rsidRDefault="007A3250" w:rsidP="00076DE9">
      <w:pPr>
        <w:tabs>
          <w:tab w:val="left" w:pos="2070"/>
        </w:tabs>
        <w:ind w:firstLine="270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076DE9" w:rsidRDefault="00A7025C" w:rsidP="007A3250">
      <w:pPr>
        <w:tabs>
          <w:tab w:val="left" w:pos="207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</w:t>
      </w:r>
      <w:r w:rsidR="00076DE9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ขอให้ที่ประชุมรับ</w:t>
      </w:r>
      <w:r w:rsidR="00076DE9"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2E0611" w:rsidRDefault="002E0611" w:rsidP="00BE6D0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076DE9" w:rsidRPr="00F924EA" w:rsidRDefault="00076DE9" w:rsidP="00076DE9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</w:t>
      </w:r>
      <w:r w:rsidR="00A8680E">
        <w:rPr>
          <w:rFonts w:ascii="TH SarabunIT๙" w:hAnsi="TH SarabunIT๙" w:cs="TH SarabunIT๙"/>
          <w:sz w:val="32"/>
          <w:szCs w:val="32"/>
        </w:rPr>
        <w:t>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2E0611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F233C" w:rsidRDefault="00CF233C" w:rsidP="00CF233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F233C" w:rsidRDefault="00CF233C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E5A63" w:rsidRDefault="005E5A63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5E5A63" w:rsidRDefault="005E5A63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5E5A63" w:rsidRDefault="005E5A63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50A2D" w:rsidRDefault="00850A2D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850A2D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50A2D" w:rsidRPr="00850A2D" w:rsidRDefault="00AD1D6E" w:rsidP="00850A2D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AD1D6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50A2D"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DC1E31">
        <w:rPr>
          <w:rFonts w:ascii="TH SarabunIT๙" w:hAnsi="TH SarabunIT๙" w:cs="TH SarabunIT๙" w:hint="cs"/>
          <w:sz w:val="32"/>
          <w:szCs w:val="32"/>
          <w:cs/>
        </w:rPr>
        <w:t>7</w:t>
      </w:r>
      <w:r w:rsidR="00850A2D"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0A2D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1F5B38" w:rsidRDefault="001F5B38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4D2DAB" w:rsidRPr="0002774A" w:rsidRDefault="004D2DAB" w:rsidP="001F5B38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106DA1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7941FC">
        <w:rPr>
          <w:rFonts w:ascii="TH SarabunIT๙" w:hAnsi="TH SarabunIT๙" w:cs="TH SarabunIT๙" w:hint="cs"/>
          <w:sz w:val="32"/>
          <w:szCs w:val="32"/>
          <w:cs/>
        </w:rPr>
        <w:tab/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เรื่องเพื่อพิจารณา</w:t>
      </w:r>
    </w:p>
    <w:p w:rsidR="00A51A4F" w:rsidRDefault="007A3250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</w:p>
    <w:p w:rsidR="007A3250" w:rsidRPr="00582EB6" w:rsidRDefault="001F5B38" w:rsidP="007A3250">
      <w:pPr>
        <w:pStyle w:val="a6"/>
        <w:numPr>
          <w:ilvl w:val="0"/>
          <w:numId w:val="22"/>
        </w:numPr>
        <w:tabs>
          <w:tab w:val="left" w:pos="2340"/>
          <w:tab w:val="left" w:pos="2880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การจัดทำแผน</w:t>
      </w:r>
      <w:r w:rsidR="00C8108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พัฒนากำลังคน</w:t>
      </w:r>
      <w:r w:rsidR="007A3250" w:rsidRPr="00582EB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C8108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รายจังหวัดปี พ.ศ. 2560 </w:t>
      </w:r>
      <w:r w:rsidR="00C8108F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C8108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 </w:t>
      </w:r>
      <w:r w:rsidR="00C8108F" w:rsidRPr="007C2D24">
        <w:rPr>
          <w:rFonts w:ascii="TH SarabunIT๙" w:hAnsi="TH SarabunIT๙" w:cs="TH SarabunIT๙" w:hint="cs"/>
          <w:sz w:val="32"/>
          <w:szCs w:val="32"/>
          <w:cs/>
        </w:rPr>
        <w:t>ตามมติ</w:t>
      </w:r>
      <w:r w:rsidR="00C810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08F" w:rsidRPr="007C2D24">
        <w:rPr>
          <w:rFonts w:ascii="TH SarabunIT๙" w:hAnsi="TH SarabunIT๙" w:cs="TH SarabunIT๙" w:hint="cs"/>
          <w:sz w:val="32"/>
          <w:szCs w:val="32"/>
          <w:cs/>
        </w:rPr>
        <w:t xml:space="preserve">กพร.ปช.    </w:t>
      </w:r>
    </w:p>
    <w:p w:rsidR="007A3250" w:rsidRDefault="00582EB6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</w:p>
    <w:p w:rsidR="007A3250" w:rsidRPr="00E979E9" w:rsidRDefault="00440B23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3068E">
        <w:rPr>
          <w:rFonts w:ascii="TH SarabunIT๙" w:hAnsi="TH SarabunIT๙" w:cs="TH SarabunIT๙" w:hint="cs"/>
          <w:spacing w:val="-12"/>
          <w:sz w:val="32"/>
          <w:szCs w:val="32"/>
          <w:cs/>
        </w:rPr>
        <w:t>ฝ่ายเลขานุการ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ขอให้ที่ประชุมพิจารณา</w:t>
      </w:r>
      <w:r w:rsidR="00E979E9" w:rsidRPr="00E979E9">
        <w:rPr>
          <w:rFonts w:ascii="TH SarabunIT๙" w:hAnsi="TH SarabunIT๙" w:cs="TH SarabunIT๙"/>
          <w:sz w:val="32"/>
          <w:szCs w:val="32"/>
          <w:cs/>
        </w:rPr>
        <w:t xml:space="preserve">ขั้นตอนการดำเนินการเพื่อจัดทำแผนการพัฒนากำลังคนระดับจังหวัด </w:t>
      </w:r>
      <w:r w:rsidR="00E979E9">
        <w:rPr>
          <w:rFonts w:ascii="TH SarabunIT๙" w:hAnsi="TH SarabunIT๙" w:cs="TH SarabunIT๙" w:hint="cs"/>
          <w:sz w:val="32"/>
          <w:szCs w:val="32"/>
          <w:cs/>
        </w:rPr>
        <w:t>ตามมติ กพร.ปช. ดังนี้</w:t>
      </w:r>
    </w:p>
    <w:p w:rsidR="00E979E9" w:rsidRDefault="00E979E9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</w:p>
    <w:p w:rsidR="00E979E9" w:rsidRPr="00E979E9" w:rsidRDefault="00E979E9" w:rsidP="00E979E9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979E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ขั้นตอนการดำเนินการเพื่อจัดทำแผนการพัฒนากำลังคนระดับจังหวัด สำหรับ กพร.ปจ.</w:t>
      </w:r>
    </w:p>
    <w:p w:rsidR="00E979E9" w:rsidRPr="00E979E9" w:rsidRDefault="00E979E9" w:rsidP="00E979E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a"/>
        <w:tblW w:w="5075" w:type="pct"/>
        <w:tblLook w:val="04A0" w:firstRow="1" w:lastRow="0" w:firstColumn="1" w:lastColumn="0" w:noHBand="0" w:noVBand="1"/>
      </w:tblPr>
      <w:tblGrid>
        <w:gridCol w:w="361"/>
        <w:gridCol w:w="1637"/>
        <w:gridCol w:w="3356"/>
        <w:gridCol w:w="3306"/>
        <w:gridCol w:w="1647"/>
      </w:tblGrid>
      <w:tr w:rsidR="00E979E9" w:rsidRPr="0012293B" w:rsidTr="00E979E9">
        <w:trPr>
          <w:cantSplit/>
          <w:tblHeader/>
        </w:trPr>
        <w:tc>
          <w:tcPr>
            <w:tcW w:w="175" w:type="pct"/>
          </w:tcPr>
          <w:p w:rsidR="00E979E9" w:rsidRPr="0012293B" w:rsidRDefault="00E979E9" w:rsidP="00DC0B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229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794" w:type="pct"/>
          </w:tcPr>
          <w:p w:rsidR="00E979E9" w:rsidRPr="0012293B" w:rsidRDefault="00E979E9" w:rsidP="00DC0B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229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1628" w:type="pct"/>
          </w:tcPr>
          <w:p w:rsidR="00E979E9" w:rsidRPr="0012293B" w:rsidRDefault="00E979E9" w:rsidP="00DC0B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วาระ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ประเด็น</w:t>
            </w:r>
          </w:p>
        </w:tc>
        <w:tc>
          <w:tcPr>
            <w:tcW w:w="1604" w:type="pct"/>
          </w:tcPr>
          <w:p w:rsidR="00E979E9" w:rsidRPr="0012293B" w:rsidRDefault="00E979E9" w:rsidP="00DC0B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229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ผลที่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คาดว่า</w:t>
            </w:r>
            <w:r w:rsidRPr="001229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จะได้รับ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ind w:left="3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1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การประชุม กพร.ปจ.ครั้งที่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1</w:t>
            </w:r>
          </w:p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(พ.ย.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ธ.ค.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58)</w:t>
            </w:r>
          </w:p>
        </w:tc>
        <w:tc>
          <w:tcPr>
            <w:tcW w:w="1628" w:type="pct"/>
          </w:tcPr>
          <w:p w:rsidR="00E979E9" w:rsidRDefault="00E979E9" w:rsidP="00E979E9">
            <w:pPr>
              <w:pStyle w:val="a6"/>
              <w:numPr>
                <w:ilvl w:val="0"/>
                <w:numId w:val="2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เสนอแนวคิด แนวทางและประโยชน์ของการจัดทำแผนการพัฒนากำลังคนระดับจังหวัด</w:t>
            </w:r>
          </w:p>
          <w:p w:rsidR="00E979E9" w:rsidRPr="0012293B" w:rsidRDefault="00E979E9" w:rsidP="00E979E9">
            <w:pPr>
              <w:pStyle w:val="a6"/>
              <w:numPr>
                <w:ilvl w:val="0"/>
                <w:numId w:val="2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เสนอตั้งคณะทำงานจัดทำแผนการพัฒนากำลังคนระดับจังหวัด</w:t>
            </w:r>
          </w:p>
        </w:tc>
        <w:tc>
          <w:tcPr>
            <w:tcW w:w="1604" w:type="pct"/>
          </w:tcPr>
          <w:p w:rsidR="00E979E9" w:rsidRDefault="00E979E9" w:rsidP="00E979E9">
            <w:pPr>
              <w:pStyle w:val="a6"/>
              <w:numPr>
                <w:ilvl w:val="0"/>
                <w:numId w:val="25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กพร.ปจ.เห็นชอบให้จัดทำแผนการพัฒนากำลังคน โดยให้ทุกภาคส่วนมีส่วนร่วม</w:t>
            </w:r>
          </w:p>
          <w:p w:rsidR="00E979E9" w:rsidRPr="0012293B" w:rsidRDefault="00E979E9" w:rsidP="00E979E9">
            <w:pPr>
              <w:pStyle w:val="a6"/>
              <w:numPr>
                <w:ilvl w:val="0"/>
                <w:numId w:val="25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คณะทำงานจัดทำแผนการพัฒนากำลังคน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สัมมนาเพื่อจัดทำแผนการพัฒนากำลังคน</w:t>
            </w:r>
          </w:p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ธ.ค.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58 -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๙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)</w:t>
            </w:r>
          </w:p>
        </w:tc>
        <w:tc>
          <w:tcPr>
            <w:tcW w:w="1628" w:type="pct"/>
          </w:tcPr>
          <w:p w:rsidR="00E979E9" w:rsidRDefault="00E979E9" w:rsidP="00E979E9">
            <w:pPr>
              <w:pStyle w:val="a6"/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ให้กับหน่วยงานภาครัฐและภาคเอกชนในจังหวัดทราบว่า กพร.ปจ.กำลังจัดทำแผนการพัฒนากำลังคนระดับจังหวัด</w:t>
            </w:r>
          </w:p>
          <w:p w:rsidR="00E979E9" w:rsidRPr="00D333A8" w:rsidRDefault="00E979E9" w:rsidP="00E979E9">
            <w:pPr>
              <w:pStyle w:val="a6"/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ห้ผู้เข้าร่วมการสัมมนาเสนอความคิดเห็นเกี่ยวกับอุตสาหกรรมหรือภาคส่วนที่ควรเร่งจัดทำแผนการพัฒนากำลังคน</w:t>
            </w:r>
          </w:p>
        </w:tc>
        <w:tc>
          <w:tcPr>
            <w:tcW w:w="1604" w:type="pct"/>
          </w:tcPr>
          <w:p w:rsidR="00E979E9" w:rsidRDefault="00E979E9" w:rsidP="00E979E9">
            <w:pPr>
              <w:pStyle w:val="a6"/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หน่วยงานภาครัฐและภาคเอกชนในจังหวัดรับทราบและเข้าใจแผนการพัฒนากำลังคนระดับจังหวัด</w:t>
            </w:r>
          </w:p>
          <w:p w:rsidR="00E979E9" w:rsidRPr="00D333A8" w:rsidRDefault="00E979E9" w:rsidP="00E979E9">
            <w:pPr>
              <w:pStyle w:val="a6"/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ลำดับความสำคัญของอุตสาหกรรม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ภาคส่วนที่ควรเร่งจัดทำแผนการพัฒนากำลังคน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สามารถขอรับการสนับสนุนเชิงวิชาการจากกองยุทธศาสตร์และเครือข่ายการพัฒนาฝีมือแรงงาน</w:t>
            </w: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3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การทำงานของคณะทำงานจัดทำแผนการพัฒนากำลังคนระดับจังหวัด</w:t>
            </w:r>
          </w:p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(ก.พ.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มี.ค.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๙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)</w:t>
            </w:r>
          </w:p>
        </w:tc>
        <w:tc>
          <w:tcPr>
            <w:tcW w:w="1628" w:type="pct"/>
          </w:tcPr>
          <w:p w:rsidR="00E979E9" w:rsidRDefault="00E979E9" w:rsidP="00E979E9">
            <w:pPr>
              <w:pStyle w:val="a6"/>
              <w:numPr>
                <w:ilvl w:val="0"/>
                <w:numId w:val="28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สรุปผลการสัมมนา</w:t>
            </w:r>
          </w:p>
          <w:p w:rsidR="00E979E9" w:rsidRDefault="00E979E9" w:rsidP="00E979E9">
            <w:pPr>
              <w:pStyle w:val="a6"/>
              <w:numPr>
                <w:ilvl w:val="0"/>
                <w:numId w:val="28"/>
              </w:num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คัดเลือกอุตสาหกรรมนำร่อง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อุตสาหกรรม พร้อมศึกษาข้อมูลพื้นฐานของอุตสาหกรรม</w:t>
            </w:r>
          </w:p>
        </w:tc>
        <w:tc>
          <w:tcPr>
            <w:tcW w:w="1604" w:type="pct"/>
          </w:tcPr>
          <w:p w:rsidR="00E979E9" w:rsidRDefault="00E979E9" w:rsidP="00E979E9">
            <w:pPr>
              <w:pStyle w:val="a6"/>
              <w:numPr>
                <w:ilvl w:val="0"/>
                <w:numId w:val="29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ผลการสัมมนา</w:t>
            </w:r>
          </w:p>
          <w:p w:rsidR="00E979E9" w:rsidRDefault="00E979E9" w:rsidP="00E979E9">
            <w:pPr>
              <w:pStyle w:val="a6"/>
              <w:numPr>
                <w:ilvl w:val="0"/>
                <w:numId w:val="29"/>
              </w:num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อุตสาหกรรมนำร่อง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อุตสาหกรรม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การประชุม กพร.ปจ.ครั้งที่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2</w:t>
            </w:r>
          </w:p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(เม.ย.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๙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)</w:t>
            </w:r>
          </w:p>
        </w:tc>
        <w:tc>
          <w:tcPr>
            <w:tcW w:w="1628" w:type="pct"/>
          </w:tcPr>
          <w:p w:rsidR="00E979E9" w:rsidRDefault="00E979E9" w:rsidP="00E979E9">
            <w:pPr>
              <w:pStyle w:val="a6"/>
              <w:numPr>
                <w:ilvl w:val="0"/>
                <w:numId w:val="31"/>
              </w:num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เสนออุตสาหกรรมนำร่องที่จะจัดทำแผนการพัฒนากำลังคน จำนวน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อุตสาหกรรม พร้อมข้อมูลพื้นฐานของอุตสาหกรรม</w:t>
            </w:r>
          </w:p>
        </w:tc>
        <w:tc>
          <w:tcPr>
            <w:tcW w:w="1604" w:type="pct"/>
          </w:tcPr>
          <w:p w:rsidR="00E979E9" w:rsidRPr="00762325" w:rsidRDefault="00E979E9" w:rsidP="00E979E9">
            <w:pPr>
              <w:pStyle w:val="a6"/>
              <w:numPr>
                <w:ilvl w:val="0"/>
                <w:numId w:val="32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กพร.ปจ.เห็นชอบอุตสาหกรรมนำร่อง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อุตสาหกรรม</w:t>
            </w:r>
          </w:p>
        </w:tc>
        <w:tc>
          <w:tcPr>
            <w:tcW w:w="799" w:type="pct"/>
          </w:tcPr>
          <w:p w:rsidR="00E979E9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E979E9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E979E9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E979E9" w:rsidRPr="00801AD2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การทำงานของคณะทำงานจัดทำแผนการพัฒนากำลังคนระดับจังหวัด</w:t>
            </w:r>
          </w:p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(พ.ค.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มิ.ย.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59)</w:t>
            </w:r>
          </w:p>
        </w:tc>
        <w:tc>
          <w:tcPr>
            <w:tcW w:w="1628" w:type="pct"/>
          </w:tcPr>
          <w:p w:rsidR="00E979E9" w:rsidRPr="00715C86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จัดทำร่างแผนการพัฒนากำลังคนระดับจังหวัด</w:t>
            </w:r>
          </w:p>
          <w:p w:rsidR="00E979E9" w:rsidRDefault="00E979E9" w:rsidP="00E979E9">
            <w:pPr>
              <w:pStyle w:val="a6"/>
              <w:numPr>
                <w:ilvl w:val="0"/>
                <w:numId w:val="30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วิเคราะห์อุตสาหกรรม</w:t>
            </w:r>
          </w:p>
          <w:p w:rsidR="00E979E9" w:rsidRDefault="00E979E9" w:rsidP="00E979E9">
            <w:pPr>
              <w:pStyle w:val="a6"/>
              <w:numPr>
                <w:ilvl w:val="1"/>
                <w:numId w:val="30"/>
              </w:numPr>
              <w:ind w:left="742" w:hanging="28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การเติบโตของอุตสาหกรรม</w:t>
            </w:r>
          </w:p>
          <w:p w:rsidR="00E979E9" w:rsidRPr="00D333A8" w:rsidRDefault="00E979E9" w:rsidP="00E979E9">
            <w:pPr>
              <w:pStyle w:val="a6"/>
              <w:numPr>
                <w:ilvl w:val="1"/>
                <w:numId w:val="30"/>
              </w:numPr>
              <w:ind w:left="742" w:hanging="28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ธุรกิจ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อุตสาหกรรมย่อย</w:t>
            </w:r>
          </w:p>
          <w:p w:rsidR="00E979E9" w:rsidRDefault="00E979E9" w:rsidP="00E979E9">
            <w:pPr>
              <w:pStyle w:val="a6"/>
              <w:numPr>
                <w:ilvl w:val="0"/>
                <w:numId w:val="30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วิเคราะห์ตำแหน่งงานและจำนวนคนในอุตสาหกรรม</w:t>
            </w:r>
          </w:p>
          <w:p w:rsidR="00E979E9" w:rsidRDefault="00E979E9" w:rsidP="00E979E9">
            <w:pPr>
              <w:pStyle w:val="a6"/>
              <w:numPr>
                <w:ilvl w:val="1"/>
                <w:numId w:val="30"/>
              </w:numPr>
              <w:ind w:left="742" w:hanging="28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ตำแหน่งงานสำคัญของอุตสาหกรรม</w:t>
            </w:r>
          </w:p>
          <w:p w:rsidR="00E979E9" w:rsidRDefault="00E979E9" w:rsidP="00E979E9">
            <w:pPr>
              <w:pStyle w:val="a6"/>
              <w:numPr>
                <w:ilvl w:val="1"/>
                <w:numId w:val="30"/>
              </w:numPr>
              <w:ind w:left="742" w:hanging="28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จำนวนคนในอุตสาหกรรมจำแนกตามตำแหน่งงาน</w:t>
            </w:r>
          </w:p>
          <w:p w:rsidR="00E979E9" w:rsidRDefault="00E979E9" w:rsidP="00E979E9">
            <w:pPr>
              <w:pStyle w:val="a6"/>
              <w:numPr>
                <w:ilvl w:val="0"/>
                <w:numId w:val="30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พยากรณ์ความต้องการตามแนวทางคู่มือการจัดทำแผนการพัฒนากำลังคนระดับจังหวัด</w:t>
            </w:r>
          </w:p>
          <w:p w:rsidR="00E979E9" w:rsidRPr="00D333A8" w:rsidRDefault="00E979E9" w:rsidP="00E979E9">
            <w:pPr>
              <w:pStyle w:val="a6"/>
              <w:numPr>
                <w:ilvl w:val="0"/>
                <w:numId w:val="30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กำหนดมาตรการ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โครงการ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กิจกรรมที่จะช่วยพัฒนากำลังคนตามความต้องการที่พยากรณ์ ด้วยความร่วมมือจากทุกภาคส่วนในจังหวัด</w:t>
            </w:r>
          </w:p>
        </w:tc>
        <w:tc>
          <w:tcPr>
            <w:tcW w:w="1604" w:type="pct"/>
          </w:tcPr>
          <w:p w:rsidR="00E979E9" w:rsidRPr="00715C86" w:rsidRDefault="00E979E9" w:rsidP="00E979E9">
            <w:pPr>
              <w:pStyle w:val="a6"/>
              <w:numPr>
                <w:ilvl w:val="0"/>
                <w:numId w:val="33"/>
              </w:num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ร่างแผนการพัฒนากำลังคนระดับจังหวัด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สามารถขอรับการสนับสนุนเชิงวิชาการจากกองยุทธศาสตร์และเครือข่ายการพัฒนาฝีมือแรงงาน</w:t>
            </w:r>
          </w:p>
        </w:tc>
      </w:tr>
      <w:tr w:rsidR="00E979E9" w:rsidRPr="0012293B" w:rsidTr="00E979E9">
        <w:trPr>
          <w:cantSplit/>
        </w:trPr>
        <w:tc>
          <w:tcPr>
            <w:tcW w:w="175" w:type="pct"/>
          </w:tcPr>
          <w:p w:rsidR="00E979E9" w:rsidRPr="0012293B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94" w:type="pct"/>
          </w:tcPr>
          <w:p w:rsidR="00E979E9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การประชุม กพร.ปจ.ครั้งที่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3</w:t>
            </w:r>
          </w:p>
          <w:p w:rsidR="00E979E9" w:rsidRPr="00715C86" w:rsidRDefault="00E979E9" w:rsidP="00DC0B2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(ก.ค.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59)</w:t>
            </w:r>
          </w:p>
        </w:tc>
        <w:tc>
          <w:tcPr>
            <w:tcW w:w="1628" w:type="pct"/>
          </w:tcPr>
          <w:p w:rsidR="00E979E9" w:rsidRDefault="00E979E9" w:rsidP="00E979E9">
            <w:pPr>
              <w:pStyle w:val="a6"/>
              <w:numPr>
                <w:ilvl w:val="0"/>
                <w:numId w:val="3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เสนอร่างแผนการพัฒนากำลังคนระดับจังหวัดต่อ กพร.ปจ. เพื่อขอรับฟังความคิดเห็น และให้ความเห็นชอบ </w:t>
            </w:r>
          </w:p>
          <w:p w:rsidR="00E979E9" w:rsidRDefault="00E979E9" w:rsidP="00E979E9">
            <w:pPr>
              <w:pStyle w:val="a6"/>
              <w:numPr>
                <w:ilvl w:val="0"/>
                <w:numId w:val="3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ให้ความเห็นชอบที่จะนำเสนอต่อ (เพื่อการนำไปใช้ประโยชน์)</w:t>
            </w:r>
          </w:p>
          <w:p w:rsidR="00E979E9" w:rsidRDefault="00E979E9" w:rsidP="00E979E9">
            <w:pPr>
              <w:pStyle w:val="a6"/>
              <w:numPr>
                <w:ilvl w:val="1"/>
                <w:numId w:val="3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กพร.ปช.</w:t>
            </w:r>
          </w:p>
          <w:p w:rsidR="00E979E9" w:rsidRPr="00801AD2" w:rsidRDefault="00E979E9" w:rsidP="00E979E9">
            <w:pPr>
              <w:pStyle w:val="a6"/>
              <w:numPr>
                <w:ilvl w:val="1"/>
                <w:numId w:val="34"/>
              </w:numP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จังหวัด</w:t>
            </w:r>
          </w:p>
        </w:tc>
        <w:tc>
          <w:tcPr>
            <w:tcW w:w="1604" w:type="pct"/>
          </w:tcPr>
          <w:p w:rsidR="00E979E9" w:rsidRPr="00715C86" w:rsidRDefault="00E979E9" w:rsidP="00E979E9">
            <w:pPr>
              <w:pStyle w:val="a6"/>
              <w:numPr>
                <w:ilvl w:val="0"/>
                <w:numId w:val="35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กพร.ปจ.เห็นชอบแผนการพัฒนากำลังคนระดับจังหวัด และเห็นชอบการนำเสนอต่อจังหวัดและ กพร.ปช.</w:t>
            </w:r>
          </w:p>
        </w:tc>
        <w:tc>
          <w:tcPr>
            <w:tcW w:w="799" w:type="pct"/>
          </w:tcPr>
          <w:p w:rsidR="00E979E9" w:rsidRPr="00801AD2" w:rsidRDefault="00E979E9" w:rsidP="00DC0B20">
            <w:pPr>
              <w:ind w:left="36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</w:tbl>
    <w:p w:rsidR="00312B55" w:rsidRPr="00E979E9" w:rsidRDefault="00312B55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</w:p>
    <w:p w:rsidR="00312B55" w:rsidRDefault="00E979E9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ฝ่ายเลขานุการขอให้ที่ประชุมพิจารณาดังนี้</w:t>
      </w:r>
    </w:p>
    <w:p w:rsidR="00E979E9" w:rsidRDefault="00E979E9" w:rsidP="00E979E9">
      <w:pPr>
        <w:pStyle w:val="a6"/>
        <w:numPr>
          <w:ilvl w:val="0"/>
          <w:numId w:val="36"/>
        </w:num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เห็นชอบขั้นตอนการจัดทำแผนพัฒนากำลังคนจังหวัด.....</w:t>
      </w:r>
    </w:p>
    <w:p w:rsidR="00E979E9" w:rsidRDefault="00E979E9" w:rsidP="00E979E9">
      <w:pPr>
        <w:pStyle w:val="a6"/>
        <w:numPr>
          <w:ilvl w:val="0"/>
          <w:numId w:val="36"/>
        </w:num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เห็นชอบให้แต่งตั้งคณะทำงานจัดทำแผนพัฒนากำลังคน </w:t>
      </w:r>
    </w:p>
    <w:p w:rsidR="00E979E9" w:rsidRPr="00E979E9" w:rsidRDefault="00E979E9" w:rsidP="00E979E9">
      <w:pPr>
        <w:pStyle w:val="a6"/>
        <w:numPr>
          <w:ilvl w:val="0"/>
          <w:numId w:val="36"/>
        </w:num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มอบหมายให้ฝ่ายเลขานุการจัดทำคำสั่งคณะทำงาน</w:t>
      </w:r>
    </w:p>
    <w:p w:rsidR="00E979E9" w:rsidRDefault="00E979E9" w:rsidP="00DE3DBE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DE3DBE" w:rsidRPr="00535D1D" w:rsidRDefault="00DE3DBE" w:rsidP="00DE3DBE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5D1D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 w:rsidRPr="00535D1D">
        <w:rPr>
          <w:rFonts w:ascii="TH SarabunIT๙" w:hAnsi="TH SarabunIT๙" w:cs="TH SarabunIT๙" w:hint="cs"/>
          <w:b/>
          <w:bCs/>
          <w:sz w:val="32"/>
          <w:szCs w:val="32"/>
          <w:cs/>
        </w:rPr>
        <w:t>ุ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DE3DBE" w:rsidRDefault="00DE3DBE" w:rsidP="00DE3DBE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E3DBE" w:rsidRPr="00535D1D" w:rsidRDefault="00DE3DBE" w:rsidP="00DE3DBE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E3DBE" w:rsidRPr="00535D1D" w:rsidRDefault="00DE3DBE" w:rsidP="00DE3DBE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E3DBE" w:rsidRDefault="00DE3DBE" w:rsidP="00DE3DBE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E979E9" w:rsidRDefault="00E979E9" w:rsidP="006A4DB2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240"/>
        <w:jc w:val="both"/>
        <w:rPr>
          <w:rFonts w:ascii="TH SarabunIT๙" w:hAnsi="TH SarabunIT๙" w:cs="TH SarabunIT๙"/>
          <w:sz w:val="32"/>
          <w:szCs w:val="32"/>
        </w:rPr>
      </w:pPr>
    </w:p>
    <w:p w:rsidR="00732F89" w:rsidRDefault="00A747AC" w:rsidP="006A4DB2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240"/>
        <w:jc w:val="both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18DD">
        <w:rPr>
          <w:rFonts w:ascii="TH SarabunIT๙" w:hAnsi="TH SarabunIT๙" w:cs="TH SarabunIT๙"/>
          <w:sz w:val="32"/>
          <w:szCs w:val="32"/>
        </w:rPr>
        <w:t>8</w:t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  <w:r w:rsidRPr="0096188A">
        <w:rPr>
          <w:rFonts w:ascii="TH SarabunIT๙" w:hAnsi="TH SarabunIT๙" w:cs="TH SarabunIT๙"/>
          <w:sz w:val="32"/>
          <w:szCs w:val="32"/>
        </w:rPr>
        <w:tab/>
      </w:r>
    </w:p>
    <w:p w:rsidR="00AF29CB" w:rsidRPr="00732F89" w:rsidRDefault="00AF29CB" w:rsidP="006A4DB2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240"/>
        <w:jc w:val="both"/>
        <w:rPr>
          <w:rFonts w:ascii="TH SarabunIT๙" w:hAnsi="TH SarabunIT๙" w:cs="TH SarabunIT๙"/>
          <w:sz w:val="16"/>
          <w:szCs w:val="16"/>
        </w:rPr>
      </w:pPr>
    </w:p>
    <w:p w:rsidR="004D2DAB" w:rsidRPr="000F3FB7" w:rsidRDefault="004D2DAB" w:rsidP="004D2DAB">
      <w:pPr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 w:hint="cs"/>
          <w:b/>
          <w:bCs/>
          <w:sz w:val="33"/>
          <w:szCs w:val="33"/>
          <w:cs/>
        </w:rPr>
        <w:t xml:space="preserve">ระเบียบวาระที่ </w:t>
      </w:r>
      <w:r w:rsidR="00347D33">
        <w:rPr>
          <w:rFonts w:ascii="TH SarabunIT๙" w:hAnsi="TH SarabunIT๙" w:cs="TH SarabunIT๙" w:hint="cs"/>
          <w:b/>
          <w:bCs/>
          <w:sz w:val="33"/>
          <w:szCs w:val="33"/>
          <w:cs/>
        </w:rPr>
        <w:t>6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ab/>
      </w:r>
      <w:r w:rsidRPr="000B7200">
        <w:rPr>
          <w:rFonts w:ascii="TH SarabunIT๙" w:hAnsi="TH SarabunIT๙" w:cs="TH SarabunIT๙" w:hint="cs"/>
          <w:b/>
          <w:bCs/>
          <w:sz w:val="33"/>
          <w:szCs w:val="33"/>
          <w:cs/>
        </w:rPr>
        <w:t>เรื่องอื่นๆ</w:t>
      </w:r>
    </w:p>
    <w:p w:rsidR="004D2DAB" w:rsidRPr="001F5B38" w:rsidRDefault="001F5B38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5B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- ประชาสัมพันธ์กองทุนพัฒนาฝีมือแรงงาน</w:t>
      </w:r>
    </w:p>
    <w:p w:rsidR="001F5B38" w:rsidRDefault="001F5B38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1F5B38" w:rsidRPr="007518DD" w:rsidRDefault="001F5B38" w:rsidP="001F5B38">
      <w:pPr>
        <w:pStyle w:val="a4"/>
        <w:tabs>
          <w:tab w:val="left" w:pos="0"/>
          <w:tab w:val="left" w:pos="1620"/>
          <w:tab w:val="left" w:pos="2520"/>
        </w:tabs>
        <w:spacing w:before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ฝ่ายเลขานุการ</w:t>
      </w:r>
      <w:r w:rsidR="00440B23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ขอแจ้งประชาสัมพันธ์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โดยขอให้สภาอุตสาหกรรมจังหวัด หอการค้าจังหวัด สถานศึกษา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ภาครัฐและเอกชน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ที่เกี่ยวข้อง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ด้านแรงงาน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 xml:space="preserve"> นายจ้าง ลูกจ้าง สถานประกอบกิจการ องค์กรท้องถิ่น กลุ่มอาชีพ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และผู้สนใจในพื้นที่จังหวัด ร่วมกันเชิญชวนให้กำลังแรงงานและผู้ประกอบการที่มีความสนใจให้ลูกจ้างในสังกัดของตนได้รับการพัฒนาทักษะฝีมือ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79E9" w:rsidRPr="007518DD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ขอใช้ประโยชน์จาก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7518DD">
        <w:rPr>
          <w:rFonts w:ascii="TH SarabunIT๙" w:hAnsi="TH SarabunIT๙" w:cs="TH SarabunIT๙" w:hint="cs"/>
          <w:sz w:val="32"/>
          <w:szCs w:val="32"/>
          <w:cs/>
        </w:rPr>
        <w:br/>
      </w:r>
      <w:r w:rsidR="00E979E9" w:rsidRPr="007518DD">
        <w:rPr>
          <w:rFonts w:ascii="TH SarabunIT๙" w:hAnsi="TH SarabunIT๙" w:cs="TH SarabunIT๙" w:hint="cs"/>
          <w:sz w:val="32"/>
          <w:szCs w:val="32"/>
          <w:cs/>
        </w:rPr>
        <w:t>ทั้งการกู้ยืม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เงินและการสนับสนุนด้านอื่นๆ โดยผู้สนใจสามารถติดต่อขอรายละเอียดได้ที่ศูนย์พัฒนาฝีมือแรงงานจังหวัด </w:t>
      </w:r>
    </w:p>
    <w:p w:rsidR="004D2DAB" w:rsidRDefault="00051DB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4D2DAB" w:rsidRPr="00F924EA" w:rsidRDefault="004D2DAB" w:rsidP="00C8108F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hint="cs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="00C810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F924EA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................................</w:t>
      </w:r>
      <w:r w:rsidR="00C8108F">
        <w:rPr>
          <w:rFonts w:ascii="TH SarabunIT๙" w:hAnsi="TH SarabunIT๙" w:cs="TH SarabunIT๙"/>
          <w:sz w:val="32"/>
          <w:szCs w:val="32"/>
        </w:rPr>
        <w:t>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E0090" w:rsidRDefault="004E0090" w:rsidP="004E0090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Pr="00F924EA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E0090" w:rsidRPr="00F924EA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sectPr w:rsidR="00C8108F" w:rsidSect="007C2D24">
      <w:pgSz w:w="12240" w:h="15840"/>
      <w:pgMar w:top="270" w:right="1041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039"/>
    <w:multiLevelType w:val="hybridMultilevel"/>
    <w:tmpl w:val="8C867FDE"/>
    <w:lvl w:ilvl="0" w:tplc="47D642CA">
      <w:start w:val="3"/>
      <w:numFmt w:val="bullet"/>
      <w:lvlText w:val="-"/>
      <w:lvlJc w:val="left"/>
      <w:pPr>
        <w:ind w:left="259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">
    <w:nsid w:val="05204A66"/>
    <w:multiLevelType w:val="multilevel"/>
    <w:tmpl w:val="DAFC8D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632" w:hanging="1800"/>
      </w:pPr>
      <w:rPr>
        <w:rFonts w:hint="default"/>
      </w:rPr>
    </w:lvl>
  </w:abstractNum>
  <w:abstractNum w:abstractNumId="2">
    <w:nsid w:val="0A965EB5"/>
    <w:multiLevelType w:val="hybridMultilevel"/>
    <w:tmpl w:val="8A369F86"/>
    <w:lvl w:ilvl="0" w:tplc="699AC88E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3">
    <w:nsid w:val="0ACB34C5"/>
    <w:multiLevelType w:val="hybridMultilevel"/>
    <w:tmpl w:val="556C8F26"/>
    <w:lvl w:ilvl="0" w:tplc="21B8EBCC">
      <w:start w:val="2"/>
      <w:numFmt w:val="decimal"/>
      <w:lvlText w:val="%1)"/>
      <w:lvlJc w:val="left"/>
      <w:pPr>
        <w:ind w:left="304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4">
    <w:nsid w:val="0F236836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3E7D14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6">
    <w:nsid w:val="19E2205F"/>
    <w:multiLevelType w:val="hybridMultilevel"/>
    <w:tmpl w:val="EAF4408A"/>
    <w:lvl w:ilvl="0" w:tplc="D0BA007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7">
    <w:nsid w:val="19E82161"/>
    <w:multiLevelType w:val="hybridMultilevel"/>
    <w:tmpl w:val="8A1AAC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887CAA"/>
    <w:multiLevelType w:val="multilevel"/>
    <w:tmpl w:val="BE0681B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9">
    <w:nsid w:val="1FB93F80"/>
    <w:multiLevelType w:val="multilevel"/>
    <w:tmpl w:val="81868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16" w:hanging="1800"/>
      </w:pPr>
      <w:rPr>
        <w:rFonts w:hint="default"/>
      </w:rPr>
    </w:lvl>
  </w:abstractNum>
  <w:abstractNum w:abstractNumId="10">
    <w:nsid w:val="252421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972263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A4A13F4"/>
    <w:multiLevelType w:val="hybridMultilevel"/>
    <w:tmpl w:val="D4E856A2"/>
    <w:lvl w:ilvl="0" w:tplc="F9608052">
      <w:start w:val="1"/>
      <w:numFmt w:val="decimal"/>
      <w:lvlText w:val="%1)"/>
      <w:lvlJc w:val="left"/>
      <w:pPr>
        <w:ind w:left="279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3">
    <w:nsid w:val="2B894FEA"/>
    <w:multiLevelType w:val="hybridMultilevel"/>
    <w:tmpl w:val="6F7EC5A6"/>
    <w:lvl w:ilvl="0" w:tplc="D1066118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14">
    <w:nsid w:val="2CBA1011"/>
    <w:multiLevelType w:val="hybridMultilevel"/>
    <w:tmpl w:val="DE667892"/>
    <w:lvl w:ilvl="0" w:tplc="4FB06974">
      <w:start w:val="4"/>
      <w:numFmt w:val="bullet"/>
      <w:lvlText w:val="-"/>
      <w:lvlJc w:val="left"/>
      <w:pPr>
        <w:ind w:left="225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5">
    <w:nsid w:val="34920887"/>
    <w:multiLevelType w:val="hybridMultilevel"/>
    <w:tmpl w:val="6E68E3DC"/>
    <w:lvl w:ilvl="0" w:tplc="94E0C04A">
      <w:start w:val="5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36F93498"/>
    <w:multiLevelType w:val="hybridMultilevel"/>
    <w:tmpl w:val="688AFC76"/>
    <w:lvl w:ilvl="0" w:tplc="E37C91FE">
      <w:start w:val="1"/>
      <w:numFmt w:val="decimal"/>
      <w:lvlText w:val="%1)"/>
      <w:lvlJc w:val="left"/>
      <w:pPr>
        <w:ind w:left="30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7">
    <w:nsid w:val="3AFD3E83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2629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8">
    <w:nsid w:val="3D813D3A"/>
    <w:multiLevelType w:val="hybridMultilevel"/>
    <w:tmpl w:val="168E9DB6"/>
    <w:lvl w:ilvl="0" w:tplc="84D0AC8C">
      <w:start w:val="2"/>
      <w:numFmt w:val="decimal"/>
      <w:lvlText w:val="%1"/>
      <w:lvlJc w:val="left"/>
      <w:pPr>
        <w:ind w:left="4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85" w:hanging="360"/>
      </w:pPr>
    </w:lvl>
    <w:lvl w:ilvl="2" w:tplc="0409001B" w:tentative="1">
      <w:start w:val="1"/>
      <w:numFmt w:val="lowerRoman"/>
      <w:lvlText w:val="%3."/>
      <w:lvlJc w:val="right"/>
      <w:pPr>
        <w:ind w:left="5805" w:hanging="180"/>
      </w:pPr>
    </w:lvl>
    <w:lvl w:ilvl="3" w:tplc="0409000F" w:tentative="1">
      <w:start w:val="1"/>
      <w:numFmt w:val="decimal"/>
      <w:lvlText w:val="%4."/>
      <w:lvlJc w:val="left"/>
      <w:pPr>
        <w:ind w:left="6525" w:hanging="360"/>
      </w:pPr>
    </w:lvl>
    <w:lvl w:ilvl="4" w:tplc="04090019" w:tentative="1">
      <w:start w:val="1"/>
      <w:numFmt w:val="lowerLetter"/>
      <w:lvlText w:val="%5."/>
      <w:lvlJc w:val="left"/>
      <w:pPr>
        <w:ind w:left="7245" w:hanging="360"/>
      </w:pPr>
    </w:lvl>
    <w:lvl w:ilvl="5" w:tplc="0409001B" w:tentative="1">
      <w:start w:val="1"/>
      <w:numFmt w:val="lowerRoman"/>
      <w:lvlText w:val="%6."/>
      <w:lvlJc w:val="right"/>
      <w:pPr>
        <w:ind w:left="7965" w:hanging="180"/>
      </w:pPr>
    </w:lvl>
    <w:lvl w:ilvl="6" w:tplc="0409000F" w:tentative="1">
      <w:start w:val="1"/>
      <w:numFmt w:val="decimal"/>
      <w:lvlText w:val="%7."/>
      <w:lvlJc w:val="left"/>
      <w:pPr>
        <w:ind w:left="8685" w:hanging="360"/>
      </w:pPr>
    </w:lvl>
    <w:lvl w:ilvl="7" w:tplc="04090019" w:tentative="1">
      <w:start w:val="1"/>
      <w:numFmt w:val="lowerLetter"/>
      <w:lvlText w:val="%8."/>
      <w:lvlJc w:val="left"/>
      <w:pPr>
        <w:ind w:left="9405" w:hanging="360"/>
      </w:pPr>
    </w:lvl>
    <w:lvl w:ilvl="8" w:tplc="0409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19">
    <w:nsid w:val="414E1C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BE4F64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27B1B75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33F7902"/>
    <w:multiLevelType w:val="hybridMultilevel"/>
    <w:tmpl w:val="52A61744"/>
    <w:lvl w:ilvl="0" w:tplc="2B666280">
      <w:start w:val="1"/>
      <w:numFmt w:val="decimal"/>
      <w:lvlText w:val="%1)"/>
      <w:lvlJc w:val="left"/>
      <w:pPr>
        <w:ind w:left="3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10" w:hanging="360"/>
      </w:pPr>
    </w:lvl>
    <w:lvl w:ilvl="2" w:tplc="0409001B" w:tentative="1">
      <w:start w:val="1"/>
      <w:numFmt w:val="lowerRoman"/>
      <w:lvlText w:val="%3."/>
      <w:lvlJc w:val="right"/>
      <w:pPr>
        <w:ind w:left="4530" w:hanging="180"/>
      </w:pPr>
    </w:lvl>
    <w:lvl w:ilvl="3" w:tplc="0409000F" w:tentative="1">
      <w:start w:val="1"/>
      <w:numFmt w:val="decimal"/>
      <w:lvlText w:val="%4."/>
      <w:lvlJc w:val="left"/>
      <w:pPr>
        <w:ind w:left="5250" w:hanging="360"/>
      </w:pPr>
    </w:lvl>
    <w:lvl w:ilvl="4" w:tplc="04090019" w:tentative="1">
      <w:start w:val="1"/>
      <w:numFmt w:val="lowerLetter"/>
      <w:lvlText w:val="%5."/>
      <w:lvlJc w:val="left"/>
      <w:pPr>
        <w:ind w:left="5970" w:hanging="360"/>
      </w:pPr>
    </w:lvl>
    <w:lvl w:ilvl="5" w:tplc="0409001B" w:tentative="1">
      <w:start w:val="1"/>
      <w:numFmt w:val="lowerRoman"/>
      <w:lvlText w:val="%6."/>
      <w:lvlJc w:val="right"/>
      <w:pPr>
        <w:ind w:left="6690" w:hanging="180"/>
      </w:pPr>
    </w:lvl>
    <w:lvl w:ilvl="6" w:tplc="0409000F" w:tentative="1">
      <w:start w:val="1"/>
      <w:numFmt w:val="decimal"/>
      <w:lvlText w:val="%7."/>
      <w:lvlJc w:val="left"/>
      <w:pPr>
        <w:ind w:left="7410" w:hanging="360"/>
      </w:pPr>
    </w:lvl>
    <w:lvl w:ilvl="7" w:tplc="04090019" w:tentative="1">
      <w:start w:val="1"/>
      <w:numFmt w:val="lowerLetter"/>
      <w:lvlText w:val="%8."/>
      <w:lvlJc w:val="left"/>
      <w:pPr>
        <w:ind w:left="8130" w:hanging="360"/>
      </w:pPr>
    </w:lvl>
    <w:lvl w:ilvl="8" w:tplc="040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23">
    <w:nsid w:val="44357212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4">
    <w:nsid w:val="474438CD"/>
    <w:multiLevelType w:val="hybridMultilevel"/>
    <w:tmpl w:val="FC7CD2C6"/>
    <w:lvl w:ilvl="0" w:tplc="2FAE965E">
      <w:start w:val="1"/>
      <w:numFmt w:val="decimal"/>
      <w:lvlText w:val="%1.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25">
    <w:nsid w:val="480F18A1"/>
    <w:multiLevelType w:val="multilevel"/>
    <w:tmpl w:val="87B474EC"/>
    <w:lvl w:ilvl="0">
      <w:start w:val="1"/>
      <w:numFmt w:val="decimal"/>
      <w:lvlText w:val="%1."/>
      <w:lvlJc w:val="left"/>
      <w:pPr>
        <w:ind w:left="29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1" w:hanging="1800"/>
      </w:pPr>
      <w:rPr>
        <w:rFonts w:hint="default"/>
      </w:rPr>
    </w:lvl>
  </w:abstractNum>
  <w:abstractNum w:abstractNumId="26">
    <w:nsid w:val="49DF44BE"/>
    <w:multiLevelType w:val="hybridMultilevel"/>
    <w:tmpl w:val="10248B66"/>
    <w:lvl w:ilvl="0" w:tplc="B7943D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4DCB3BF8"/>
    <w:multiLevelType w:val="hybridMultilevel"/>
    <w:tmpl w:val="85D4AB4A"/>
    <w:lvl w:ilvl="0" w:tplc="1E78636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8">
    <w:nsid w:val="5C880F49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67BB1"/>
    <w:multiLevelType w:val="hybridMultilevel"/>
    <w:tmpl w:val="49BAC1AC"/>
    <w:lvl w:ilvl="0" w:tplc="67BC2D18">
      <w:start w:val="3"/>
      <w:numFmt w:val="bullet"/>
      <w:lvlText w:val="-"/>
      <w:lvlJc w:val="left"/>
      <w:pPr>
        <w:ind w:left="25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0">
    <w:nsid w:val="631609BD"/>
    <w:multiLevelType w:val="hybridMultilevel"/>
    <w:tmpl w:val="7E32BE6E"/>
    <w:lvl w:ilvl="0" w:tplc="A8E02AAC">
      <w:start w:val="1"/>
      <w:numFmt w:val="decimal"/>
      <w:lvlText w:val="%1)"/>
      <w:lvlJc w:val="left"/>
      <w:pPr>
        <w:ind w:left="2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16" w:hanging="360"/>
      </w:pPr>
    </w:lvl>
    <w:lvl w:ilvl="2" w:tplc="0409001B" w:tentative="1">
      <w:start w:val="1"/>
      <w:numFmt w:val="lowerRoman"/>
      <w:lvlText w:val="%3."/>
      <w:lvlJc w:val="right"/>
      <w:pPr>
        <w:ind w:left="3836" w:hanging="180"/>
      </w:pPr>
    </w:lvl>
    <w:lvl w:ilvl="3" w:tplc="0409000F" w:tentative="1">
      <w:start w:val="1"/>
      <w:numFmt w:val="decimal"/>
      <w:lvlText w:val="%4."/>
      <w:lvlJc w:val="left"/>
      <w:pPr>
        <w:ind w:left="4556" w:hanging="360"/>
      </w:pPr>
    </w:lvl>
    <w:lvl w:ilvl="4" w:tplc="04090019" w:tentative="1">
      <w:start w:val="1"/>
      <w:numFmt w:val="lowerLetter"/>
      <w:lvlText w:val="%5."/>
      <w:lvlJc w:val="left"/>
      <w:pPr>
        <w:ind w:left="5276" w:hanging="360"/>
      </w:pPr>
    </w:lvl>
    <w:lvl w:ilvl="5" w:tplc="0409001B" w:tentative="1">
      <w:start w:val="1"/>
      <w:numFmt w:val="lowerRoman"/>
      <w:lvlText w:val="%6."/>
      <w:lvlJc w:val="right"/>
      <w:pPr>
        <w:ind w:left="5996" w:hanging="180"/>
      </w:pPr>
    </w:lvl>
    <w:lvl w:ilvl="6" w:tplc="0409000F" w:tentative="1">
      <w:start w:val="1"/>
      <w:numFmt w:val="decimal"/>
      <w:lvlText w:val="%7."/>
      <w:lvlJc w:val="left"/>
      <w:pPr>
        <w:ind w:left="6716" w:hanging="360"/>
      </w:pPr>
    </w:lvl>
    <w:lvl w:ilvl="7" w:tplc="04090019" w:tentative="1">
      <w:start w:val="1"/>
      <w:numFmt w:val="lowerLetter"/>
      <w:lvlText w:val="%8."/>
      <w:lvlJc w:val="left"/>
      <w:pPr>
        <w:ind w:left="7436" w:hanging="360"/>
      </w:pPr>
    </w:lvl>
    <w:lvl w:ilvl="8" w:tplc="0409001B" w:tentative="1">
      <w:start w:val="1"/>
      <w:numFmt w:val="lowerRoman"/>
      <w:lvlText w:val="%9."/>
      <w:lvlJc w:val="right"/>
      <w:pPr>
        <w:ind w:left="8156" w:hanging="180"/>
      </w:pPr>
    </w:lvl>
  </w:abstractNum>
  <w:abstractNum w:abstractNumId="31">
    <w:nsid w:val="68990610"/>
    <w:multiLevelType w:val="hybridMultilevel"/>
    <w:tmpl w:val="7FAEC5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FE85F16"/>
    <w:multiLevelType w:val="hybridMultilevel"/>
    <w:tmpl w:val="6CC2DA3E"/>
    <w:lvl w:ilvl="0" w:tplc="72F6A97C">
      <w:start w:val="1"/>
      <w:numFmt w:val="decimal"/>
      <w:lvlText w:val="%1)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33">
    <w:nsid w:val="70B349C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8007CBB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E052FC"/>
    <w:multiLevelType w:val="hybridMultilevel"/>
    <w:tmpl w:val="1242CF48"/>
    <w:lvl w:ilvl="0" w:tplc="E084B7D6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sz w:val="33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7AD63BF8"/>
    <w:multiLevelType w:val="hybridMultilevel"/>
    <w:tmpl w:val="59F45DD2"/>
    <w:lvl w:ilvl="0" w:tplc="CFF818C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>
    <w:nsid w:val="7F8E494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3"/>
  </w:num>
  <w:num w:numId="3">
    <w:abstractNumId w:val="24"/>
  </w:num>
  <w:num w:numId="4">
    <w:abstractNumId w:val="12"/>
  </w:num>
  <w:num w:numId="5">
    <w:abstractNumId w:val="32"/>
  </w:num>
  <w:num w:numId="6">
    <w:abstractNumId w:val="18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  <w:num w:numId="11">
    <w:abstractNumId w:val="35"/>
  </w:num>
  <w:num w:numId="12">
    <w:abstractNumId w:val="29"/>
  </w:num>
  <w:num w:numId="13">
    <w:abstractNumId w:val="16"/>
  </w:num>
  <w:num w:numId="14">
    <w:abstractNumId w:val="3"/>
  </w:num>
  <w:num w:numId="15">
    <w:abstractNumId w:val="0"/>
  </w:num>
  <w:num w:numId="16">
    <w:abstractNumId w:val="17"/>
  </w:num>
  <w:num w:numId="17">
    <w:abstractNumId w:val="6"/>
  </w:num>
  <w:num w:numId="18">
    <w:abstractNumId w:val="22"/>
  </w:num>
  <w:num w:numId="19">
    <w:abstractNumId w:val="5"/>
  </w:num>
  <w:num w:numId="20">
    <w:abstractNumId w:val="23"/>
  </w:num>
  <w:num w:numId="21">
    <w:abstractNumId w:val="36"/>
  </w:num>
  <w:num w:numId="22">
    <w:abstractNumId w:val="15"/>
  </w:num>
  <w:num w:numId="23">
    <w:abstractNumId w:val="27"/>
  </w:num>
  <w:num w:numId="24">
    <w:abstractNumId w:val="34"/>
  </w:num>
  <w:num w:numId="25">
    <w:abstractNumId w:val="28"/>
  </w:num>
  <w:num w:numId="26">
    <w:abstractNumId w:val="19"/>
  </w:num>
  <w:num w:numId="27">
    <w:abstractNumId w:val="10"/>
  </w:num>
  <w:num w:numId="28">
    <w:abstractNumId w:val="4"/>
  </w:num>
  <w:num w:numId="29">
    <w:abstractNumId w:val="33"/>
  </w:num>
  <w:num w:numId="30">
    <w:abstractNumId w:val="31"/>
  </w:num>
  <w:num w:numId="31">
    <w:abstractNumId w:val="37"/>
  </w:num>
  <w:num w:numId="32">
    <w:abstractNumId w:val="21"/>
  </w:num>
  <w:num w:numId="33">
    <w:abstractNumId w:val="7"/>
  </w:num>
  <w:num w:numId="34">
    <w:abstractNumId w:val="20"/>
  </w:num>
  <w:num w:numId="35">
    <w:abstractNumId w:val="11"/>
  </w:num>
  <w:num w:numId="36">
    <w:abstractNumId w:val="26"/>
  </w:num>
  <w:num w:numId="37">
    <w:abstractNumId w:val="30"/>
  </w:num>
  <w:num w:numId="3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E0"/>
    <w:rsid w:val="00000C6F"/>
    <w:rsid w:val="000019CB"/>
    <w:rsid w:val="00001C41"/>
    <w:rsid w:val="00003565"/>
    <w:rsid w:val="00003DB4"/>
    <w:rsid w:val="000048E5"/>
    <w:rsid w:val="00004F5C"/>
    <w:rsid w:val="000067A0"/>
    <w:rsid w:val="00006940"/>
    <w:rsid w:val="00006BEB"/>
    <w:rsid w:val="00010CF2"/>
    <w:rsid w:val="00010E5C"/>
    <w:rsid w:val="00013227"/>
    <w:rsid w:val="0001388D"/>
    <w:rsid w:val="00013B68"/>
    <w:rsid w:val="00013D31"/>
    <w:rsid w:val="00014292"/>
    <w:rsid w:val="00015C41"/>
    <w:rsid w:val="00020146"/>
    <w:rsid w:val="0002019E"/>
    <w:rsid w:val="000201AA"/>
    <w:rsid w:val="00020BBC"/>
    <w:rsid w:val="00020E79"/>
    <w:rsid w:val="000234BA"/>
    <w:rsid w:val="00023C68"/>
    <w:rsid w:val="00023C86"/>
    <w:rsid w:val="00024073"/>
    <w:rsid w:val="000243CF"/>
    <w:rsid w:val="0002492E"/>
    <w:rsid w:val="0002505F"/>
    <w:rsid w:val="000250F0"/>
    <w:rsid w:val="000269FA"/>
    <w:rsid w:val="00026AE4"/>
    <w:rsid w:val="00027682"/>
    <w:rsid w:val="0002774A"/>
    <w:rsid w:val="00030DF5"/>
    <w:rsid w:val="000314CD"/>
    <w:rsid w:val="00033C00"/>
    <w:rsid w:val="00034C64"/>
    <w:rsid w:val="00034E73"/>
    <w:rsid w:val="000352BA"/>
    <w:rsid w:val="00035681"/>
    <w:rsid w:val="00037756"/>
    <w:rsid w:val="0004145D"/>
    <w:rsid w:val="00042D67"/>
    <w:rsid w:val="000451E9"/>
    <w:rsid w:val="000463FA"/>
    <w:rsid w:val="00046860"/>
    <w:rsid w:val="000504BC"/>
    <w:rsid w:val="00051136"/>
    <w:rsid w:val="0005191B"/>
    <w:rsid w:val="00051DBF"/>
    <w:rsid w:val="00052722"/>
    <w:rsid w:val="00054617"/>
    <w:rsid w:val="000553B8"/>
    <w:rsid w:val="000566B1"/>
    <w:rsid w:val="000577DE"/>
    <w:rsid w:val="00061898"/>
    <w:rsid w:val="00061FB7"/>
    <w:rsid w:val="000624CA"/>
    <w:rsid w:val="0006337B"/>
    <w:rsid w:val="00064076"/>
    <w:rsid w:val="000641CB"/>
    <w:rsid w:val="00064FBD"/>
    <w:rsid w:val="00065760"/>
    <w:rsid w:val="00067D96"/>
    <w:rsid w:val="0007070E"/>
    <w:rsid w:val="00070D37"/>
    <w:rsid w:val="0007119A"/>
    <w:rsid w:val="000712ED"/>
    <w:rsid w:val="00074141"/>
    <w:rsid w:val="000749EA"/>
    <w:rsid w:val="0007548D"/>
    <w:rsid w:val="000759FA"/>
    <w:rsid w:val="00076DE9"/>
    <w:rsid w:val="00076ECF"/>
    <w:rsid w:val="000778B5"/>
    <w:rsid w:val="00077C7B"/>
    <w:rsid w:val="00080163"/>
    <w:rsid w:val="00082713"/>
    <w:rsid w:val="000839B4"/>
    <w:rsid w:val="000845F6"/>
    <w:rsid w:val="0008647E"/>
    <w:rsid w:val="0009057C"/>
    <w:rsid w:val="0009080A"/>
    <w:rsid w:val="00090832"/>
    <w:rsid w:val="00090A4D"/>
    <w:rsid w:val="00090AAE"/>
    <w:rsid w:val="00091369"/>
    <w:rsid w:val="00091392"/>
    <w:rsid w:val="000925A4"/>
    <w:rsid w:val="000944E9"/>
    <w:rsid w:val="00095CD4"/>
    <w:rsid w:val="000963A7"/>
    <w:rsid w:val="000965EF"/>
    <w:rsid w:val="00096A0B"/>
    <w:rsid w:val="00096DED"/>
    <w:rsid w:val="000A134D"/>
    <w:rsid w:val="000A22ED"/>
    <w:rsid w:val="000A2C2E"/>
    <w:rsid w:val="000A2F3D"/>
    <w:rsid w:val="000A3DB2"/>
    <w:rsid w:val="000A43C2"/>
    <w:rsid w:val="000A4C30"/>
    <w:rsid w:val="000A6AC8"/>
    <w:rsid w:val="000A6EE7"/>
    <w:rsid w:val="000B05A3"/>
    <w:rsid w:val="000B0A04"/>
    <w:rsid w:val="000B1779"/>
    <w:rsid w:val="000B271E"/>
    <w:rsid w:val="000B27C0"/>
    <w:rsid w:val="000B2929"/>
    <w:rsid w:val="000B3441"/>
    <w:rsid w:val="000B38D4"/>
    <w:rsid w:val="000B485D"/>
    <w:rsid w:val="000B5E95"/>
    <w:rsid w:val="000B7200"/>
    <w:rsid w:val="000B7B64"/>
    <w:rsid w:val="000B7B6F"/>
    <w:rsid w:val="000C057B"/>
    <w:rsid w:val="000C2211"/>
    <w:rsid w:val="000C236C"/>
    <w:rsid w:val="000C34A7"/>
    <w:rsid w:val="000C3AFF"/>
    <w:rsid w:val="000C58BE"/>
    <w:rsid w:val="000C5B71"/>
    <w:rsid w:val="000C67B9"/>
    <w:rsid w:val="000C691F"/>
    <w:rsid w:val="000C73D5"/>
    <w:rsid w:val="000C767A"/>
    <w:rsid w:val="000D0455"/>
    <w:rsid w:val="000D0681"/>
    <w:rsid w:val="000D0AC1"/>
    <w:rsid w:val="000D1416"/>
    <w:rsid w:val="000D14B6"/>
    <w:rsid w:val="000D1BF6"/>
    <w:rsid w:val="000D2165"/>
    <w:rsid w:val="000D2565"/>
    <w:rsid w:val="000D26F4"/>
    <w:rsid w:val="000D2835"/>
    <w:rsid w:val="000D31A2"/>
    <w:rsid w:val="000D3525"/>
    <w:rsid w:val="000D4489"/>
    <w:rsid w:val="000D570B"/>
    <w:rsid w:val="000D6487"/>
    <w:rsid w:val="000D6657"/>
    <w:rsid w:val="000D7A10"/>
    <w:rsid w:val="000E24C2"/>
    <w:rsid w:val="000E450F"/>
    <w:rsid w:val="000E53F4"/>
    <w:rsid w:val="000E57FE"/>
    <w:rsid w:val="000E5B37"/>
    <w:rsid w:val="000E634D"/>
    <w:rsid w:val="000E64DB"/>
    <w:rsid w:val="000E64E1"/>
    <w:rsid w:val="000E668A"/>
    <w:rsid w:val="000E793A"/>
    <w:rsid w:val="000E7944"/>
    <w:rsid w:val="000F3AE5"/>
    <w:rsid w:val="000F3FB7"/>
    <w:rsid w:val="000F4C33"/>
    <w:rsid w:val="000F56D4"/>
    <w:rsid w:val="000F56FE"/>
    <w:rsid w:val="000F6010"/>
    <w:rsid w:val="0010284B"/>
    <w:rsid w:val="00102F7E"/>
    <w:rsid w:val="00105386"/>
    <w:rsid w:val="00105AC6"/>
    <w:rsid w:val="00106696"/>
    <w:rsid w:val="001066C1"/>
    <w:rsid w:val="00106D8A"/>
    <w:rsid w:val="00106DA1"/>
    <w:rsid w:val="00107621"/>
    <w:rsid w:val="00107C2D"/>
    <w:rsid w:val="00107DB9"/>
    <w:rsid w:val="001106A7"/>
    <w:rsid w:val="00110760"/>
    <w:rsid w:val="00110B06"/>
    <w:rsid w:val="001124CC"/>
    <w:rsid w:val="001134EF"/>
    <w:rsid w:val="001147E6"/>
    <w:rsid w:val="00116020"/>
    <w:rsid w:val="00116A3D"/>
    <w:rsid w:val="00117BCE"/>
    <w:rsid w:val="00120200"/>
    <w:rsid w:val="0012183C"/>
    <w:rsid w:val="00122942"/>
    <w:rsid w:val="00123610"/>
    <w:rsid w:val="00123BED"/>
    <w:rsid w:val="00125131"/>
    <w:rsid w:val="001256EA"/>
    <w:rsid w:val="001259DA"/>
    <w:rsid w:val="00126232"/>
    <w:rsid w:val="00126878"/>
    <w:rsid w:val="00126EB0"/>
    <w:rsid w:val="001271A1"/>
    <w:rsid w:val="001274A1"/>
    <w:rsid w:val="001304B9"/>
    <w:rsid w:val="00131303"/>
    <w:rsid w:val="0013144D"/>
    <w:rsid w:val="00132535"/>
    <w:rsid w:val="00135756"/>
    <w:rsid w:val="001359A4"/>
    <w:rsid w:val="00136282"/>
    <w:rsid w:val="00140EE9"/>
    <w:rsid w:val="0014102E"/>
    <w:rsid w:val="001417D4"/>
    <w:rsid w:val="001426D7"/>
    <w:rsid w:val="00143716"/>
    <w:rsid w:val="0014485A"/>
    <w:rsid w:val="00145A65"/>
    <w:rsid w:val="00146F9F"/>
    <w:rsid w:val="001474C0"/>
    <w:rsid w:val="00147DBB"/>
    <w:rsid w:val="0015049B"/>
    <w:rsid w:val="001519B1"/>
    <w:rsid w:val="00151AA1"/>
    <w:rsid w:val="001521D4"/>
    <w:rsid w:val="00152B6E"/>
    <w:rsid w:val="0015393C"/>
    <w:rsid w:val="00153D96"/>
    <w:rsid w:val="00153F99"/>
    <w:rsid w:val="001544DC"/>
    <w:rsid w:val="00155473"/>
    <w:rsid w:val="00156E07"/>
    <w:rsid w:val="00157252"/>
    <w:rsid w:val="00161494"/>
    <w:rsid w:val="0016165F"/>
    <w:rsid w:val="00161725"/>
    <w:rsid w:val="00161F43"/>
    <w:rsid w:val="00162AB9"/>
    <w:rsid w:val="00163627"/>
    <w:rsid w:val="00163DF9"/>
    <w:rsid w:val="00165735"/>
    <w:rsid w:val="00165E08"/>
    <w:rsid w:val="001663A0"/>
    <w:rsid w:val="001704FA"/>
    <w:rsid w:val="00171373"/>
    <w:rsid w:val="001729D2"/>
    <w:rsid w:val="00173698"/>
    <w:rsid w:val="0017525C"/>
    <w:rsid w:val="00176B85"/>
    <w:rsid w:val="00181120"/>
    <w:rsid w:val="00182300"/>
    <w:rsid w:val="00182390"/>
    <w:rsid w:val="00183490"/>
    <w:rsid w:val="00183C82"/>
    <w:rsid w:val="001848DC"/>
    <w:rsid w:val="001852BA"/>
    <w:rsid w:val="00186008"/>
    <w:rsid w:val="0018728E"/>
    <w:rsid w:val="00190E84"/>
    <w:rsid w:val="00190EB4"/>
    <w:rsid w:val="001923DA"/>
    <w:rsid w:val="00192C20"/>
    <w:rsid w:val="00193DBA"/>
    <w:rsid w:val="00194667"/>
    <w:rsid w:val="001954F6"/>
    <w:rsid w:val="0019582C"/>
    <w:rsid w:val="00196678"/>
    <w:rsid w:val="00196A4D"/>
    <w:rsid w:val="001978D3"/>
    <w:rsid w:val="001A07FE"/>
    <w:rsid w:val="001A1475"/>
    <w:rsid w:val="001A1DC5"/>
    <w:rsid w:val="001A1F93"/>
    <w:rsid w:val="001A328B"/>
    <w:rsid w:val="001A3580"/>
    <w:rsid w:val="001A39E2"/>
    <w:rsid w:val="001A5872"/>
    <w:rsid w:val="001A5FC2"/>
    <w:rsid w:val="001A6C16"/>
    <w:rsid w:val="001A6C82"/>
    <w:rsid w:val="001A789D"/>
    <w:rsid w:val="001B16F8"/>
    <w:rsid w:val="001B2CD4"/>
    <w:rsid w:val="001B314F"/>
    <w:rsid w:val="001B4218"/>
    <w:rsid w:val="001B6707"/>
    <w:rsid w:val="001B6A11"/>
    <w:rsid w:val="001C16FF"/>
    <w:rsid w:val="001C35DF"/>
    <w:rsid w:val="001C3E37"/>
    <w:rsid w:val="001C4149"/>
    <w:rsid w:val="001C4224"/>
    <w:rsid w:val="001C45AA"/>
    <w:rsid w:val="001C4BB2"/>
    <w:rsid w:val="001C5E33"/>
    <w:rsid w:val="001C690D"/>
    <w:rsid w:val="001C6B50"/>
    <w:rsid w:val="001D087E"/>
    <w:rsid w:val="001D1309"/>
    <w:rsid w:val="001D4614"/>
    <w:rsid w:val="001D6E6D"/>
    <w:rsid w:val="001D7F79"/>
    <w:rsid w:val="001E018F"/>
    <w:rsid w:val="001E1204"/>
    <w:rsid w:val="001E2327"/>
    <w:rsid w:val="001E2A9B"/>
    <w:rsid w:val="001E3D25"/>
    <w:rsid w:val="001E3DAC"/>
    <w:rsid w:val="001E3E0E"/>
    <w:rsid w:val="001E682D"/>
    <w:rsid w:val="001F0373"/>
    <w:rsid w:val="001F0ADA"/>
    <w:rsid w:val="001F1F05"/>
    <w:rsid w:val="001F2100"/>
    <w:rsid w:val="001F29AD"/>
    <w:rsid w:val="001F29C9"/>
    <w:rsid w:val="001F33E3"/>
    <w:rsid w:val="001F5B38"/>
    <w:rsid w:val="001F707E"/>
    <w:rsid w:val="001F763E"/>
    <w:rsid w:val="001F76C7"/>
    <w:rsid w:val="001F798C"/>
    <w:rsid w:val="001F79DC"/>
    <w:rsid w:val="001F7AD7"/>
    <w:rsid w:val="002012A1"/>
    <w:rsid w:val="00201378"/>
    <w:rsid w:val="00201C96"/>
    <w:rsid w:val="002023A7"/>
    <w:rsid w:val="00203549"/>
    <w:rsid w:val="00204B9D"/>
    <w:rsid w:val="00207D35"/>
    <w:rsid w:val="0021047F"/>
    <w:rsid w:val="002109DE"/>
    <w:rsid w:val="00210CA7"/>
    <w:rsid w:val="00211720"/>
    <w:rsid w:val="002124FA"/>
    <w:rsid w:val="00212B65"/>
    <w:rsid w:val="00213390"/>
    <w:rsid w:val="0021458D"/>
    <w:rsid w:val="00215ED9"/>
    <w:rsid w:val="00221857"/>
    <w:rsid w:val="0022197B"/>
    <w:rsid w:val="00222646"/>
    <w:rsid w:val="002243FE"/>
    <w:rsid w:val="00224AB3"/>
    <w:rsid w:val="00225386"/>
    <w:rsid w:val="00226511"/>
    <w:rsid w:val="00226ACC"/>
    <w:rsid w:val="0023057A"/>
    <w:rsid w:val="00231DAB"/>
    <w:rsid w:val="00232102"/>
    <w:rsid w:val="002329C9"/>
    <w:rsid w:val="00233B98"/>
    <w:rsid w:val="00233E5F"/>
    <w:rsid w:val="00234AF6"/>
    <w:rsid w:val="00235531"/>
    <w:rsid w:val="00235FD3"/>
    <w:rsid w:val="002364F4"/>
    <w:rsid w:val="00236F40"/>
    <w:rsid w:val="00240D55"/>
    <w:rsid w:val="0024117E"/>
    <w:rsid w:val="0024149E"/>
    <w:rsid w:val="002416F1"/>
    <w:rsid w:val="00241DA1"/>
    <w:rsid w:val="00241E36"/>
    <w:rsid w:val="00243474"/>
    <w:rsid w:val="0024510B"/>
    <w:rsid w:val="0024516F"/>
    <w:rsid w:val="002453AA"/>
    <w:rsid w:val="00245921"/>
    <w:rsid w:val="00247379"/>
    <w:rsid w:val="0025004F"/>
    <w:rsid w:val="00250ED1"/>
    <w:rsid w:val="002531F3"/>
    <w:rsid w:val="002534C3"/>
    <w:rsid w:val="002536F4"/>
    <w:rsid w:val="00255DD8"/>
    <w:rsid w:val="00256414"/>
    <w:rsid w:val="00257249"/>
    <w:rsid w:val="0025733B"/>
    <w:rsid w:val="00257CBF"/>
    <w:rsid w:val="00260503"/>
    <w:rsid w:val="0026071C"/>
    <w:rsid w:val="002613E3"/>
    <w:rsid w:val="00263B72"/>
    <w:rsid w:val="00263E71"/>
    <w:rsid w:val="00264A4F"/>
    <w:rsid w:val="0026509F"/>
    <w:rsid w:val="00265576"/>
    <w:rsid w:val="002657D4"/>
    <w:rsid w:val="00265FDC"/>
    <w:rsid w:val="00266895"/>
    <w:rsid w:val="0026790E"/>
    <w:rsid w:val="00267CA4"/>
    <w:rsid w:val="0027006F"/>
    <w:rsid w:val="00270542"/>
    <w:rsid w:val="00271D1B"/>
    <w:rsid w:val="00271D9D"/>
    <w:rsid w:val="00273992"/>
    <w:rsid w:val="0027399F"/>
    <w:rsid w:val="002762AB"/>
    <w:rsid w:val="002763C3"/>
    <w:rsid w:val="002778C8"/>
    <w:rsid w:val="002801CA"/>
    <w:rsid w:val="002803A2"/>
    <w:rsid w:val="002804AD"/>
    <w:rsid w:val="0028159F"/>
    <w:rsid w:val="00281AEE"/>
    <w:rsid w:val="00282BCF"/>
    <w:rsid w:val="002833A3"/>
    <w:rsid w:val="00283658"/>
    <w:rsid w:val="00284EC8"/>
    <w:rsid w:val="00286071"/>
    <w:rsid w:val="00286AF9"/>
    <w:rsid w:val="00291CF5"/>
    <w:rsid w:val="002929C5"/>
    <w:rsid w:val="00292C20"/>
    <w:rsid w:val="00292E24"/>
    <w:rsid w:val="00293225"/>
    <w:rsid w:val="002948A0"/>
    <w:rsid w:val="0029533D"/>
    <w:rsid w:val="00295E40"/>
    <w:rsid w:val="00295E73"/>
    <w:rsid w:val="00296AC2"/>
    <w:rsid w:val="00297D7B"/>
    <w:rsid w:val="002A301E"/>
    <w:rsid w:val="002A362B"/>
    <w:rsid w:val="002A4C1A"/>
    <w:rsid w:val="002A528C"/>
    <w:rsid w:val="002A5F4B"/>
    <w:rsid w:val="002A69D9"/>
    <w:rsid w:val="002A6A99"/>
    <w:rsid w:val="002A7897"/>
    <w:rsid w:val="002B03EF"/>
    <w:rsid w:val="002B0CEA"/>
    <w:rsid w:val="002B25F8"/>
    <w:rsid w:val="002B2F25"/>
    <w:rsid w:val="002B3242"/>
    <w:rsid w:val="002B3722"/>
    <w:rsid w:val="002B3C90"/>
    <w:rsid w:val="002B5546"/>
    <w:rsid w:val="002B6FBA"/>
    <w:rsid w:val="002B7089"/>
    <w:rsid w:val="002B73A3"/>
    <w:rsid w:val="002B7AAC"/>
    <w:rsid w:val="002C08DE"/>
    <w:rsid w:val="002C0C95"/>
    <w:rsid w:val="002C12F7"/>
    <w:rsid w:val="002C153F"/>
    <w:rsid w:val="002C3EE9"/>
    <w:rsid w:val="002C4A32"/>
    <w:rsid w:val="002C6049"/>
    <w:rsid w:val="002C64E4"/>
    <w:rsid w:val="002C6664"/>
    <w:rsid w:val="002D0A3B"/>
    <w:rsid w:val="002D11C3"/>
    <w:rsid w:val="002D12C8"/>
    <w:rsid w:val="002D1677"/>
    <w:rsid w:val="002D4C6A"/>
    <w:rsid w:val="002D52ED"/>
    <w:rsid w:val="002D5593"/>
    <w:rsid w:val="002D713B"/>
    <w:rsid w:val="002E0611"/>
    <w:rsid w:val="002E2B4B"/>
    <w:rsid w:val="002E30D4"/>
    <w:rsid w:val="002E3A86"/>
    <w:rsid w:val="002E4AE6"/>
    <w:rsid w:val="002E50FA"/>
    <w:rsid w:val="002E5394"/>
    <w:rsid w:val="002E61A1"/>
    <w:rsid w:val="002E7CBB"/>
    <w:rsid w:val="002F09FE"/>
    <w:rsid w:val="002F2C3A"/>
    <w:rsid w:val="002F4914"/>
    <w:rsid w:val="002F57ED"/>
    <w:rsid w:val="002F59B1"/>
    <w:rsid w:val="002F636B"/>
    <w:rsid w:val="002F73F0"/>
    <w:rsid w:val="00301AB9"/>
    <w:rsid w:val="00302508"/>
    <w:rsid w:val="0030257C"/>
    <w:rsid w:val="00303ABB"/>
    <w:rsid w:val="00304F5B"/>
    <w:rsid w:val="003066DE"/>
    <w:rsid w:val="003068A1"/>
    <w:rsid w:val="00306C10"/>
    <w:rsid w:val="00306F14"/>
    <w:rsid w:val="003079B1"/>
    <w:rsid w:val="00307E70"/>
    <w:rsid w:val="00307EA9"/>
    <w:rsid w:val="00310D16"/>
    <w:rsid w:val="00310DDC"/>
    <w:rsid w:val="00311CFE"/>
    <w:rsid w:val="00312B55"/>
    <w:rsid w:val="003134AC"/>
    <w:rsid w:val="003143DB"/>
    <w:rsid w:val="00314B25"/>
    <w:rsid w:val="00316319"/>
    <w:rsid w:val="0031671D"/>
    <w:rsid w:val="0031708F"/>
    <w:rsid w:val="00317B66"/>
    <w:rsid w:val="00317CD2"/>
    <w:rsid w:val="00320284"/>
    <w:rsid w:val="003234FE"/>
    <w:rsid w:val="00326123"/>
    <w:rsid w:val="003265CF"/>
    <w:rsid w:val="00331416"/>
    <w:rsid w:val="003335C0"/>
    <w:rsid w:val="00333B3B"/>
    <w:rsid w:val="00333BF2"/>
    <w:rsid w:val="00334EF3"/>
    <w:rsid w:val="00335342"/>
    <w:rsid w:val="003359E7"/>
    <w:rsid w:val="00336012"/>
    <w:rsid w:val="00336E17"/>
    <w:rsid w:val="00337527"/>
    <w:rsid w:val="003402D2"/>
    <w:rsid w:val="00340C05"/>
    <w:rsid w:val="00341C49"/>
    <w:rsid w:val="00341EC8"/>
    <w:rsid w:val="0034243E"/>
    <w:rsid w:val="00345AE2"/>
    <w:rsid w:val="00347150"/>
    <w:rsid w:val="00347D33"/>
    <w:rsid w:val="00347DCF"/>
    <w:rsid w:val="0035085F"/>
    <w:rsid w:val="00350B5F"/>
    <w:rsid w:val="00351520"/>
    <w:rsid w:val="00351A76"/>
    <w:rsid w:val="00352C51"/>
    <w:rsid w:val="00352DF1"/>
    <w:rsid w:val="00353C3A"/>
    <w:rsid w:val="00353ED2"/>
    <w:rsid w:val="003543F1"/>
    <w:rsid w:val="00354559"/>
    <w:rsid w:val="0035490A"/>
    <w:rsid w:val="00355054"/>
    <w:rsid w:val="003552DD"/>
    <w:rsid w:val="00355772"/>
    <w:rsid w:val="00355A64"/>
    <w:rsid w:val="00357095"/>
    <w:rsid w:val="00360FA4"/>
    <w:rsid w:val="0036127D"/>
    <w:rsid w:val="00361821"/>
    <w:rsid w:val="00362DB0"/>
    <w:rsid w:val="00364793"/>
    <w:rsid w:val="00364B6B"/>
    <w:rsid w:val="003652B0"/>
    <w:rsid w:val="003654BA"/>
    <w:rsid w:val="00366A1A"/>
    <w:rsid w:val="0036728B"/>
    <w:rsid w:val="003702E6"/>
    <w:rsid w:val="003710E7"/>
    <w:rsid w:val="003716B1"/>
    <w:rsid w:val="00371B19"/>
    <w:rsid w:val="00372BF7"/>
    <w:rsid w:val="00374DF4"/>
    <w:rsid w:val="00375F22"/>
    <w:rsid w:val="003766BF"/>
    <w:rsid w:val="00377B85"/>
    <w:rsid w:val="003819D5"/>
    <w:rsid w:val="00381BCE"/>
    <w:rsid w:val="00381F4E"/>
    <w:rsid w:val="003840AD"/>
    <w:rsid w:val="00386A7D"/>
    <w:rsid w:val="00387038"/>
    <w:rsid w:val="00387698"/>
    <w:rsid w:val="00391548"/>
    <w:rsid w:val="0039291C"/>
    <w:rsid w:val="00393C4C"/>
    <w:rsid w:val="00394B99"/>
    <w:rsid w:val="003A0250"/>
    <w:rsid w:val="003A02BB"/>
    <w:rsid w:val="003A23B8"/>
    <w:rsid w:val="003A46FE"/>
    <w:rsid w:val="003A4AB7"/>
    <w:rsid w:val="003A5670"/>
    <w:rsid w:val="003A5930"/>
    <w:rsid w:val="003A73D0"/>
    <w:rsid w:val="003A79C9"/>
    <w:rsid w:val="003B5637"/>
    <w:rsid w:val="003B5E5F"/>
    <w:rsid w:val="003B5E85"/>
    <w:rsid w:val="003B61A0"/>
    <w:rsid w:val="003C01F8"/>
    <w:rsid w:val="003C101B"/>
    <w:rsid w:val="003C153B"/>
    <w:rsid w:val="003C2EBE"/>
    <w:rsid w:val="003C3743"/>
    <w:rsid w:val="003C3D53"/>
    <w:rsid w:val="003C6A75"/>
    <w:rsid w:val="003C6CA3"/>
    <w:rsid w:val="003D09C3"/>
    <w:rsid w:val="003D3CFF"/>
    <w:rsid w:val="003D3DD9"/>
    <w:rsid w:val="003D5C70"/>
    <w:rsid w:val="003D61D2"/>
    <w:rsid w:val="003D62D4"/>
    <w:rsid w:val="003D6BC0"/>
    <w:rsid w:val="003D752A"/>
    <w:rsid w:val="003E0C54"/>
    <w:rsid w:val="003E1D40"/>
    <w:rsid w:val="003E2105"/>
    <w:rsid w:val="003E2254"/>
    <w:rsid w:val="003E2C12"/>
    <w:rsid w:val="003E3B04"/>
    <w:rsid w:val="003E497E"/>
    <w:rsid w:val="003E4F52"/>
    <w:rsid w:val="003E5B35"/>
    <w:rsid w:val="003E6134"/>
    <w:rsid w:val="003E6888"/>
    <w:rsid w:val="003E75C1"/>
    <w:rsid w:val="003F0EB9"/>
    <w:rsid w:val="003F10C1"/>
    <w:rsid w:val="003F1494"/>
    <w:rsid w:val="003F1BD0"/>
    <w:rsid w:val="003F27CA"/>
    <w:rsid w:val="003F30EC"/>
    <w:rsid w:val="003F4153"/>
    <w:rsid w:val="003F5201"/>
    <w:rsid w:val="004000B1"/>
    <w:rsid w:val="004002F0"/>
    <w:rsid w:val="004018C5"/>
    <w:rsid w:val="00403CFB"/>
    <w:rsid w:val="00404870"/>
    <w:rsid w:val="004049E7"/>
    <w:rsid w:val="00404C15"/>
    <w:rsid w:val="00405695"/>
    <w:rsid w:val="00406697"/>
    <w:rsid w:val="004072B6"/>
    <w:rsid w:val="00407C40"/>
    <w:rsid w:val="00410E5A"/>
    <w:rsid w:val="00410FD7"/>
    <w:rsid w:val="004113C6"/>
    <w:rsid w:val="0041313F"/>
    <w:rsid w:val="0041428A"/>
    <w:rsid w:val="004142E7"/>
    <w:rsid w:val="004144B5"/>
    <w:rsid w:val="0041455E"/>
    <w:rsid w:val="00414A9A"/>
    <w:rsid w:val="00414DFF"/>
    <w:rsid w:val="00416E11"/>
    <w:rsid w:val="00417FC9"/>
    <w:rsid w:val="00420B85"/>
    <w:rsid w:val="00420CF3"/>
    <w:rsid w:val="00421943"/>
    <w:rsid w:val="00423225"/>
    <w:rsid w:val="004240C7"/>
    <w:rsid w:val="004240CC"/>
    <w:rsid w:val="00427377"/>
    <w:rsid w:val="004278BD"/>
    <w:rsid w:val="00430CB8"/>
    <w:rsid w:val="004310E7"/>
    <w:rsid w:val="00431A46"/>
    <w:rsid w:val="0043220B"/>
    <w:rsid w:val="00432590"/>
    <w:rsid w:val="00433FE6"/>
    <w:rsid w:val="00434B86"/>
    <w:rsid w:val="00434D3E"/>
    <w:rsid w:val="004354F4"/>
    <w:rsid w:val="00435F63"/>
    <w:rsid w:val="0043608A"/>
    <w:rsid w:val="00436151"/>
    <w:rsid w:val="0043642A"/>
    <w:rsid w:val="0043682A"/>
    <w:rsid w:val="00437453"/>
    <w:rsid w:val="00440B23"/>
    <w:rsid w:val="00440C75"/>
    <w:rsid w:val="00442E7E"/>
    <w:rsid w:val="00443E68"/>
    <w:rsid w:val="00444013"/>
    <w:rsid w:val="004443BE"/>
    <w:rsid w:val="004443C3"/>
    <w:rsid w:val="004451CD"/>
    <w:rsid w:val="00445504"/>
    <w:rsid w:val="00446011"/>
    <w:rsid w:val="004463B0"/>
    <w:rsid w:val="00446AD3"/>
    <w:rsid w:val="00446BCC"/>
    <w:rsid w:val="00446F5F"/>
    <w:rsid w:val="004474C4"/>
    <w:rsid w:val="004479B3"/>
    <w:rsid w:val="00447DE8"/>
    <w:rsid w:val="00451278"/>
    <w:rsid w:val="004524C0"/>
    <w:rsid w:val="00454AFF"/>
    <w:rsid w:val="00454E7D"/>
    <w:rsid w:val="00454FC6"/>
    <w:rsid w:val="00460C7B"/>
    <w:rsid w:val="00461E0D"/>
    <w:rsid w:val="00461F09"/>
    <w:rsid w:val="004622D3"/>
    <w:rsid w:val="00462332"/>
    <w:rsid w:val="00463078"/>
    <w:rsid w:val="00463DA6"/>
    <w:rsid w:val="00467623"/>
    <w:rsid w:val="00470BFF"/>
    <w:rsid w:val="0047216F"/>
    <w:rsid w:val="004736C8"/>
    <w:rsid w:val="00474179"/>
    <w:rsid w:val="004763A5"/>
    <w:rsid w:val="00476E11"/>
    <w:rsid w:val="00480555"/>
    <w:rsid w:val="00481036"/>
    <w:rsid w:val="00482728"/>
    <w:rsid w:val="0048380E"/>
    <w:rsid w:val="00484399"/>
    <w:rsid w:val="004851E5"/>
    <w:rsid w:val="00485310"/>
    <w:rsid w:val="00486B18"/>
    <w:rsid w:val="00487A07"/>
    <w:rsid w:val="00490D40"/>
    <w:rsid w:val="00493476"/>
    <w:rsid w:val="004939B5"/>
    <w:rsid w:val="00494D85"/>
    <w:rsid w:val="004953C0"/>
    <w:rsid w:val="00496906"/>
    <w:rsid w:val="00496D80"/>
    <w:rsid w:val="0049788A"/>
    <w:rsid w:val="00497B44"/>
    <w:rsid w:val="004A11D2"/>
    <w:rsid w:val="004A1F5A"/>
    <w:rsid w:val="004A1FE2"/>
    <w:rsid w:val="004A3377"/>
    <w:rsid w:val="004A4F9C"/>
    <w:rsid w:val="004A5B9D"/>
    <w:rsid w:val="004A7156"/>
    <w:rsid w:val="004B0731"/>
    <w:rsid w:val="004B2513"/>
    <w:rsid w:val="004B2FA7"/>
    <w:rsid w:val="004B4CC9"/>
    <w:rsid w:val="004B506F"/>
    <w:rsid w:val="004B66E6"/>
    <w:rsid w:val="004B6DA5"/>
    <w:rsid w:val="004B7013"/>
    <w:rsid w:val="004B7CF9"/>
    <w:rsid w:val="004C182C"/>
    <w:rsid w:val="004C2162"/>
    <w:rsid w:val="004C2260"/>
    <w:rsid w:val="004C43F3"/>
    <w:rsid w:val="004C6091"/>
    <w:rsid w:val="004C74BD"/>
    <w:rsid w:val="004C7E5B"/>
    <w:rsid w:val="004D250A"/>
    <w:rsid w:val="004D2DAB"/>
    <w:rsid w:val="004D6400"/>
    <w:rsid w:val="004D6B82"/>
    <w:rsid w:val="004D770A"/>
    <w:rsid w:val="004E0090"/>
    <w:rsid w:val="004E1AB6"/>
    <w:rsid w:val="004E2567"/>
    <w:rsid w:val="004E2FCB"/>
    <w:rsid w:val="004E3578"/>
    <w:rsid w:val="004F0105"/>
    <w:rsid w:val="004F03AD"/>
    <w:rsid w:val="004F0DC6"/>
    <w:rsid w:val="004F16E5"/>
    <w:rsid w:val="004F2733"/>
    <w:rsid w:val="004F2DC1"/>
    <w:rsid w:val="004F4F8E"/>
    <w:rsid w:val="004F5350"/>
    <w:rsid w:val="004F5466"/>
    <w:rsid w:val="004F6B68"/>
    <w:rsid w:val="004F706E"/>
    <w:rsid w:val="004F76E3"/>
    <w:rsid w:val="00501F90"/>
    <w:rsid w:val="0050263B"/>
    <w:rsid w:val="00502845"/>
    <w:rsid w:val="00505CD0"/>
    <w:rsid w:val="00505DB2"/>
    <w:rsid w:val="005064DC"/>
    <w:rsid w:val="005066F5"/>
    <w:rsid w:val="00506B15"/>
    <w:rsid w:val="005074FE"/>
    <w:rsid w:val="00507801"/>
    <w:rsid w:val="00510622"/>
    <w:rsid w:val="00510D57"/>
    <w:rsid w:val="00512239"/>
    <w:rsid w:val="005127BA"/>
    <w:rsid w:val="00513C20"/>
    <w:rsid w:val="00515D9A"/>
    <w:rsid w:val="0052021D"/>
    <w:rsid w:val="00521621"/>
    <w:rsid w:val="00522AA8"/>
    <w:rsid w:val="005238D8"/>
    <w:rsid w:val="0052463C"/>
    <w:rsid w:val="005251DD"/>
    <w:rsid w:val="0052527A"/>
    <w:rsid w:val="00525ECE"/>
    <w:rsid w:val="005322B9"/>
    <w:rsid w:val="005353A6"/>
    <w:rsid w:val="00535A96"/>
    <w:rsid w:val="00535D1D"/>
    <w:rsid w:val="00540955"/>
    <w:rsid w:val="00541371"/>
    <w:rsid w:val="005428E5"/>
    <w:rsid w:val="00543259"/>
    <w:rsid w:val="00543AA3"/>
    <w:rsid w:val="00545845"/>
    <w:rsid w:val="005459FD"/>
    <w:rsid w:val="005467E3"/>
    <w:rsid w:val="00551E59"/>
    <w:rsid w:val="00551EC8"/>
    <w:rsid w:val="0055271A"/>
    <w:rsid w:val="00553BC2"/>
    <w:rsid w:val="00557136"/>
    <w:rsid w:val="005579B4"/>
    <w:rsid w:val="00557B2B"/>
    <w:rsid w:val="00560CD8"/>
    <w:rsid w:val="00560F75"/>
    <w:rsid w:val="0056267A"/>
    <w:rsid w:val="005632D6"/>
    <w:rsid w:val="00564D24"/>
    <w:rsid w:val="005653AD"/>
    <w:rsid w:val="00565411"/>
    <w:rsid w:val="005656AD"/>
    <w:rsid w:val="005667F3"/>
    <w:rsid w:val="00566B0E"/>
    <w:rsid w:val="00571F47"/>
    <w:rsid w:val="00573B40"/>
    <w:rsid w:val="0057419A"/>
    <w:rsid w:val="005745C8"/>
    <w:rsid w:val="0057554B"/>
    <w:rsid w:val="005772B9"/>
    <w:rsid w:val="00577DB1"/>
    <w:rsid w:val="00577DD8"/>
    <w:rsid w:val="005801CE"/>
    <w:rsid w:val="0058076C"/>
    <w:rsid w:val="00581152"/>
    <w:rsid w:val="00581C9D"/>
    <w:rsid w:val="00581EDD"/>
    <w:rsid w:val="00582396"/>
    <w:rsid w:val="005826ED"/>
    <w:rsid w:val="00582EB6"/>
    <w:rsid w:val="00582ED8"/>
    <w:rsid w:val="0058317B"/>
    <w:rsid w:val="0058399C"/>
    <w:rsid w:val="005852B4"/>
    <w:rsid w:val="00587C9C"/>
    <w:rsid w:val="00591B2E"/>
    <w:rsid w:val="00591C5F"/>
    <w:rsid w:val="005933BB"/>
    <w:rsid w:val="005943DB"/>
    <w:rsid w:val="005977DD"/>
    <w:rsid w:val="00597A14"/>
    <w:rsid w:val="005A152A"/>
    <w:rsid w:val="005A2456"/>
    <w:rsid w:val="005A29A5"/>
    <w:rsid w:val="005A4247"/>
    <w:rsid w:val="005A4D95"/>
    <w:rsid w:val="005A543E"/>
    <w:rsid w:val="005A5C61"/>
    <w:rsid w:val="005A7021"/>
    <w:rsid w:val="005A7F66"/>
    <w:rsid w:val="005B03CC"/>
    <w:rsid w:val="005B0BEE"/>
    <w:rsid w:val="005B0E02"/>
    <w:rsid w:val="005B13F9"/>
    <w:rsid w:val="005B146E"/>
    <w:rsid w:val="005B290C"/>
    <w:rsid w:val="005B2EBE"/>
    <w:rsid w:val="005B39EA"/>
    <w:rsid w:val="005B4C28"/>
    <w:rsid w:val="005B5017"/>
    <w:rsid w:val="005B513A"/>
    <w:rsid w:val="005B5552"/>
    <w:rsid w:val="005B7A17"/>
    <w:rsid w:val="005C0A4A"/>
    <w:rsid w:val="005C11B8"/>
    <w:rsid w:val="005C2F8D"/>
    <w:rsid w:val="005C3362"/>
    <w:rsid w:val="005C349B"/>
    <w:rsid w:val="005C5E4B"/>
    <w:rsid w:val="005D1DEE"/>
    <w:rsid w:val="005D3C9E"/>
    <w:rsid w:val="005D4ABF"/>
    <w:rsid w:val="005D4D69"/>
    <w:rsid w:val="005D560B"/>
    <w:rsid w:val="005D660F"/>
    <w:rsid w:val="005D6876"/>
    <w:rsid w:val="005D77E9"/>
    <w:rsid w:val="005E044C"/>
    <w:rsid w:val="005E091D"/>
    <w:rsid w:val="005E19BC"/>
    <w:rsid w:val="005E2BB6"/>
    <w:rsid w:val="005E37DD"/>
    <w:rsid w:val="005E4F42"/>
    <w:rsid w:val="005E5A63"/>
    <w:rsid w:val="005E5FC7"/>
    <w:rsid w:val="005E6C25"/>
    <w:rsid w:val="005E745B"/>
    <w:rsid w:val="005F0272"/>
    <w:rsid w:val="005F09E4"/>
    <w:rsid w:val="005F18B6"/>
    <w:rsid w:val="005F2196"/>
    <w:rsid w:val="005F32FD"/>
    <w:rsid w:val="005F3F04"/>
    <w:rsid w:val="005F54A8"/>
    <w:rsid w:val="005F5532"/>
    <w:rsid w:val="005F6389"/>
    <w:rsid w:val="005F68A0"/>
    <w:rsid w:val="005F747D"/>
    <w:rsid w:val="005F7BAB"/>
    <w:rsid w:val="00600249"/>
    <w:rsid w:val="00600698"/>
    <w:rsid w:val="00601DC5"/>
    <w:rsid w:val="006042B6"/>
    <w:rsid w:val="00604CCB"/>
    <w:rsid w:val="0060503C"/>
    <w:rsid w:val="00605917"/>
    <w:rsid w:val="006059FF"/>
    <w:rsid w:val="00606BED"/>
    <w:rsid w:val="00607D94"/>
    <w:rsid w:val="00607E08"/>
    <w:rsid w:val="00610008"/>
    <w:rsid w:val="00610137"/>
    <w:rsid w:val="006119C1"/>
    <w:rsid w:val="00611E5C"/>
    <w:rsid w:val="00612061"/>
    <w:rsid w:val="0061252B"/>
    <w:rsid w:val="00612806"/>
    <w:rsid w:val="00613A7B"/>
    <w:rsid w:val="00613CD7"/>
    <w:rsid w:val="00613FB8"/>
    <w:rsid w:val="006147E3"/>
    <w:rsid w:val="00614954"/>
    <w:rsid w:val="00615E12"/>
    <w:rsid w:val="006164CC"/>
    <w:rsid w:val="00617F44"/>
    <w:rsid w:val="006226AB"/>
    <w:rsid w:val="00622A31"/>
    <w:rsid w:val="0062305A"/>
    <w:rsid w:val="006230F7"/>
    <w:rsid w:val="00623534"/>
    <w:rsid w:val="00624127"/>
    <w:rsid w:val="00624D75"/>
    <w:rsid w:val="0062537F"/>
    <w:rsid w:val="00626B40"/>
    <w:rsid w:val="00631D6C"/>
    <w:rsid w:val="006330C1"/>
    <w:rsid w:val="00633884"/>
    <w:rsid w:val="00633B18"/>
    <w:rsid w:val="00635FC5"/>
    <w:rsid w:val="006360DB"/>
    <w:rsid w:val="00636AE6"/>
    <w:rsid w:val="00636FA7"/>
    <w:rsid w:val="00637D55"/>
    <w:rsid w:val="00640532"/>
    <w:rsid w:val="00640609"/>
    <w:rsid w:val="00643B36"/>
    <w:rsid w:val="00643EB5"/>
    <w:rsid w:val="006443DD"/>
    <w:rsid w:val="00650C92"/>
    <w:rsid w:val="0065134F"/>
    <w:rsid w:val="0065170C"/>
    <w:rsid w:val="006517A6"/>
    <w:rsid w:val="00651C0B"/>
    <w:rsid w:val="00651C1B"/>
    <w:rsid w:val="00653297"/>
    <w:rsid w:val="00653EF5"/>
    <w:rsid w:val="006541CF"/>
    <w:rsid w:val="00654712"/>
    <w:rsid w:val="006549EF"/>
    <w:rsid w:val="006553A4"/>
    <w:rsid w:val="0065603B"/>
    <w:rsid w:val="00656595"/>
    <w:rsid w:val="006572A5"/>
    <w:rsid w:val="0065751B"/>
    <w:rsid w:val="00657CFE"/>
    <w:rsid w:val="00660314"/>
    <w:rsid w:val="006608F6"/>
    <w:rsid w:val="006609B1"/>
    <w:rsid w:val="00661A0E"/>
    <w:rsid w:val="006630C7"/>
    <w:rsid w:val="006668DC"/>
    <w:rsid w:val="0067087E"/>
    <w:rsid w:val="006717A9"/>
    <w:rsid w:val="006721AA"/>
    <w:rsid w:val="00672308"/>
    <w:rsid w:val="00672A30"/>
    <w:rsid w:val="00673EF2"/>
    <w:rsid w:val="00675085"/>
    <w:rsid w:val="00675AB2"/>
    <w:rsid w:val="00676734"/>
    <w:rsid w:val="00677100"/>
    <w:rsid w:val="0067712D"/>
    <w:rsid w:val="00680124"/>
    <w:rsid w:val="0068053D"/>
    <w:rsid w:val="00681F67"/>
    <w:rsid w:val="006822F3"/>
    <w:rsid w:val="00683798"/>
    <w:rsid w:val="00683D65"/>
    <w:rsid w:val="0068521E"/>
    <w:rsid w:val="006872AE"/>
    <w:rsid w:val="00691A0E"/>
    <w:rsid w:val="006920A8"/>
    <w:rsid w:val="00693ECB"/>
    <w:rsid w:val="00694F63"/>
    <w:rsid w:val="00696592"/>
    <w:rsid w:val="00697213"/>
    <w:rsid w:val="006973B3"/>
    <w:rsid w:val="00697A07"/>
    <w:rsid w:val="006A1948"/>
    <w:rsid w:val="006A287D"/>
    <w:rsid w:val="006A2F19"/>
    <w:rsid w:val="006A377B"/>
    <w:rsid w:val="006A41CB"/>
    <w:rsid w:val="006A4DB2"/>
    <w:rsid w:val="006A5FCC"/>
    <w:rsid w:val="006A7FCB"/>
    <w:rsid w:val="006B1129"/>
    <w:rsid w:val="006B20AE"/>
    <w:rsid w:val="006B3AFE"/>
    <w:rsid w:val="006B7FFD"/>
    <w:rsid w:val="006C0269"/>
    <w:rsid w:val="006C10A1"/>
    <w:rsid w:val="006C1B40"/>
    <w:rsid w:val="006C3142"/>
    <w:rsid w:val="006C4368"/>
    <w:rsid w:val="006C4563"/>
    <w:rsid w:val="006C47AD"/>
    <w:rsid w:val="006C5FC1"/>
    <w:rsid w:val="006C7750"/>
    <w:rsid w:val="006D1D8E"/>
    <w:rsid w:val="006D2EAE"/>
    <w:rsid w:val="006D2EB7"/>
    <w:rsid w:val="006D3E20"/>
    <w:rsid w:val="006D5EDE"/>
    <w:rsid w:val="006D6C2F"/>
    <w:rsid w:val="006D78AB"/>
    <w:rsid w:val="006E0100"/>
    <w:rsid w:val="006E2BE2"/>
    <w:rsid w:val="006E3255"/>
    <w:rsid w:val="006E3E9E"/>
    <w:rsid w:val="006E3EB3"/>
    <w:rsid w:val="006E5328"/>
    <w:rsid w:val="006E54A3"/>
    <w:rsid w:val="006E5D0C"/>
    <w:rsid w:val="006E7DE9"/>
    <w:rsid w:val="006F1C32"/>
    <w:rsid w:val="006F1CDF"/>
    <w:rsid w:val="006F43F6"/>
    <w:rsid w:val="006F5F52"/>
    <w:rsid w:val="006F625D"/>
    <w:rsid w:val="006F699B"/>
    <w:rsid w:val="00700093"/>
    <w:rsid w:val="00700F41"/>
    <w:rsid w:val="0070356A"/>
    <w:rsid w:val="00705366"/>
    <w:rsid w:val="0070661A"/>
    <w:rsid w:val="00706A85"/>
    <w:rsid w:val="00707899"/>
    <w:rsid w:val="00707E4D"/>
    <w:rsid w:val="00710A1D"/>
    <w:rsid w:val="007122FE"/>
    <w:rsid w:val="00714B1D"/>
    <w:rsid w:val="00715614"/>
    <w:rsid w:val="007162B8"/>
    <w:rsid w:val="007175A8"/>
    <w:rsid w:val="00717C65"/>
    <w:rsid w:val="00717C6F"/>
    <w:rsid w:val="00717E2D"/>
    <w:rsid w:val="007212D3"/>
    <w:rsid w:val="00722483"/>
    <w:rsid w:val="00725225"/>
    <w:rsid w:val="00726A03"/>
    <w:rsid w:val="00727EBA"/>
    <w:rsid w:val="0073091E"/>
    <w:rsid w:val="00731B47"/>
    <w:rsid w:val="00732D8E"/>
    <w:rsid w:val="00732F89"/>
    <w:rsid w:val="00733155"/>
    <w:rsid w:val="0073369A"/>
    <w:rsid w:val="007336F9"/>
    <w:rsid w:val="00733776"/>
    <w:rsid w:val="00734372"/>
    <w:rsid w:val="007345B1"/>
    <w:rsid w:val="007355BB"/>
    <w:rsid w:val="00735B17"/>
    <w:rsid w:val="0073666E"/>
    <w:rsid w:val="00740413"/>
    <w:rsid w:val="007408DE"/>
    <w:rsid w:val="00741371"/>
    <w:rsid w:val="007434D6"/>
    <w:rsid w:val="00743A61"/>
    <w:rsid w:val="00743E7B"/>
    <w:rsid w:val="00744A24"/>
    <w:rsid w:val="00744D7B"/>
    <w:rsid w:val="0074620E"/>
    <w:rsid w:val="00746AA7"/>
    <w:rsid w:val="00746E2F"/>
    <w:rsid w:val="007476D0"/>
    <w:rsid w:val="00747FE7"/>
    <w:rsid w:val="00750C8F"/>
    <w:rsid w:val="00750EE9"/>
    <w:rsid w:val="007518DD"/>
    <w:rsid w:val="00752422"/>
    <w:rsid w:val="007530FF"/>
    <w:rsid w:val="0075391D"/>
    <w:rsid w:val="00753CC7"/>
    <w:rsid w:val="00756AC4"/>
    <w:rsid w:val="00760B3E"/>
    <w:rsid w:val="007614D0"/>
    <w:rsid w:val="00762BF1"/>
    <w:rsid w:val="00763411"/>
    <w:rsid w:val="00764A6D"/>
    <w:rsid w:val="00764AFB"/>
    <w:rsid w:val="00765501"/>
    <w:rsid w:val="007702E0"/>
    <w:rsid w:val="00772208"/>
    <w:rsid w:val="007722C3"/>
    <w:rsid w:val="007723AF"/>
    <w:rsid w:val="007729B4"/>
    <w:rsid w:val="007730E9"/>
    <w:rsid w:val="0077356B"/>
    <w:rsid w:val="00775163"/>
    <w:rsid w:val="00775E12"/>
    <w:rsid w:val="0077696D"/>
    <w:rsid w:val="00776B7F"/>
    <w:rsid w:val="00777785"/>
    <w:rsid w:val="00780A2B"/>
    <w:rsid w:val="00783095"/>
    <w:rsid w:val="00783219"/>
    <w:rsid w:val="00783CE0"/>
    <w:rsid w:val="00787840"/>
    <w:rsid w:val="00787F38"/>
    <w:rsid w:val="0079191C"/>
    <w:rsid w:val="0079241C"/>
    <w:rsid w:val="00792C96"/>
    <w:rsid w:val="0079306A"/>
    <w:rsid w:val="00793219"/>
    <w:rsid w:val="00794096"/>
    <w:rsid w:val="007941FC"/>
    <w:rsid w:val="0079701A"/>
    <w:rsid w:val="0079701C"/>
    <w:rsid w:val="00797280"/>
    <w:rsid w:val="0079746A"/>
    <w:rsid w:val="00797786"/>
    <w:rsid w:val="00797F91"/>
    <w:rsid w:val="007A090E"/>
    <w:rsid w:val="007A0E58"/>
    <w:rsid w:val="007A1565"/>
    <w:rsid w:val="007A1891"/>
    <w:rsid w:val="007A1C37"/>
    <w:rsid w:val="007A1EAA"/>
    <w:rsid w:val="007A21BF"/>
    <w:rsid w:val="007A3250"/>
    <w:rsid w:val="007A3E56"/>
    <w:rsid w:val="007A4229"/>
    <w:rsid w:val="007A6452"/>
    <w:rsid w:val="007A67AC"/>
    <w:rsid w:val="007A7098"/>
    <w:rsid w:val="007A70CB"/>
    <w:rsid w:val="007A72F8"/>
    <w:rsid w:val="007A7DD9"/>
    <w:rsid w:val="007B23FA"/>
    <w:rsid w:val="007B4D5C"/>
    <w:rsid w:val="007B4F8E"/>
    <w:rsid w:val="007B6831"/>
    <w:rsid w:val="007B75A9"/>
    <w:rsid w:val="007B7F14"/>
    <w:rsid w:val="007C119E"/>
    <w:rsid w:val="007C26B0"/>
    <w:rsid w:val="007C2BAE"/>
    <w:rsid w:val="007C2D24"/>
    <w:rsid w:val="007C2FD3"/>
    <w:rsid w:val="007C310D"/>
    <w:rsid w:val="007C3896"/>
    <w:rsid w:val="007C4446"/>
    <w:rsid w:val="007C4DE1"/>
    <w:rsid w:val="007C5314"/>
    <w:rsid w:val="007C6332"/>
    <w:rsid w:val="007C6340"/>
    <w:rsid w:val="007C7B7D"/>
    <w:rsid w:val="007C7C99"/>
    <w:rsid w:val="007C7F46"/>
    <w:rsid w:val="007D115D"/>
    <w:rsid w:val="007D13FD"/>
    <w:rsid w:val="007D281E"/>
    <w:rsid w:val="007D2AA9"/>
    <w:rsid w:val="007D2CE2"/>
    <w:rsid w:val="007D3C71"/>
    <w:rsid w:val="007D58D3"/>
    <w:rsid w:val="007D5BCD"/>
    <w:rsid w:val="007D5EA6"/>
    <w:rsid w:val="007D6717"/>
    <w:rsid w:val="007D69F5"/>
    <w:rsid w:val="007E18A1"/>
    <w:rsid w:val="007E3EA0"/>
    <w:rsid w:val="007E4BC8"/>
    <w:rsid w:val="007E6149"/>
    <w:rsid w:val="007E63A2"/>
    <w:rsid w:val="007E6514"/>
    <w:rsid w:val="007E6AAC"/>
    <w:rsid w:val="007F1CCF"/>
    <w:rsid w:val="007F5B25"/>
    <w:rsid w:val="007F5E13"/>
    <w:rsid w:val="007F793E"/>
    <w:rsid w:val="007F7DC2"/>
    <w:rsid w:val="00801CDF"/>
    <w:rsid w:val="00801DBE"/>
    <w:rsid w:val="00802CBD"/>
    <w:rsid w:val="00804FFB"/>
    <w:rsid w:val="00805040"/>
    <w:rsid w:val="008116C9"/>
    <w:rsid w:val="008137DA"/>
    <w:rsid w:val="008148EA"/>
    <w:rsid w:val="008152D3"/>
    <w:rsid w:val="0081715E"/>
    <w:rsid w:val="00820629"/>
    <w:rsid w:val="00820838"/>
    <w:rsid w:val="00820998"/>
    <w:rsid w:val="0082144D"/>
    <w:rsid w:val="008219B4"/>
    <w:rsid w:val="0082328E"/>
    <w:rsid w:val="0082599A"/>
    <w:rsid w:val="00826DDB"/>
    <w:rsid w:val="00830590"/>
    <w:rsid w:val="00831C3C"/>
    <w:rsid w:val="008320A9"/>
    <w:rsid w:val="00833003"/>
    <w:rsid w:val="0083515F"/>
    <w:rsid w:val="008356FC"/>
    <w:rsid w:val="00835BFA"/>
    <w:rsid w:val="00836599"/>
    <w:rsid w:val="008403D7"/>
    <w:rsid w:val="00840AF2"/>
    <w:rsid w:val="00840BA3"/>
    <w:rsid w:val="0084197B"/>
    <w:rsid w:val="00841EE0"/>
    <w:rsid w:val="008423E8"/>
    <w:rsid w:val="00843830"/>
    <w:rsid w:val="00845150"/>
    <w:rsid w:val="00846100"/>
    <w:rsid w:val="0084658D"/>
    <w:rsid w:val="00846605"/>
    <w:rsid w:val="008508E8"/>
    <w:rsid w:val="00850A2D"/>
    <w:rsid w:val="00850A4E"/>
    <w:rsid w:val="0085159B"/>
    <w:rsid w:val="0085189A"/>
    <w:rsid w:val="00853EA2"/>
    <w:rsid w:val="008545A2"/>
    <w:rsid w:val="0085776A"/>
    <w:rsid w:val="00860D51"/>
    <w:rsid w:val="0086121E"/>
    <w:rsid w:val="0086174F"/>
    <w:rsid w:val="00862E6C"/>
    <w:rsid w:val="0086370C"/>
    <w:rsid w:val="008655D8"/>
    <w:rsid w:val="0086586C"/>
    <w:rsid w:val="00865873"/>
    <w:rsid w:val="008659E7"/>
    <w:rsid w:val="0086685A"/>
    <w:rsid w:val="0086748B"/>
    <w:rsid w:val="008678D1"/>
    <w:rsid w:val="00867C3A"/>
    <w:rsid w:val="00867D68"/>
    <w:rsid w:val="00870012"/>
    <w:rsid w:val="00870B4C"/>
    <w:rsid w:val="0087101F"/>
    <w:rsid w:val="0087141B"/>
    <w:rsid w:val="00871C5F"/>
    <w:rsid w:val="00871D64"/>
    <w:rsid w:val="00873AA6"/>
    <w:rsid w:val="00873E3F"/>
    <w:rsid w:val="00874EBC"/>
    <w:rsid w:val="00876034"/>
    <w:rsid w:val="00876D44"/>
    <w:rsid w:val="00882290"/>
    <w:rsid w:val="00882A27"/>
    <w:rsid w:val="0088439B"/>
    <w:rsid w:val="008859BF"/>
    <w:rsid w:val="00886094"/>
    <w:rsid w:val="0088651E"/>
    <w:rsid w:val="0088736A"/>
    <w:rsid w:val="008918A5"/>
    <w:rsid w:val="00891E9F"/>
    <w:rsid w:val="00892EC0"/>
    <w:rsid w:val="00893F21"/>
    <w:rsid w:val="0089461B"/>
    <w:rsid w:val="00894B2F"/>
    <w:rsid w:val="0089540D"/>
    <w:rsid w:val="008963FA"/>
    <w:rsid w:val="00896906"/>
    <w:rsid w:val="00897F4E"/>
    <w:rsid w:val="008A3F35"/>
    <w:rsid w:val="008A5989"/>
    <w:rsid w:val="008A6918"/>
    <w:rsid w:val="008A7255"/>
    <w:rsid w:val="008B084B"/>
    <w:rsid w:val="008B105A"/>
    <w:rsid w:val="008B112D"/>
    <w:rsid w:val="008B12A2"/>
    <w:rsid w:val="008B1617"/>
    <w:rsid w:val="008B285B"/>
    <w:rsid w:val="008B30D1"/>
    <w:rsid w:val="008B3206"/>
    <w:rsid w:val="008B4FA6"/>
    <w:rsid w:val="008B5464"/>
    <w:rsid w:val="008B5759"/>
    <w:rsid w:val="008B5EFA"/>
    <w:rsid w:val="008B6C0A"/>
    <w:rsid w:val="008B7920"/>
    <w:rsid w:val="008C0C2B"/>
    <w:rsid w:val="008C2D3E"/>
    <w:rsid w:val="008C676E"/>
    <w:rsid w:val="008C67EF"/>
    <w:rsid w:val="008C706A"/>
    <w:rsid w:val="008C70AB"/>
    <w:rsid w:val="008C70B5"/>
    <w:rsid w:val="008C73B5"/>
    <w:rsid w:val="008C7864"/>
    <w:rsid w:val="008D1A00"/>
    <w:rsid w:val="008D235D"/>
    <w:rsid w:val="008D2ED0"/>
    <w:rsid w:val="008D3089"/>
    <w:rsid w:val="008D32B9"/>
    <w:rsid w:val="008D4D82"/>
    <w:rsid w:val="008D587F"/>
    <w:rsid w:val="008D673C"/>
    <w:rsid w:val="008D6D72"/>
    <w:rsid w:val="008D795C"/>
    <w:rsid w:val="008E3208"/>
    <w:rsid w:val="008E3893"/>
    <w:rsid w:val="008E433E"/>
    <w:rsid w:val="008E467C"/>
    <w:rsid w:val="008E4D89"/>
    <w:rsid w:val="008E5C00"/>
    <w:rsid w:val="008E6283"/>
    <w:rsid w:val="008E6358"/>
    <w:rsid w:val="008E64A7"/>
    <w:rsid w:val="008E655B"/>
    <w:rsid w:val="008E68B4"/>
    <w:rsid w:val="008E7841"/>
    <w:rsid w:val="008F0AAE"/>
    <w:rsid w:val="008F236F"/>
    <w:rsid w:val="008F2429"/>
    <w:rsid w:val="008F3028"/>
    <w:rsid w:val="008F3815"/>
    <w:rsid w:val="008F39BA"/>
    <w:rsid w:val="008F39BE"/>
    <w:rsid w:val="008F455B"/>
    <w:rsid w:val="008F4740"/>
    <w:rsid w:val="008F4A37"/>
    <w:rsid w:val="008F4B00"/>
    <w:rsid w:val="008F56D4"/>
    <w:rsid w:val="008F5E05"/>
    <w:rsid w:val="008F6DD4"/>
    <w:rsid w:val="008F7EBD"/>
    <w:rsid w:val="00901F9C"/>
    <w:rsid w:val="00903F66"/>
    <w:rsid w:val="0090401E"/>
    <w:rsid w:val="009048DB"/>
    <w:rsid w:val="00905427"/>
    <w:rsid w:val="009065F3"/>
    <w:rsid w:val="00910262"/>
    <w:rsid w:val="00910A96"/>
    <w:rsid w:val="00910F0E"/>
    <w:rsid w:val="00911103"/>
    <w:rsid w:val="009114BB"/>
    <w:rsid w:val="009115D9"/>
    <w:rsid w:val="009117BD"/>
    <w:rsid w:val="00912C0E"/>
    <w:rsid w:val="00915AB9"/>
    <w:rsid w:val="00917A6A"/>
    <w:rsid w:val="009213DB"/>
    <w:rsid w:val="00922278"/>
    <w:rsid w:val="0092375B"/>
    <w:rsid w:val="00924D8D"/>
    <w:rsid w:val="00926553"/>
    <w:rsid w:val="00927931"/>
    <w:rsid w:val="00927BF7"/>
    <w:rsid w:val="009340F0"/>
    <w:rsid w:val="009342A8"/>
    <w:rsid w:val="009343F6"/>
    <w:rsid w:val="00936A07"/>
    <w:rsid w:val="009375D2"/>
    <w:rsid w:val="00941242"/>
    <w:rsid w:val="00941979"/>
    <w:rsid w:val="0094205E"/>
    <w:rsid w:val="00942BF6"/>
    <w:rsid w:val="00943730"/>
    <w:rsid w:val="009469C2"/>
    <w:rsid w:val="009471DE"/>
    <w:rsid w:val="00947D09"/>
    <w:rsid w:val="00947D7C"/>
    <w:rsid w:val="0095017B"/>
    <w:rsid w:val="009508A9"/>
    <w:rsid w:val="009510D4"/>
    <w:rsid w:val="0095138D"/>
    <w:rsid w:val="00952F14"/>
    <w:rsid w:val="00953AAF"/>
    <w:rsid w:val="00954F39"/>
    <w:rsid w:val="009560A2"/>
    <w:rsid w:val="00957526"/>
    <w:rsid w:val="00957CE0"/>
    <w:rsid w:val="00960D60"/>
    <w:rsid w:val="00961017"/>
    <w:rsid w:val="009611BA"/>
    <w:rsid w:val="0096188A"/>
    <w:rsid w:val="0096309B"/>
    <w:rsid w:val="009638A0"/>
    <w:rsid w:val="00963BB2"/>
    <w:rsid w:val="00964D0F"/>
    <w:rsid w:val="0096712D"/>
    <w:rsid w:val="0096722C"/>
    <w:rsid w:val="009707C1"/>
    <w:rsid w:val="00970807"/>
    <w:rsid w:val="00973246"/>
    <w:rsid w:val="009732B1"/>
    <w:rsid w:val="0097455C"/>
    <w:rsid w:val="00974CB6"/>
    <w:rsid w:val="00975734"/>
    <w:rsid w:val="00976176"/>
    <w:rsid w:val="00977137"/>
    <w:rsid w:val="00977978"/>
    <w:rsid w:val="00980D3F"/>
    <w:rsid w:val="00980E2A"/>
    <w:rsid w:val="00981885"/>
    <w:rsid w:val="00982231"/>
    <w:rsid w:val="0098254E"/>
    <w:rsid w:val="009840AB"/>
    <w:rsid w:val="00985E67"/>
    <w:rsid w:val="00986264"/>
    <w:rsid w:val="009870B6"/>
    <w:rsid w:val="00987F9F"/>
    <w:rsid w:val="009902A4"/>
    <w:rsid w:val="009917DF"/>
    <w:rsid w:val="00993582"/>
    <w:rsid w:val="009937BF"/>
    <w:rsid w:val="00993F1C"/>
    <w:rsid w:val="009961B3"/>
    <w:rsid w:val="0099654D"/>
    <w:rsid w:val="00996844"/>
    <w:rsid w:val="00996AE1"/>
    <w:rsid w:val="009A0746"/>
    <w:rsid w:val="009A07DB"/>
    <w:rsid w:val="009A0A07"/>
    <w:rsid w:val="009A0AD9"/>
    <w:rsid w:val="009A0EEE"/>
    <w:rsid w:val="009A1548"/>
    <w:rsid w:val="009A2198"/>
    <w:rsid w:val="009A2B12"/>
    <w:rsid w:val="009A3E05"/>
    <w:rsid w:val="009A4018"/>
    <w:rsid w:val="009A4187"/>
    <w:rsid w:val="009A45C8"/>
    <w:rsid w:val="009B0BD4"/>
    <w:rsid w:val="009B2048"/>
    <w:rsid w:val="009B3410"/>
    <w:rsid w:val="009B34BD"/>
    <w:rsid w:val="009B55D7"/>
    <w:rsid w:val="009B63E6"/>
    <w:rsid w:val="009B652D"/>
    <w:rsid w:val="009C0B5E"/>
    <w:rsid w:val="009C2923"/>
    <w:rsid w:val="009C462E"/>
    <w:rsid w:val="009C5720"/>
    <w:rsid w:val="009C6C69"/>
    <w:rsid w:val="009C7DB3"/>
    <w:rsid w:val="009D24D2"/>
    <w:rsid w:val="009D4454"/>
    <w:rsid w:val="009D4A1E"/>
    <w:rsid w:val="009D5EF8"/>
    <w:rsid w:val="009D6BE8"/>
    <w:rsid w:val="009D7F69"/>
    <w:rsid w:val="009D7FC2"/>
    <w:rsid w:val="009E15D6"/>
    <w:rsid w:val="009E1847"/>
    <w:rsid w:val="009E1B8E"/>
    <w:rsid w:val="009E2218"/>
    <w:rsid w:val="009E3C7A"/>
    <w:rsid w:val="009E4530"/>
    <w:rsid w:val="009E4EBE"/>
    <w:rsid w:val="009E5832"/>
    <w:rsid w:val="009E5B0C"/>
    <w:rsid w:val="009E6704"/>
    <w:rsid w:val="009E6836"/>
    <w:rsid w:val="009E69A8"/>
    <w:rsid w:val="009F0BFA"/>
    <w:rsid w:val="009F3C4E"/>
    <w:rsid w:val="009F4845"/>
    <w:rsid w:val="009F5DDB"/>
    <w:rsid w:val="009F60D5"/>
    <w:rsid w:val="00A000A8"/>
    <w:rsid w:val="00A005E9"/>
    <w:rsid w:val="00A01C59"/>
    <w:rsid w:val="00A0405D"/>
    <w:rsid w:val="00A0463A"/>
    <w:rsid w:val="00A04824"/>
    <w:rsid w:val="00A0533C"/>
    <w:rsid w:val="00A055C9"/>
    <w:rsid w:val="00A065C0"/>
    <w:rsid w:val="00A06F04"/>
    <w:rsid w:val="00A0789A"/>
    <w:rsid w:val="00A07E55"/>
    <w:rsid w:val="00A10322"/>
    <w:rsid w:val="00A1042C"/>
    <w:rsid w:val="00A106DD"/>
    <w:rsid w:val="00A10A33"/>
    <w:rsid w:val="00A12356"/>
    <w:rsid w:val="00A12E1C"/>
    <w:rsid w:val="00A1323C"/>
    <w:rsid w:val="00A16C7C"/>
    <w:rsid w:val="00A22205"/>
    <w:rsid w:val="00A23D88"/>
    <w:rsid w:val="00A24B93"/>
    <w:rsid w:val="00A25740"/>
    <w:rsid w:val="00A26B9C"/>
    <w:rsid w:val="00A30525"/>
    <w:rsid w:val="00A30580"/>
    <w:rsid w:val="00A3142D"/>
    <w:rsid w:val="00A31AFA"/>
    <w:rsid w:val="00A33E28"/>
    <w:rsid w:val="00A34623"/>
    <w:rsid w:val="00A37FA0"/>
    <w:rsid w:val="00A4088E"/>
    <w:rsid w:val="00A40BC1"/>
    <w:rsid w:val="00A4256A"/>
    <w:rsid w:val="00A42736"/>
    <w:rsid w:val="00A4293B"/>
    <w:rsid w:val="00A432C2"/>
    <w:rsid w:val="00A44A13"/>
    <w:rsid w:val="00A4576F"/>
    <w:rsid w:val="00A4707D"/>
    <w:rsid w:val="00A47B88"/>
    <w:rsid w:val="00A51A4F"/>
    <w:rsid w:val="00A51E65"/>
    <w:rsid w:val="00A529A4"/>
    <w:rsid w:val="00A53771"/>
    <w:rsid w:val="00A53DA9"/>
    <w:rsid w:val="00A5423B"/>
    <w:rsid w:val="00A566A2"/>
    <w:rsid w:val="00A57273"/>
    <w:rsid w:val="00A57B89"/>
    <w:rsid w:val="00A60707"/>
    <w:rsid w:val="00A60E2B"/>
    <w:rsid w:val="00A62944"/>
    <w:rsid w:val="00A6360E"/>
    <w:rsid w:val="00A63B9A"/>
    <w:rsid w:val="00A63CA1"/>
    <w:rsid w:val="00A64170"/>
    <w:rsid w:val="00A65447"/>
    <w:rsid w:val="00A6576C"/>
    <w:rsid w:val="00A65EC7"/>
    <w:rsid w:val="00A65FCF"/>
    <w:rsid w:val="00A66AB6"/>
    <w:rsid w:val="00A7025C"/>
    <w:rsid w:val="00A703B6"/>
    <w:rsid w:val="00A72ED6"/>
    <w:rsid w:val="00A747AC"/>
    <w:rsid w:val="00A75168"/>
    <w:rsid w:val="00A75D5B"/>
    <w:rsid w:val="00A763A5"/>
    <w:rsid w:val="00A765A7"/>
    <w:rsid w:val="00A76AB6"/>
    <w:rsid w:val="00A77370"/>
    <w:rsid w:val="00A80132"/>
    <w:rsid w:val="00A81F55"/>
    <w:rsid w:val="00A843F1"/>
    <w:rsid w:val="00A84957"/>
    <w:rsid w:val="00A84C8E"/>
    <w:rsid w:val="00A8634D"/>
    <w:rsid w:val="00A8680E"/>
    <w:rsid w:val="00A86888"/>
    <w:rsid w:val="00A908C4"/>
    <w:rsid w:val="00A909F3"/>
    <w:rsid w:val="00A90E3C"/>
    <w:rsid w:val="00A91075"/>
    <w:rsid w:val="00A9198F"/>
    <w:rsid w:val="00A9298E"/>
    <w:rsid w:val="00A92EA6"/>
    <w:rsid w:val="00A93759"/>
    <w:rsid w:val="00A95B8B"/>
    <w:rsid w:val="00A95C41"/>
    <w:rsid w:val="00A961AB"/>
    <w:rsid w:val="00A96A51"/>
    <w:rsid w:val="00AA01AE"/>
    <w:rsid w:val="00AA054A"/>
    <w:rsid w:val="00AA3A09"/>
    <w:rsid w:val="00AA3B02"/>
    <w:rsid w:val="00AA3FB1"/>
    <w:rsid w:val="00AB0EA6"/>
    <w:rsid w:val="00AB27BB"/>
    <w:rsid w:val="00AB35DE"/>
    <w:rsid w:val="00AB3DAB"/>
    <w:rsid w:val="00AB423E"/>
    <w:rsid w:val="00AB43C1"/>
    <w:rsid w:val="00AB4970"/>
    <w:rsid w:val="00AC2809"/>
    <w:rsid w:val="00AC2C1D"/>
    <w:rsid w:val="00AC3ADF"/>
    <w:rsid w:val="00AC3C5C"/>
    <w:rsid w:val="00AC3D73"/>
    <w:rsid w:val="00AC4B54"/>
    <w:rsid w:val="00AC5714"/>
    <w:rsid w:val="00AC7389"/>
    <w:rsid w:val="00AD0266"/>
    <w:rsid w:val="00AD0328"/>
    <w:rsid w:val="00AD1CCC"/>
    <w:rsid w:val="00AD1D6E"/>
    <w:rsid w:val="00AD22D4"/>
    <w:rsid w:val="00AD2F9F"/>
    <w:rsid w:val="00AD460B"/>
    <w:rsid w:val="00AD7B6C"/>
    <w:rsid w:val="00AE0CC6"/>
    <w:rsid w:val="00AE170D"/>
    <w:rsid w:val="00AE228D"/>
    <w:rsid w:val="00AE3312"/>
    <w:rsid w:val="00AE500F"/>
    <w:rsid w:val="00AE5811"/>
    <w:rsid w:val="00AE5ABE"/>
    <w:rsid w:val="00AE5C14"/>
    <w:rsid w:val="00AE6126"/>
    <w:rsid w:val="00AE6D3C"/>
    <w:rsid w:val="00AF0DF4"/>
    <w:rsid w:val="00AF1C27"/>
    <w:rsid w:val="00AF29CB"/>
    <w:rsid w:val="00AF2DC8"/>
    <w:rsid w:val="00AF3005"/>
    <w:rsid w:val="00AF30E5"/>
    <w:rsid w:val="00AF316D"/>
    <w:rsid w:val="00AF5F1E"/>
    <w:rsid w:val="00B00F32"/>
    <w:rsid w:val="00B01A80"/>
    <w:rsid w:val="00B02380"/>
    <w:rsid w:val="00B03E46"/>
    <w:rsid w:val="00B04629"/>
    <w:rsid w:val="00B04788"/>
    <w:rsid w:val="00B051B1"/>
    <w:rsid w:val="00B069C6"/>
    <w:rsid w:val="00B06E0A"/>
    <w:rsid w:val="00B07807"/>
    <w:rsid w:val="00B112AE"/>
    <w:rsid w:val="00B12727"/>
    <w:rsid w:val="00B134E4"/>
    <w:rsid w:val="00B147B7"/>
    <w:rsid w:val="00B1537F"/>
    <w:rsid w:val="00B16504"/>
    <w:rsid w:val="00B17C06"/>
    <w:rsid w:val="00B17C0C"/>
    <w:rsid w:val="00B20864"/>
    <w:rsid w:val="00B21DF4"/>
    <w:rsid w:val="00B23692"/>
    <w:rsid w:val="00B23E1A"/>
    <w:rsid w:val="00B2493E"/>
    <w:rsid w:val="00B24966"/>
    <w:rsid w:val="00B256E8"/>
    <w:rsid w:val="00B25ED8"/>
    <w:rsid w:val="00B262BA"/>
    <w:rsid w:val="00B26CF2"/>
    <w:rsid w:val="00B27112"/>
    <w:rsid w:val="00B2747C"/>
    <w:rsid w:val="00B27ACF"/>
    <w:rsid w:val="00B30503"/>
    <w:rsid w:val="00B31C73"/>
    <w:rsid w:val="00B31ED3"/>
    <w:rsid w:val="00B32667"/>
    <w:rsid w:val="00B32ABB"/>
    <w:rsid w:val="00B33EBA"/>
    <w:rsid w:val="00B347A5"/>
    <w:rsid w:val="00B34E21"/>
    <w:rsid w:val="00B34FB8"/>
    <w:rsid w:val="00B350E7"/>
    <w:rsid w:val="00B35A4F"/>
    <w:rsid w:val="00B37BE0"/>
    <w:rsid w:val="00B4162A"/>
    <w:rsid w:val="00B41BA9"/>
    <w:rsid w:val="00B423A9"/>
    <w:rsid w:val="00B44639"/>
    <w:rsid w:val="00B44A3C"/>
    <w:rsid w:val="00B463F5"/>
    <w:rsid w:val="00B47D1E"/>
    <w:rsid w:val="00B5056C"/>
    <w:rsid w:val="00B507EA"/>
    <w:rsid w:val="00B50FD0"/>
    <w:rsid w:val="00B5124B"/>
    <w:rsid w:val="00B53637"/>
    <w:rsid w:val="00B54036"/>
    <w:rsid w:val="00B5420E"/>
    <w:rsid w:val="00B57527"/>
    <w:rsid w:val="00B5756E"/>
    <w:rsid w:val="00B60941"/>
    <w:rsid w:val="00B627AA"/>
    <w:rsid w:val="00B6282E"/>
    <w:rsid w:val="00B62CD8"/>
    <w:rsid w:val="00B6415E"/>
    <w:rsid w:val="00B64F41"/>
    <w:rsid w:val="00B66C01"/>
    <w:rsid w:val="00B674CC"/>
    <w:rsid w:val="00B707D3"/>
    <w:rsid w:val="00B70DAD"/>
    <w:rsid w:val="00B711EE"/>
    <w:rsid w:val="00B713A2"/>
    <w:rsid w:val="00B71E4C"/>
    <w:rsid w:val="00B71FB4"/>
    <w:rsid w:val="00B724DA"/>
    <w:rsid w:val="00B72BB2"/>
    <w:rsid w:val="00B73486"/>
    <w:rsid w:val="00B73651"/>
    <w:rsid w:val="00B7575B"/>
    <w:rsid w:val="00B76B40"/>
    <w:rsid w:val="00B80ABE"/>
    <w:rsid w:val="00B80D76"/>
    <w:rsid w:val="00B81414"/>
    <w:rsid w:val="00B81CF7"/>
    <w:rsid w:val="00B8597B"/>
    <w:rsid w:val="00B85ACA"/>
    <w:rsid w:val="00B86B1F"/>
    <w:rsid w:val="00B8769A"/>
    <w:rsid w:val="00B87ADC"/>
    <w:rsid w:val="00B907F4"/>
    <w:rsid w:val="00B90A9E"/>
    <w:rsid w:val="00B9128A"/>
    <w:rsid w:val="00B91BBB"/>
    <w:rsid w:val="00B921AD"/>
    <w:rsid w:val="00B92504"/>
    <w:rsid w:val="00B9301B"/>
    <w:rsid w:val="00B93A4B"/>
    <w:rsid w:val="00B93D2E"/>
    <w:rsid w:val="00B94050"/>
    <w:rsid w:val="00B94F20"/>
    <w:rsid w:val="00B97237"/>
    <w:rsid w:val="00B97427"/>
    <w:rsid w:val="00BA0BCB"/>
    <w:rsid w:val="00BA3BA6"/>
    <w:rsid w:val="00BA46A9"/>
    <w:rsid w:val="00BA4B30"/>
    <w:rsid w:val="00BA5003"/>
    <w:rsid w:val="00BA7A5F"/>
    <w:rsid w:val="00BB062E"/>
    <w:rsid w:val="00BB0C0F"/>
    <w:rsid w:val="00BB16CA"/>
    <w:rsid w:val="00BB2DE6"/>
    <w:rsid w:val="00BB518F"/>
    <w:rsid w:val="00BB5943"/>
    <w:rsid w:val="00BC00F1"/>
    <w:rsid w:val="00BC1B8E"/>
    <w:rsid w:val="00BC2B4B"/>
    <w:rsid w:val="00BC390C"/>
    <w:rsid w:val="00BC3D8E"/>
    <w:rsid w:val="00BC4C6E"/>
    <w:rsid w:val="00BC5C53"/>
    <w:rsid w:val="00BC66B7"/>
    <w:rsid w:val="00BC6E52"/>
    <w:rsid w:val="00BC7B12"/>
    <w:rsid w:val="00BC7C63"/>
    <w:rsid w:val="00BC7C75"/>
    <w:rsid w:val="00BD1B70"/>
    <w:rsid w:val="00BD2299"/>
    <w:rsid w:val="00BD285B"/>
    <w:rsid w:val="00BD2A13"/>
    <w:rsid w:val="00BD2B5E"/>
    <w:rsid w:val="00BD3B1B"/>
    <w:rsid w:val="00BD404D"/>
    <w:rsid w:val="00BD4B72"/>
    <w:rsid w:val="00BD4E33"/>
    <w:rsid w:val="00BD4F75"/>
    <w:rsid w:val="00BD5010"/>
    <w:rsid w:val="00BD5FE6"/>
    <w:rsid w:val="00BD6BA7"/>
    <w:rsid w:val="00BD6F45"/>
    <w:rsid w:val="00BD79E5"/>
    <w:rsid w:val="00BD7D7A"/>
    <w:rsid w:val="00BE1AF7"/>
    <w:rsid w:val="00BE1D81"/>
    <w:rsid w:val="00BE242F"/>
    <w:rsid w:val="00BE5536"/>
    <w:rsid w:val="00BE56D5"/>
    <w:rsid w:val="00BE6D0A"/>
    <w:rsid w:val="00BE6E8F"/>
    <w:rsid w:val="00BE72E7"/>
    <w:rsid w:val="00BE7A35"/>
    <w:rsid w:val="00BF01D3"/>
    <w:rsid w:val="00BF3963"/>
    <w:rsid w:val="00BF3BCE"/>
    <w:rsid w:val="00BF4A7E"/>
    <w:rsid w:val="00BF5419"/>
    <w:rsid w:val="00BF67D5"/>
    <w:rsid w:val="00BF6C65"/>
    <w:rsid w:val="00C005D8"/>
    <w:rsid w:val="00C00828"/>
    <w:rsid w:val="00C008D2"/>
    <w:rsid w:val="00C00F6C"/>
    <w:rsid w:val="00C030BC"/>
    <w:rsid w:val="00C038DB"/>
    <w:rsid w:val="00C03AF0"/>
    <w:rsid w:val="00C04084"/>
    <w:rsid w:val="00C04F23"/>
    <w:rsid w:val="00C05385"/>
    <w:rsid w:val="00C05534"/>
    <w:rsid w:val="00C0794B"/>
    <w:rsid w:val="00C11270"/>
    <w:rsid w:val="00C11D57"/>
    <w:rsid w:val="00C138BF"/>
    <w:rsid w:val="00C13AF9"/>
    <w:rsid w:val="00C14B9A"/>
    <w:rsid w:val="00C150CB"/>
    <w:rsid w:val="00C163AF"/>
    <w:rsid w:val="00C1791A"/>
    <w:rsid w:val="00C17977"/>
    <w:rsid w:val="00C20A24"/>
    <w:rsid w:val="00C211C9"/>
    <w:rsid w:val="00C211D6"/>
    <w:rsid w:val="00C21D5C"/>
    <w:rsid w:val="00C22466"/>
    <w:rsid w:val="00C234E1"/>
    <w:rsid w:val="00C2536B"/>
    <w:rsid w:val="00C2589B"/>
    <w:rsid w:val="00C26201"/>
    <w:rsid w:val="00C27E62"/>
    <w:rsid w:val="00C306AF"/>
    <w:rsid w:val="00C31484"/>
    <w:rsid w:val="00C32CD1"/>
    <w:rsid w:val="00C3343A"/>
    <w:rsid w:val="00C34EA3"/>
    <w:rsid w:val="00C35A72"/>
    <w:rsid w:val="00C364E7"/>
    <w:rsid w:val="00C377E9"/>
    <w:rsid w:val="00C37871"/>
    <w:rsid w:val="00C37DF5"/>
    <w:rsid w:val="00C406F8"/>
    <w:rsid w:val="00C4085D"/>
    <w:rsid w:val="00C40B8B"/>
    <w:rsid w:val="00C414E1"/>
    <w:rsid w:val="00C420D6"/>
    <w:rsid w:val="00C423CA"/>
    <w:rsid w:val="00C42624"/>
    <w:rsid w:val="00C43410"/>
    <w:rsid w:val="00C44EBE"/>
    <w:rsid w:val="00C45810"/>
    <w:rsid w:val="00C45B9C"/>
    <w:rsid w:val="00C468D4"/>
    <w:rsid w:val="00C50088"/>
    <w:rsid w:val="00C513C7"/>
    <w:rsid w:val="00C528A0"/>
    <w:rsid w:val="00C5450A"/>
    <w:rsid w:val="00C56113"/>
    <w:rsid w:val="00C56843"/>
    <w:rsid w:val="00C57292"/>
    <w:rsid w:val="00C57333"/>
    <w:rsid w:val="00C5739B"/>
    <w:rsid w:val="00C60259"/>
    <w:rsid w:val="00C602D8"/>
    <w:rsid w:val="00C60342"/>
    <w:rsid w:val="00C60506"/>
    <w:rsid w:val="00C60684"/>
    <w:rsid w:val="00C6085D"/>
    <w:rsid w:val="00C60D05"/>
    <w:rsid w:val="00C6117F"/>
    <w:rsid w:val="00C6122E"/>
    <w:rsid w:val="00C61462"/>
    <w:rsid w:val="00C61D83"/>
    <w:rsid w:val="00C64170"/>
    <w:rsid w:val="00C641F7"/>
    <w:rsid w:val="00C6474E"/>
    <w:rsid w:val="00C65750"/>
    <w:rsid w:val="00C677DE"/>
    <w:rsid w:val="00C7037F"/>
    <w:rsid w:val="00C708E9"/>
    <w:rsid w:val="00C70ACF"/>
    <w:rsid w:val="00C70EA6"/>
    <w:rsid w:val="00C73465"/>
    <w:rsid w:val="00C73729"/>
    <w:rsid w:val="00C74E35"/>
    <w:rsid w:val="00C74EA8"/>
    <w:rsid w:val="00C75F67"/>
    <w:rsid w:val="00C76849"/>
    <w:rsid w:val="00C76ECE"/>
    <w:rsid w:val="00C77E51"/>
    <w:rsid w:val="00C806AD"/>
    <w:rsid w:val="00C8108F"/>
    <w:rsid w:val="00C822C3"/>
    <w:rsid w:val="00C82738"/>
    <w:rsid w:val="00C83035"/>
    <w:rsid w:val="00C834E4"/>
    <w:rsid w:val="00C8556B"/>
    <w:rsid w:val="00C85BD6"/>
    <w:rsid w:val="00C86A56"/>
    <w:rsid w:val="00C86AF7"/>
    <w:rsid w:val="00C9147F"/>
    <w:rsid w:val="00C92997"/>
    <w:rsid w:val="00C93DB9"/>
    <w:rsid w:val="00C94079"/>
    <w:rsid w:val="00C94BAE"/>
    <w:rsid w:val="00C97954"/>
    <w:rsid w:val="00C97989"/>
    <w:rsid w:val="00CA0C89"/>
    <w:rsid w:val="00CA0DD4"/>
    <w:rsid w:val="00CA2A1C"/>
    <w:rsid w:val="00CA2B03"/>
    <w:rsid w:val="00CA2C00"/>
    <w:rsid w:val="00CA37D5"/>
    <w:rsid w:val="00CA3A4B"/>
    <w:rsid w:val="00CA3AA7"/>
    <w:rsid w:val="00CA491D"/>
    <w:rsid w:val="00CA4E60"/>
    <w:rsid w:val="00CA6EE8"/>
    <w:rsid w:val="00CA7DF8"/>
    <w:rsid w:val="00CB053B"/>
    <w:rsid w:val="00CB075D"/>
    <w:rsid w:val="00CB09BE"/>
    <w:rsid w:val="00CB1B5E"/>
    <w:rsid w:val="00CB1C36"/>
    <w:rsid w:val="00CB211E"/>
    <w:rsid w:val="00CB21B0"/>
    <w:rsid w:val="00CB3704"/>
    <w:rsid w:val="00CB562B"/>
    <w:rsid w:val="00CB6899"/>
    <w:rsid w:val="00CB719A"/>
    <w:rsid w:val="00CB71CF"/>
    <w:rsid w:val="00CB743B"/>
    <w:rsid w:val="00CB7486"/>
    <w:rsid w:val="00CC2806"/>
    <w:rsid w:val="00CC38DE"/>
    <w:rsid w:val="00CC3D85"/>
    <w:rsid w:val="00CC5114"/>
    <w:rsid w:val="00CC5491"/>
    <w:rsid w:val="00CC6364"/>
    <w:rsid w:val="00CC72DC"/>
    <w:rsid w:val="00CC7B31"/>
    <w:rsid w:val="00CD1924"/>
    <w:rsid w:val="00CD3468"/>
    <w:rsid w:val="00CD362F"/>
    <w:rsid w:val="00CD3765"/>
    <w:rsid w:val="00CD3C84"/>
    <w:rsid w:val="00CD4F0C"/>
    <w:rsid w:val="00CD50D7"/>
    <w:rsid w:val="00CD7D4A"/>
    <w:rsid w:val="00CE04B6"/>
    <w:rsid w:val="00CE0998"/>
    <w:rsid w:val="00CE0B23"/>
    <w:rsid w:val="00CE1EE0"/>
    <w:rsid w:val="00CE2550"/>
    <w:rsid w:val="00CE2706"/>
    <w:rsid w:val="00CE38C1"/>
    <w:rsid w:val="00CE3FF4"/>
    <w:rsid w:val="00CE4210"/>
    <w:rsid w:val="00CE47A6"/>
    <w:rsid w:val="00CE6134"/>
    <w:rsid w:val="00CE73AE"/>
    <w:rsid w:val="00CE78E9"/>
    <w:rsid w:val="00CE7C28"/>
    <w:rsid w:val="00CF0426"/>
    <w:rsid w:val="00CF116C"/>
    <w:rsid w:val="00CF1250"/>
    <w:rsid w:val="00CF2234"/>
    <w:rsid w:val="00CF233C"/>
    <w:rsid w:val="00CF24E1"/>
    <w:rsid w:val="00CF2586"/>
    <w:rsid w:val="00CF58C8"/>
    <w:rsid w:val="00CF6400"/>
    <w:rsid w:val="00CF7576"/>
    <w:rsid w:val="00D0190D"/>
    <w:rsid w:val="00D01B5C"/>
    <w:rsid w:val="00D03F5B"/>
    <w:rsid w:val="00D10207"/>
    <w:rsid w:val="00D11B9B"/>
    <w:rsid w:val="00D1355F"/>
    <w:rsid w:val="00D1422B"/>
    <w:rsid w:val="00D15AF8"/>
    <w:rsid w:val="00D15F63"/>
    <w:rsid w:val="00D161AD"/>
    <w:rsid w:val="00D1761C"/>
    <w:rsid w:val="00D20DF2"/>
    <w:rsid w:val="00D21A28"/>
    <w:rsid w:val="00D226CB"/>
    <w:rsid w:val="00D22806"/>
    <w:rsid w:val="00D2299E"/>
    <w:rsid w:val="00D22DEE"/>
    <w:rsid w:val="00D2364E"/>
    <w:rsid w:val="00D242B3"/>
    <w:rsid w:val="00D2442D"/>
    <w:rsid w:val="00D25D21"/>
    <w:rsid w:val="00D268BE"/>
    <w:rsid w:val="00D273FE"/>
    <w:rsid w:val="00D27DD6"/>
    <w:rsid w:val="00D31033"/>
    <w:rsid w:val="00D3149F"/>
    <w:rsid w:val="00D32723"/>
    <w:rsid w:val="00D32EED"/>
    <w:rsid w:val="00D34D85"/>
    <w:rsid w:val="00D352B3"/>
    <w:rsid w:val="00D3541F"/>
    <w:rsid w:val="00D35881"/>
    <w:rsid w:val="00D35936"/>
    <w:rsid w:val="00D3713A"/>
    <w:rsid w:val="00D40759"/>
    <w:rsid w:val="00D40963"/>
    <w:rsid w:val="00D41E34"/>
    <w:rsid w:val="00D42740"/>
    <w:rsid w:val="00D45E28"/>
    <w:rsid w:val="00D461CD"/>
    <w:rsid w:val="00D4638A"/>
    <w:rsid w:val="00D46E72"/>
    <w:rsid w:val="00D51DB1"/>
    <w:rsid w:val="00D5273A"/>
    <w:rsid w:val="00D5422F"/>
    <w:rsid w:val="00D55969"/>
    <w:rsid w:val="00D55F92"/>
    <w:rsid w:val="00D56649"/>
    <w:rsid w:val="00D56A1B"/>
    <w:rsid w:val="00D56C3F"/>
    <w:rsid w:val="00D60696"/>
    <w:rsid w:val="00D612A8"/>
    <w:rsid w:val="00D62659"/>
    <w:rsid w:val="00D6281B"/>
    <w:rsid w:val="00D62827"/>
    <w:rsid w:val="00D62EEA"/>
    <w:rsid w:val="00D63819"/>
    <w:rsid w:val="00D63A33"/>
    <w:rsid w:val="00D66374"/>
    <w:rsid w:val="00D669C4"/>
    <w:rsid w:val="00D67798"/>
    <w:rsid w:val="00D70739"/>
    <w:rsid w:val="00D70841"/>
    <w:rsid w:val="00D70B4B"/>
    <w:rsid w:val="00D714F3"/>
    <w:rsid w:val="00D71E80"/>
    <w:rsid w:val="00D72D98"/>
    <w:rsid w:val="00D738C9"/>
    <w:rsid w:val="00D73AAD"/>
    <w:rsid w:val="00D75D0D"/>
    <w:rsid w:val="00D76CD0"/>
    <w:rsid w:val="00D77B9B"/>
    <w:rsid w:val="00D81F86"/>
    <w:rsid w:val="00D84966"/>
    <w:rsid w:val="00D85908"/>
    <w:rsid w:val="00D865D4"/>
    <w:rsid w:val="00D90B9F"/>
    <w:rsid w:val="00D9159D"/>
    <w:rsid w:val="00D91776"/>
    <w:rsid w:val="00D918DF"/>
    <w:rsid w:val="00D91D0B"/>
    <w:rsid w:val="00D92932"/>
    <w:rsid w:val="00D92EAC"/>
    <w:rsid w:val="00D9559B"/>
    <w:rsid w:val="00D95709"/>
    <w:rsid w:val="00D972C0"/>
    <w:rsid w:val="00D979A2"/>
    <w:rsid w:val="00DA0D54"/>
    <w:rsid w:val="00DA197D"/>
    <w:rsid w:val="00DA1C8D"/>
    <w:rsid w:val="00DA1E67"/>
    <w:rsid w:val="00DA26F7"/>
    <w:rsid w:val="00DA2C1E"/>
    <w:rsid w:val="00DA3FAE"/>
    <w:rsid w:val="00DA46EB"/>
    <w:rsid w:val="00DA5386"/>
    <w:rsid w:val="00DA781D"/>
    <w:rsid w:val="00DA782A"/>
    <w:rsid w:val="00DB10FB"/>
    <w:rsid w:val="00DB1848"/>
    <w:rsid w:val="00DB1D5B"/>
    <w:rsid w:val="00DB1E8D"/>
    <w:rsid w:val="00DB325A"/>
    <w:rsid w:val="00DB3771"/>
    <w:rsid w:val="00DB3A66"/>
    <w:rsid w:val="00DB5474"/>
    <w:rsid w:val="00DB581D"/>
    <w:rsid w:val="00DB6778"/>
    <w:rsid w:val="00DB67E5"/>
    <w:rsid w:val="00DB7D6B"/>
    <w:rsid w:val="00DC0B68"/>
    <w:rsid w:val="00DC1443"/>
    <w:rsid w:val="00DC1E31"/>
    <w:rsid w:val="00DC3AB1"/>
    <w:rsid w:val="00DC41FC"/>
    <w:rsid w:val="00DC5FC9"/>
    <w:rsid w:val="00DC78DB"/>
    <w:rsid w:val="00DD2299"/>
    <w:rsid w:val="00DD2AC3"/>
    <w:rsid w:val="00DD36B0"/>
    <w:rsid w:val="00DD3C14"/>
    <w:rsid w:val="00DD3DC8"/>
    <w:rsid w:val="00DD4444"/>
    <w:rsid w:val="00DD4739"/>
    <w:rsid w:val="00DD489D"/>
    <w:rsid w:val="00DD4A24"/>
    <w:rsid w:val="00DD4B38"/>
    <w:rsid w:val="00DD5B0B"/>
    <w:rsid w:val="00DD5C8A"/>
    <w:rsid w:val="00DD5E2C"/>
    <w:rsid w:val="00DD5F12"/>
    <w:rsid w:val="00DD6FE7"/>
    <w:rsid w:val="00DD72D9"/>
    <w:rsid w:val="00DE2DAF"/>
    <w:rsid w:val="00DE3DBE"/>
    <w:rsid w:val="00DE6602"/>
    <w:rsid w:val="00DE77F4"/>
    <w:rsid w:val="00DE7922"/>
    <w:rsid w:val="00DE7E2F"/>
    <w:rsid w:val="00DF4DEC"/>
    <w:rsid w:val="00DF5339"/>
    <w:rsid w:val="00DF5725"/>
    <w:rsid w:val="00DF59DE"/>
    <w:rsid w:val="00DF5EF5"/>
    <w:rsid w:val="00DF71EE"/>
    <w:rsid w:val="00DF726C"/>
    <w:rsid w:val="00DF7415"/>
    <w:rsid w:val="00DF757B"/>
    <w:rsid w:val="00E003FD"/>
    <w:rsid w:val="00E05B92"/>
    <w:rsid w:val="00E05C75"/>
    <w:rsid w:val="00E0688D"/>
    <w:rsid w:val="00E07927"/>
    <w:rsid w:val="00E1098E"/>
    <w:rsid w:val="00E10D09"/>
    <w:rsid w:val="00E1123A"/>
    <w:rsid w:val="00E11D16"/>
    <w:rsid w:val="00E15058"/>
    <w:rsid w:val="00E15B40"/>
    <w:rsid w:val="00E1772C"/>
    <w:rsid w:val="00E226B4"/>
    <w:rsid w:val="00E237B9"/>
    <w:rsid w:val="00E24371"/>
    <w:rsid w:val="00E25082"/>
    <w:rsid w:val="00E2530C"/>
    <w:rsid w:val="00E25E9E"/>
    <w:rsid w:val="00E26A2F"/>
    <w:rsid w:val="00E31149"/>
    <w:rsid w:val="00E312AD"/>
    <w:rsid w:val="00E3178F"/>
    <w:rsid w:val="00E32DFE"/>
    <w:rsid w:val="00E33111"/>
    <w:rsid w:val="00E3321F"/>
    <w:rsid w:val="00E33FBE"/>
    <w:rsid w:val="00E34E80"/>
    <w:rsid w:val="00E3774B"/>
    <w:rsid w:val="00E43163"/>
    <w:rsid w:val="00E432B3"/>
    <w:rsid w:val="00E43A0F"/>
    <w:rsid w:val="00E45673"/>
    <w:rsid w:val="00E45B1C"/>
    <w:rsid w:val="00E46F9F"/>
    <w:rsid w:val="00E50021"/>
    <w:rsid w:val="00E51BA6"/>
    <w:rsid w:val="00E52224"/>
    <w:rsid w:val="00E53CD2"/>
    <w:rsid w:val="00E54FDE"/>
    <w:rsid w:val="00E56390"/>
    <w:rsid w:val="00E56D42"/>
    <w:rsid w:val="00E61B43"/>
    <w:rsid w:val="00E6248E"/>
    <w:rsid w:val="00E624F0"/>
    <w:rsid w:val="00E625E2"/>
    <w:rsid w:val="00E629A0"/>
    <w:rsid w:val="00E62C8C"/>
    <w:rsid w:val="00E62D53"/>
    <w:rsid w:val="00E63569"/>
    <w:rsid w:val="00E63C64"/>
    <w:rsid w:val="00E6426E"/>
    <w:rsid w:val="00E64314"/>
    <w:rsid w:val="00E64682"/>
    <w:rsid w:val="00E65707"/>
    <w:rsid w:val="00E65C85"/>
    <w:rsid w:val="00E67DD3"/>
    <w:rsid w:val="00E67EBF"/>
    <w:rsid w:val="00E70602"/>
    <w:rsid w:val="00E717C2"/>
    <w:rsid w:val="00E7198D"/>
    <w:rsid w:val="00E71A0A"/>
    <w:rsid w:val="00E72578"/>
    <w:rsid w:val="00E72DBC"/>
    <w:rsid w:val="00E74457"/>
    <w:rsid w:val="00E746A2"/>
    <w:rsid w:val="00E74E1E"/>
    <w:rsid w:val="00E757D5"/>
    <w:rsid w:val="00E76DFA"/>
    <w:rsid w:val="00E76E69"/>
    <w:rsid w:val="00E807C3"/>
    <w:rsid w:val="00E80FAD"/>
    <w:rsid w:val="00E82DDC"/>
    <w:rsid w:val="00E85011"/>
    <w:rsid w:val="00E85049"/>
    <w:rsid w:val="00E86C99"/>
    <w:rsid w:val="00E90E36"/>
    <w:rsid w:val="00E91446"/>
    <w:rsid w:val="00E9261E"/>
    <w:rsid w:val="00E942AC"/>
    <w:rsid w:val="00E94893"/>
    <w:rsid w:val="00E94FA5"/>
    <w:rsid w:val="00E94FD1"/>
    <w:rsid w:val="00E9678E"/>
    <w:rsid w:val="00E972D7"/>
    <w:rsid w:val="00E979E9"/>
    <w:rsid w:val="00EA0332"/>
    <w:rsid w:val="00EA0779"/>
    <w:rsid w:val="00EA175E"/>
    <w:rsid w:val="00EA341C"/>
    <w:rsid w:val="00EA353B"/>
    <w:rsid w:val="00EA3B44"/>
    <w:rsid w:val="00EA4C9C"/>
    <w:rsid w:val="00EA6003"/>
    <w:rsid w:val="00EA70D0"/>
    <w:rsid w:val="00EA78A9"/>
    <w:rsid w:val="00EB0498"/>
    <w:rsid w:val="00EB06BC"/>
    <w:rsid w:val="00EB12B2"/>
    <w:rsid w:val="00EB2EFE"/>
    <w:rsid w:val="00EB2F74"/>
    <w:rsid w:val="00EB311C"/>
    <w:rsid w:val="00EB37B7"/>
    <w:rsid w:val="00EB3D46"/>
    <w:rsid w:val="00EB5EE7"/>
    <w:rsid w:val="00EB651B"/>
    <w:rsid w:val="00EB7770"/>
    <w:rsid w:val="00EC0701"/>
    <w:rsid w:val="00EC1166"/>
    <w:rsid w:val="00EC1301"/>
    <w:rsid w:val="00EC19F4"/>
    <w:rsid w:val="00EC1D94"/>
    <w:rsid w:val="00EC4697"/>
    <w:rsid w:val="00EC6BEB"/>
    <w:rsid w:val="00EC7373"/>
    <w:rsid w:val="00ED0E2B"/>
    <w:rsid w:val="00ED18B2"/>
    <w:rsid w:val="00ED20C4"/>
    <w:rsid w:val="00ED265C"/>
    <w:rsid w:val="00ED36C5"/>
    <w:rsid w:val="00ED3919"/>
    <w:rsid w:val="00ED3A02"/>
    <w:rsid w:val="00ED4257"/>
    <w:rsid w:val="00ED47DB"/>
    <w:rsid w:val="00ED6201"/>
    <w:rsid w:val="00EE0823"/>
    <w:rsid w:val="00EE11B3"/>
    <w:rsid w:val="00EE1A16"/>
    <w:rsid w:val="00EE58E0"/>
    <w:rsid w:val="00EE5BA8"/>
    <w:rsid w:val="00EE5C80"/>
    <w:rsid w:val="00EE5D37"/>
    <w:rsid w:val="00EE7E16"/>
    <w:rsid w:val="00EE7F54"/>
    <w:rsid w:val="00EF1B32"/>
    <w:rsid w:val="00EF258E"/>
    <w:rsid w:val="00EF34AC"/>
    <w:rsid w:val="00EF3E1D"/>
    <w:rsid w:val="00EF3F07"/>
    <w:rsid w:val="00EF4651"/>
    <w:rsid w:val="00EF52CE"/>
    <w:rsid w:val="00EF635D"/>
    <w:rsid w:val="00EF6D1B"/>
    <w:rsid w:val="00F001B0"/>
    <w:rsid w:val="00F02823"/>
    <w:rsid w:val="00F03AA8"/>
    <w:rsid w:val="00F042A4"/>
    <w:rsid w:val="00F06571"/>
    <w:rsid w:val="00F06B42"/>
    <w:rsid w:val="00F1087D"/>
    <w:rsid w:val="00F13855"/>
    <w:rsid w:val="00F138F6"/>
    <w:rsid w:val="00F1454E"/>
    <w:rsid w:val="00F14D8F"/>
    <w:rsid w:val="00F15053"/>
    <w:rsid w:val="00F1519C"/>
    <w:rsid w:val="00F15D80"/>
    <w:rsid w:val="00F161A3"/>
    <w:rsid w:val="00F162AE"/>
    <w:rsid w:val="00F16E87"/>
    <w:rsid w:val="00F17153"/>
    <w:rsid w:val="00F17AA9"/>
    <w:rsid w:val="00F20F12"/>
    <w:rsid w:val="00F223B1"/>
    <w:rsid w:val="00F22CCC"/>
    <w:rsid w:val="00F22F39"/>
    <w:rsid w:val="00F252FC"/>
    <w:rsid w:val="00F260E6"/>
    <w:rsid w:val="00F27B32"/>
    <w:rsid w:val="00F31AA6"/>
    <w:rsid w:val="00F32F24"/>
    <w:rsid w:val="00F33CFC"/>
    <w:rsid w:val="00F35601"/>
    <w:rsid w:val="00F357F6"/>
    <w:rsid w:val="00F41313"/>
    <w:rsid w:val="00F41D2A"/>
    <w:rsid w:val="00F429C9"/>
    <w:rsid w:val="00F42BAD"/>
    <w:rsid w:val="00F43270"/>
    <w:rsid w:val="00F434AB"/>
    <w:rsid w:val="00F43929"/>
    <w:rsid w:val="00F446C5"/>
    <w:rsid w:val="00F449AA"/>
    <w:rsid w:val="00F44E46"/>
    <w:rsid w:val="00F45502"/>
    <w:rsid w:val="00F45E3C"/>
    <w:rsid w:val="00F4628E"/>
    <w:rsid w:val="00F46CF6"/>
    <w:rsid w:val="00F47716"/>
    <w:rsid w:val="00F505FE"/>
    <w:rsid w:val="00F50D85"/>
    <w:rsid w:val="00F514E0"/>
    <w:rsid w:val="00F528CD"/>
    <w:rsid w:val="00F531FF"/>
    <w:rsid w:val="00F542EE"/>
    <w:rsid w:val="00F56800"/>
    <w:rsid w:val="00F56EA3"/>
    <w:rsid w:val="00F57312"/>
    <w:rsid w:val="00F577D4"/>
    <w:rsid w:val="00F6027F"/>
    <w:rsid w:val="00F603D8"/>
    <w:rsid w:val="00F605F5"/>
    <w:rsid w:val="00F619C7"/>
    <w:rsid w:val="00F63534"/>
    <w:rsid w:val="00F6366D"/>
    <w:rsid w:val="00F64066"/>
    <w:rsid w:val="00F641F1"/>
    <w:rsid w:val="00F646D9"/>
    <w:rsid w:val="00F6571D"/>
    <w:rsid w:val="00F679F0"/>
    <w:rsid w:val="00F71772"/>
    <w:rsid w:val="00F71F9A"/>
    <w:rsid w:val="00F71FEB"/>
    <w:rsid w:val="00F734E1"/>
    <w:rsid w:val="00F73DE2"/>
    <w:rsid w:val="00F73FAD"/>
    <w:rsid w:val="00F743B2"/>
    <w:rsid w:val="00F75370"/>
    <w:rsid w:val="00F7571D"/>
    <w:rsid w:val="00F7729D"/>
    <w:rsid w:val="00F7736C"/>
    <w:rsid w:val="00F800BE"/>
    <w:rsid w:val="00F805EC"/>
    <w:rsid w:val="00F80637"/>
    <w:rsid w:val="00F8118B"/>
    <w:rsid w:val="00F814AB"/>
    <w:rsid w:val="00F818BC"/>
    <w:rsid w:val="00F82775"/>
    <w:rsid w:val="00F83620"/>
    <w:rsid w:val="00F84CA0"/>
    <w:rsid w:val="00F853D0"/>
    <w:rsid w:val="00F86B43"/>
    <w:rsid w:val="00F870DC"/>
    <w:rsid w:val="00F875CF"/>
    <w:rsid w:val="00F87CD2"/>
    <w:rsid w:val="00F90C7A"/>
    <w:rsid w:val="00F91A9E"/>
    <w:rsid w:val="00F92466"/>
    <w:rsid w:val="00F925F0"/>
    <w:rsid w:val="00F95FD4"/>
    <w:rsid w:val="00FA0645"/>
    <w:rsid w:val="00FA1F58"/>
    <w:rsid w:val="00FA39E9"/>
    <w:rsid w:val="00FA445C"/>
    <w:rsid w:val="00FA4723"/>
    <w:rsid w:val="00FA4831"/>
    <w:rsid w:val="00FA518E"/>
    <w:rsid w:val="00FA57A9"/>
    <w:rsid w:val="00FA6DF1"/>
    <w:rsid w:val="00FA6E4A"/>
    <w:rsid w:val="00FA711A"/>
    <w:rsid w:val="00FB0A8D"/>
    <w:rsid w:val="00FB0B57"/>
    <w:rsid w:val="00FB187D"/>
    <w:rsid w:val="00FB31FC"/>
    <w:rsid w:val="00FB5737"/>
    <w:rsid w:val="00FB585A"/>
    <w:rsid w:val="00FB5D3D"/>
    <w:rsid w:val="00FB7218"/>
    <w:rsid w:val="00FC2382"/>
    <w:rsid w:val="00FC2B84"/>
    <w:rsid w:val="00FC2E62"/>
    <w:rsid w:val="00FC4EB4"/>
    <w:rsid w:val="00FC56CD"/>
    <w:rsid w:val="00FC5F3E"/>
    <w:rsid w:val="00FC64A3"/>
    <w:rsid w:val="00FC64ED"/>
    <w:rsid w:val="00FC6C5A"/>
    <w:rsid w:val="00FD135B"/>
    <w:rsid w:val="00FD1502"/>
    <w:rsid w:val="00FD1528"/>
    <w:rsid w:val="00FD2D15"/>
    <w:rsid w:val="00FD2D64"/>
    <w:rsid w:val="00FD3778"/>
    <w:rsid w:val="00FD384B"/>
    <w:rsid w:val="00FD4C22"/>
    <w:rsid w:val="00FD5730"/>
    <w:rsid w:val="00FD577D"/>
    <w:rsid w:val="00FD5A20"/>
    <w:rsid w:val="00FD63AF"/>
    <w:rsid w:val="00FD75E0"/>
    <w:rsid w:val="00FD7EA0"/>
    <w:rsid w:val="00FE0B19"/>
    <w:rsid w:val="00FE205D"/>
    <w:rsid w:val="00FE220B"/>
    <w:rsid w:val="00FE3570"/>
    <w:rsid w:val="00FE6C22"/>
    <w:rsid w:val="00FE70EC"/>
    <w:rsid w:val="00FE7E76"/>
    <w:rsid w:val="00FF0559"/>
    <w:rsid w:val="00FF05BE"/>
    <w:rsid w:val="00FF127C"/>
    <w:rsid w:val="00FF1615"/>
    <w:rsid w:val="00FF1D0E"/>
    <w:rsid w:val="00FF301E"/>
    <w:rsid w:val="00FF3264"/>
    <w:rsid w:val="00FF38E1"/>
    <w:rsid w:val="00FF397A"/>
    <w:rsid w:val="00FF5D2B"/>
    <w:rsid w:val="00FF71F2"/>
    <w:rsid w:val="00FF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6E41A-3528-49D1-95C8-A5DDDF1F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5461</Words>
  <Characters>31128</Characters>
  <Application>Microsoft Office Word</Application>
  <DocSecurity>0</DocSecurity>
  <Lines>259</Lines>
  <Paragraphs>73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ระเบียบวาระการประชุม</vt:lpstr>
      <vt:lpstr>                                          ระเบียบวาระการประชุม</vt:lpstr>
    </vt:vector>
  </TitlesOfParts>
  <Company>DSD05</Company>
  <LinksUpToDate>false</LinksUpToDate>
  <CharactersWithSpaces>36516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</dc:title>
  <dc:creator>F005</dc:creator>
  <cp:lastModifiedBy>Com01</cp:lastModifiedBy>
  <cp:revision>2</cp:revision>
  <cp:lastPrinted>2015-11-05T09:17:00Z</cp:lastPrinted>
  <dcterms:created xsi:type="dcterms:W3CDTF">2015-12-23T02:49:00Z</dcterms:created>
  <dcterms:modified xsi:type="dcterms:W3CDTF">2015-12-23T02:49:00Z</dcterms:modified>
</cp:coreProperties>
</file>